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4457AE" w14:textId="7DE71B1A" w:rsidR="00BE4C69" w:rsidRPr="00395A8E" w:rsidRDefault="00BE4C69" w:rsidP="00BE4C69">
      <w:pPr>
        <w:pStyle w:val="Default"/>
        <w:jc w:val="center"/>
      </w:pPr>
      <w:r w:rsidRPr="00395A8E">
        <w:t>Министерство</w:t>
      </w:r>
      <w:r w:rsidR="00184F0E">
        <w:t xml:space="preserve"> </w:t>
      </w:r>
      <w:r w:rsidRPr="00395A8E">
        <w:t>культуры</w:t>
      </w:r>
      <w:r w:rsidR="00184F0E">
        <w:t xml:space="preserve"> </w:t>
      </w:r>
      <w:r w:rsidRPr="00395A8E">
        <w:t>Российской</w:t>
      </w:r>
      <w:r w:rsidR="00184F0E">
        <w:t xml:space="preserve"> </w:t>
      </w:r>
      <w:r w:rsidRPr="00395A8E">
        <w:t>Федерации</w:t>
      </w:r>
    </w:p>
    <w:p w14:paraId="4CE45061" w14:textId="61E13820" w:rsidR="00BE4C69" w:rsidRPr="00395A8E" w:rsidRDefault="00BE4C69" w:rsidP="00BE4C69">
      <w:pPr>
        <w:pStyle w:val="Default"/>
        <w:jc w:val="center"/>
      </w:pPr>
      <w:r w:rsidRPr="00395A8E">
        <w:t>ФГБОУ</w:t>
      </w:r>
      <w:r w:rsidR="00184F0E">
        <w:t xml:space="preserve"> </w:t>
      </w:r>
      <w:r w:rsidRPr="00395A8E">
        <w:t>ВО</w:t>
      </w:r>
      <w:r w:rsidR="00184F0E">
        <w:t xml:space="preserve"> </w:t>
      </w:r>
      <w:r w:rsidRPr="00395A8E">
        <w:t>«Кемеровский</w:t>
      </w:r>
      <w:r w:rsidR="00184F0E">
        <w:t xml:space="preserve"> </w:t>
      </w:r>
      <w:r w:rsidRPr="00395A8E">
        <w:t>государственный</w:t>
      </w:r>
      <w:r w:rsidR="00184F0E">
        <w:t xml:space="preserve"> </w:t>
      </w:r>
      <w:r w:rsidRPr="00395A8E">
        <w:t>институт</w:t>
      </w:r>
      <w:r w:rsidR="00184F0E">
        <w:t xml:space="preserve"> </w:t>
      </w:r>
      <w:r w:rsidRPr="00395A8E">
        <w:t>культуры»</w:t>
      </w:r>
    </w:p>
    <w:p w14:paraId="6DEC6C7B" w14:textId="36FA06B5" w:rsidR="00BE4C69" w:rsidRPr="00395A8E" w:rsidRDefault="00BE4C69" w:rsidP="00BE4C69">
      <w:pPr>
        <w:pStyle w:val="Default"/>
        <w:jc w:val="center"/>
      </w:pPr>
      <w:r w:rsidRPr="00395A8E">
        <w:t>Факультет</w:t>
      </w:r>
      <w:r w:rsidR="00184F0E">
        <w:t xml:space="preserve"> </w:t>
      </w:r>
      <w:r w:rsidRPr="00395A8E">
        <w:t>социально-культурных</w:t>
      </w:r>
      <w:r w:rsidR="00184F0E">
        <w:t xml:space="preserve"> </w:t>
      </w:r>
      <w:r w:rsidRPr="00395A8E">
        <w:t>технологий</w:t>
      </w:r>
    </w:p>
    <w:p w14:paraId="220AA352" w14:textId="52331BC4" w:rsidR="0066434A" w:rsidRPr="00395A8E" w:rsidRDefault="00BE4C69" w:rsidP="00BE4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A8E">
        <w:rPr>
          <w:rFonts w:ascii="Times New Roman" w:hAnsi="Times New Roman" w:cs="Times New Roman"/>
          <w:sz w:val="24"/>
          <w:szCs w:val="24"/>
        </w:rPr>
        <w:t>Кафедра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управления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экономики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социально-культурной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395A8E">
        <w:rPr>
          <w:rFonts w:ascii="Times New Roman" w:hAnsi="Times New Roman" w:cs="Times New Roman"/>
          <w:sz w:val="24"/>
          <w:szCs w:val="24"/>
        </w:rPr>
        <w:t>сферы</w:t>
      </w:r>
    </w:p>
    <w:p w14:paraId="0D28455A" w14:textId="77777777" w:rsidR="0066434A" w:rsidRPr="00BE4C69" w:rsidRDefault="0066434A" w:rsidP="00BE4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F948E3" w14:textId="77777777" w:rsidR="0066434A" w:rsidRPr="00BE4C69" w:rsidRDefault="0066434A" w:rsidP="00BE4C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6E1955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CECF29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EE2657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41DEA0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068641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593532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A80E1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0EF6AF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1A3ADF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2BBAB4" w14:textId="77777777" w:rsidR="00C34920" w:rsidRPr="00FA123F" w:rsidRDefault="00C34920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DA5FC0" w14:textId="2B76B6CD" w:rsidR="00CE572C" w:rsidRPr="00BE4C69" w:rsidRDefault="00D74AC5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МЕНЕДЖМЕНТ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ПЕРСОНАЛА</w:t>
      </w:r>
    </w:p>
    <w:p w14:paraId="0968179D" w14:textId="07F911A1" w:rsidR="00BE4C69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Рабочая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программа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FA123F">
        <w:rPr>
          <w:rFonts w:ascii="Times New Roman" w:hAnsi="Times New Roman" w:cs="Times New Roman"/>
          <w:sz w:val="24"/>
          <w:szCs w:val="24"/>
        </w:rPr>
        <w:t>дисциплины</w:t>
      </w:r>
    </w:p>
    <w:p w14:paraId="561B5AB1" w14:textId="77777777" w:rsidR="00CE572C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5E883F" w14:textId="417FEB28" w:rsidR="0066434A" w:rsidRPr="00FA123F" w:rsidRDefault="00BE4C69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66434A" w:rsidRPr="00FA123F">
        <w:rPr>
          <w:rFonts w:ascii="Times New Roman" w:hAnsi="Times New Roman" w:cs="Times New Roman"/>
          <w:sz w:val="24"/>
          <w:szCs w:val="24"/>
        </w:rPr>
        <w:t>аправлени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3A9DCB27" w14:textId="717EB755" w:rsidR="0066434A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72C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E4C69" w:rsidRPr="00CE57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E572C">
        <w:rPr>
          <w:rFonts w:ascii="Times New Roman" w:hAnsi="Times New Roman" w:cs="Times New Roman"/>
          <w:b/>
          <w:bCs/>
          <w:sz w:val="24"/>
          <w:szCs w:val="24"/>
        </w:rPr>
        <w:t>.04.0</w:t>
      </w:r>
      <w:r w:rsidR="000A206F" w:rsidRPr="00CE572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84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6434A" w:rsidRPr="00CE572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0A206F" w:rsidRPr="00CE572C">
        <w:rPr>
          <w:rFonts w:ascii="Times New Roman" w:hAnsi="Times New Roman" w:cs="Times New Roman"/>
          <w:b/>
          <w:bCs/>
          <w:sz w:val="24"/>
          <w:szCs w:val="24"/>
        </w:rPr>
        <w:t>Туризм</w:t>
      </w:r>
      <w:r w:rsidR="0066434A" w:rsidRPr="00CE572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30479DFC" w14:textId="77777777" w:rsidR="00CE572C" w:rsidRPr="00CE572C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2877128" w14:textId="7901C482" w:rsidR="00BE4C69" w:rsidRDefault="00BE4C69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11C9" w:rsidRPr="00FA123F">
        <w:rPr>
          <w:rFonts w:ascii="Times New Roman" w:hAnsi="Times New Roman" w:cs="Times New Roman"/>
          <w:sz w:val="24"/>
          <w:szCs w:val="24"/>
        </w:rPr>
        <w:t>рофиль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E81795" w:rsidRPr="00FA123F">
        <w:rPr>
          <w:rFonts w:ascii="Times New Roman" w:hAnsi="Times New Roman" w:cs="Times New Roman"/>
          <w:sz w:val="24"/>
          <w:szCs w:val="24"/>
        </w:rPr>
        <w:t>подготовки</w:t>
      </w:r>
    </w:p>
    <w:p w14:paraId="310CEB24" w14:textId="44691AEA" w:rsidR="006211C9" w:rsidRPr="00BE4C69" w:rsidRDefault="00E81795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«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Экономика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и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управление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в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сфере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туризма</w:t>
      </w:r>
      <w:r w:rsidR="006211C9" w:rsidRPr="00BE4C69">
        <w:rPr>
          <w:rFonts w:ascii="Times New Roman" w:hAnsi="Times New Roman" w:cs="Times New Roman"/>
          <w:b/>
          <w:sz w:val="24"/>
          <w:szCs w:val="24"/>
        </w:rPr>
        <w:t>»</w:t>
      </w:r>
    </w:p>
    <w:p w14:paraId="57A59539" w14:textId="77777777" w:rsidR="00065E73" w:rsidRPr="00FA123F" w:rsidRDefault="00065E73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0B6A6A" w14:textId="46849108" w:rsidR="00E81795" w:rsidRPr="00FA123F" w:rsidRDefault="00E81795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4FE5247" w14:textId="2E6B6814"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Квалификация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(степень)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выпускника:</w:t>
      </w:r>
    </w:p>
    <w:p w14:paraId="3BA74B9B" w14:textId="77777777" w:rsidR="0066434A" w:rsidRPr="00BE4C69" w:rsidRDefault="006211C9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C69">
        <w:rPr>
          <w:rFonts w:ascii="Times New Roman" w:hAnsi="Times New Roman" w:cs="Times New Roman"/>
          <w:b/>
          <w:sz w:val="24"/>
          <w:szCs w:val="24"/>
        </w:rPr>
        <w:t>магистр</w:t>
      </w:r>
    </w:p>
    <w:p w14:paraId="1C0C3CAC" w14:textId="77777777"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5AE1106" w14:textId="1FE61D54" w:rsidR="0066434A" w:rsidRPr="00FA123F" w:rsidRDefault="0066434A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23F">
        <w:rPr>
          <w:rFonts w:ascii="Times New Roman" w:hAnsi="Times New Roman" w:cs="Times New Roman"/>
          <w:sz w:val="24"/>
          <w:szCs w:val="24"/>
        </w:rPr>
        <w:t>Форма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sz w:val="24"/>
          <w:szCs w:val="24"/>
        </w:rPr>
        <w:t>обучения:</w:t>
      </w:r>
    </w:p>
    <w:p w14:paraId="61D00239" w14:textId="485394AB" w:rsidR="0066434A" w:rsidRPr="00BE4C69" w:rsidRDefault="00CE572C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0A206F" w:rsidRPr="00BE4C69">
        <w:rPr>
          <w:rFonts w:ascii="Times New Roman" w:hAnsi="Times New Roman" w:cs="Times New Roman"/>
          <w:b/>
          <w:sz w:val="24"/>
          <w:szCs w:val="24"/>
        </w:rPr>
        <w:t>чная,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434A" w:rsidRPr="00BE4C69">
        <w:rPr>
          <w:rFonts w:ascii="Times New Roman" w:hAnsi="Times New Roman" w:cs="Times New Roman"/>
          <w:b/>
          <w:sz w:val="24"/>
          <w:szCs w:val="24"/>
        </w:rPr>
        <w:t>заочная</w:t>
      </w:r>
    </w:p>
    <w:p w14:paraId="03F225E5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A465DB" w14:textId="77777777" w:rsidR="0066434A" w:rsidRPr="00FA123F" w:rsidRDefault="0066434A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E46E14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FE849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5EE51B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7F335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8A0D26" w14:textId="77777777" w:rsidR="00E81795" w:rsidRPr="00FA123F" w:rsidRDefault="00E81795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273CED" w14:textId="77777777" w:rsidR="00D922B7" w:rsidRPr="00FA123F" w:rsidRDefault="00D922B7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592CEF" w14:textId="77777777" w:rsidR="00D87894" w:rsidRPr="00FA123F" w:rsidRDefault="00D87894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1DA8B0" w14:textId="746589BE" w:rsidR="007C4FBE" w:rsidRDefault="007C4FBE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62366E" w14:textId="30CF1645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39615BC" w14:textId="7FCC7767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DADC4" w14:textId="41D02214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B825FD" w14:textId="7B965B1C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323935" w14:textId="6BC97FCA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C386AE9" w14:textId="0B6A304F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CBFB01" w14:textId="43690099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48C001" w14:textId="37FAB8B6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88CE97F" w14:textId="40E67CA3" w:rsidR="00CE572C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0BF280" w14:textId="77777777" w:rsidR="00CE572C" w:rsidRPr="00FA123F" w:rsidRDefault="00CE572C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DD35F0" w14:textId="77777777" w:rsidR="007C4FBE" w:rsidRPr="00FA123F" w:rsidRDefault="007C4FBE" w:rsidP="005431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D2E99" w14:textId="77777777" w:rsidR="00CE572C" w:rsidRDefault="00DA765D" w:rsidP="005431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E572C" w:rsidSect="00CE572C">
          <w:footerReference w:type="default" r:id="rId8"/>
          <w:type w:val="continuous"/>
          <w:pgSz w:w="11906" w:h="17338"/>
          <w:pgMar w:top="1134" w:right="567" w:bottom="1134" w:left="1134" w:header="720" w:footer="720" w:gutter="0"/>
          <w:cols w:space="720"/>
          <w:noEndnote/>
          <w:titlePg/>
          <w:docGrid w:linePitch="299"/>
        </w:sectPr>
      </w:pPr>
      <w:r w:rsidRPr="00FA123F">
        <w:rPr>
          <w:rFonts w:ascii="Times New Roman" w:hAnsi="Times New Roman" w:cs="Times New Roman"/>
          <w:sz w:val="24"/>
          <w:szCs w:val="24"/>
        </w:rPr>
        <w:t>Кемерово</w:t>
      </w:r>
    </w:p>
    <w:p w14:paraId="33CE7C73" w14:textId="268ECA48" w:rsidR="001D537F" w:rsidRPr="005C58A3" w:rsidRDefault="001D537F" w:rsidP="005C58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8A3">
        <w:rPr>
          <w:rFonts w:ascii="Times New Roman" w:hAnsi="Times New Roman" w:cs="Times New Roman"/>
          <w:sz w:val="24"/>
          <w:szCs w:val="24"/>
        </w:rPr>
        <w:lastRenderedPageBreak/>
        <w:t>Рабочая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программа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5C58A3">
        <w:rPr>
          <w:rFonts w:ascii="Times New Roman" w:hAnsi="Times New Roman" w:cs="Times New Roman"/>
          <w:sz w:val="24"/>
          <w:szCs w:val="24"/>
        </w:rPr>
        <w:t>дисциплины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составлена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соответствии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с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требованиями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ФГОС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ВО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по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направлению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hAnsi="Times New Roman" w:cs="Times New Roman"/>
          <w:sz w:val="24"/>
          <w:szCs w:val="24"/>
        </w:rPr>
        <w:t>подготовки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5C58A3">
        <w:rPr>
          <w:rFonts w:ascii="Times New Roman" w:hAnsi="Times New Roman" w:cs="Times New Roman"/>
          <w:sz w:val="24"/>
          <w:szCs w:val="24"/>
        </w:rPr>
        <w:t>4</w:t>
      </w:r>
      <w:r w:rsidR="005C58A3" w:rsidRPr="005C58A3">
        <w:rPr>
          <w:rFonts w:ascii="Times New Roman" w:hAnsi="Times New Roman" w:cs="Times New Roman"/>
          <w:sz w:val="24"/>
          <w:szCs w:val="24"/>
        </w:rPr>
        <w:t>3</w:t>
      </w:r>
      <w:r w:rsidR="000A206F" w:rsidRPr="005C58A3">
        <w:rPr>
          <w:rFonts w:ascii="Times New Roman" w:hAnsi="Times New Roman" w:cs="Times New Roman"/>
          <w:sz w:val="24"/>
          <w:szCs w:val="24"/>
        </w:rPr>
        <w:t>.04.02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5C58A3">
        <w:rPr>
          <w:rFonts w:ascii="Times New Roman" w:hAnsi="Times New Roman" w:cs="Times New Roman"/>
          <w:sz w:val="24"/>
          <w:szCs w:val="24"/>
        </w:rPr>
        <w:t>«Туризм»</w:t>
      </w:r>
      <w:r w:rsidR="00F434D8">
        <w:rPr>
          <w:rFonts w:ascii="Times New Roman" w:hAnsi="Times New Roman" w:cs="Times New Roman"/>
          <w:sz w:val="24"/>
          <w:szCs w:val="24"/>
        </w:rPr>
        <w:t>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квалификация</w:t>
      </w:r>
      <w:r w:rsidR="00184F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(степень)</w:t>
      </w:r>
      <w:r w:rsidR="00184F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вып</w:t>
      </w:r>
      <w:bookmarkStart w:id="0" w:name="_Hlk180926652"/>
      <w:r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ускника</w:t>
      </w:r>
      <w:r w:rsidR="00184F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5C58A3"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-</w:t>
      </w:r>
      <w:r w:rsidR="00184F0E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 </w:t>
      </w:r>
      <w:r w:rsidR="005C58A3" w:rsidRPr="005C58A3">
        <w:rPr>
          <w:rFonts w:ascii="Times New Roman" w:eastAsia="MS Mincho" w:hAnsi="Times New Roman" w:cs="Times New Roman"/>
          <w:sz w:val="24"/>
          <w:szCs w:val="24"/>
          <w:lang w:eastAsia="ja-JP"/>
        </w:rPr>
        <w:t>магистр</w:t>
      </w:r>
      <w:r w:rsidRPr="005C58A3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13892704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FAA72C3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901600F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0ADADD09" w14:textId="77777777" w:rsidR="00CE572C" w:rsidRDefault="00CE572C" w:rsidP="00670D52">
      <w:pPr>
        <w:pStyle w:val="Default"/>
        <w:ind w:firstLine="709"/>
        <w:jc w:val="both"/>
        <w:rPr>
          <w:sz w:val="23"/>
          <w:szCs w:val="23"/>
        </w:rPr>
      </w:pPr>
    </w:p>
    <w:p w14:paraId="68E15F2C" w14:textId="6E74CAF1" w:rsidR="005C58A3" w:rsidRPr="005C58A3" w:rsidRDefault="005C58A3" w:rsidP="00670D52">
      <w:pPr>
        <w:pStyle w:val="Default"/>
        <w:ind w:firstLine="709"/>
        <w:jc w:val="both"/>
        <w:rPr>
          <w:sz w:val="23"/>
          <w:szCs w:val="23"/>
        </w:rPr>
      </w:pPr>
      <w:r w:rsidRPr="005C58A3">
        <w:rPr>
          <w:sz w:val="23"/>
          <w:szCs w:val="23"/>
        </w:rPr>
        <w:t>Утверждена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на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заседании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кафедры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управления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и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экономики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социально-культурной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сферы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рекомендована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размещению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на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сайте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Кемеровского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государственного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института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культуры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«Электронная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образовательная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среда</w:t>
      </w:r>
      <w:r w:rsidR="00184F0E">
        <w:rPr>
          <w:sz w:val="23"/>
          <w:szCs w:val="23"/>
        </w:rPr>
        <w:t xml:space="preserve"> </w:t>
      </w:r>
      <w:proofErr w:type="spellStart"/>
      <w:r w:rsidRPr="005C58A3">
        <w:rPr>
          <w:sz w:val="23"/>
          <w:szCs w:val="23"/>
        </w:rPr>
        <w:t>КемГИК</w:t>
      </w:r>
      <w:proofErr w:type="spellEnd"/>
      <w:r w:rsidRPr="005C58A3">
        <w:rPr>
          <w:sz w:val="23"/>
          <w:szCs w:val="23"/>
        </w:rPr>
        <w:t>»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по</w:t>
      </w:r>
      <w:r w:rsidR="00184F0E">
        <w:rPr>
          <w:sz w:val="23"/>
          <w:szCs w:val="23"/>
        </w:rPr>
        <w:t xml:space="preserve"> </w:t>
      </w:r>
      <w:proofErr w:type="spellStart"/>
      <w:r w:rsidRPr="005C58A3">
        <w:rPr>
          <w:sz w:val="23"/>
          <w:szCs w:val="23"/>
        </w:rPr>
        <w:t>web</w:t>
      </w:r>
      <w:proofErr w:type="spellEnd"/>
      <w:r w:rsidRPr="005C58A3">
        <w:rPr>
          <w:sz w:val="23"/>
          <w:szCs w:val="23"/>
        </w:rPr>
        <w:t>-адресу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http://edu.kemguki.ru/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19.05.2023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г.,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протокол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№</w:t>
      </w:r>
      <w:r w:rsidR="00184F0E">
        <w:rPr>
          <w:sz w:val="23"/>
          <w:szCs w:val="23"/>
        </w:rPr>
        <w:t xml:space="preserve"> </w:t>
      </w:r>
      <w:r w:rsidRPr="005C58A3">
        <w:rPr>
          <w:sz w:val="23"/>
          <w:szCs w:val="23"/>
        </w:rPr>
        <w:t>12.</w:t>
      </w:r>
    </w:p>
    <w:p w14:paraId="290D1CB0" w14:textId="77777777" w:rsidR="005C58A3" w:rsidRPr="005C58A3" w:rsidRDefault="005C58A3" w:rsidP="00670D52">
      <w:pPr>
        <w:pStyle w:val="Default"/>
        <w:ind w:firstLine="709"/>
        <w:jc w:val="both"/>
        <w:rPr>
          <w:sz w:val="23"/>
          <w:szCs w:val="23"/>
        </w:rPr>
      </w:pPr>
    </w:p>
    <w:p w14:paraId="77124F85" w14:textId="6128AE10" w:rsidR="0066434A" w:rsidRPr="005C58A3" w:rsidRDefault="005C58A3" w:rsidP="00670D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58A3">
        <w:rPr>
          <w:rFonts w:ascii="Times New Roman" w:hAnsi="Times New Roman" w:cs="Times New Roman"/>
          <w:sz w:val="23"/>
          <w:szCs w:val="23"/>
        </w:rPr>
        <w:t>Переутверждена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на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заседании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кафедры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управления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и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экономики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социально-культурной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сферы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рекомендована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размещению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на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сайте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Кемеровского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государственного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института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культуры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«Электронная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образовательная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среда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5C58A3">
        <w:rPr>
          <w:rFonts w:ascii="Times New Roman" w:hAnsi="Times New Roman" w:cs="Times New Roman"/>
          <w:sz w:val="23"/>
          <w:szCs w:val="23"/>
        </w:rPr>
        <w:t>КемГИК</w:t>
      </w:r>
      <w:proofErr w:type="spellEnd"/>
      <w:r w:rsidRPr="005C58A3">
        <w:rPr>
          <w:rFonts w:ascii="Times New Roman" w:hAnsi="Times New Roman" w:cs="Times New Roman"/>
          <w:sz w:val="23"/>
          <w:szCs w:val="23"/>
        </w:rPr>
        <w:t>»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по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5C58A3">
        <w:rPr>
          <w:rFonts w:ascii="Times New Roman" w:hAnsi="Times New Roman" w:cs="Times New Roman"/>
          <w:sz w:val="23"/>
          <w:szCs w:val="23"/>
        </w:rPr>
        <w:t>web</w:t>
      </w:r>
      <w:proofErr w:type="spellEnd"/>
      <w:r w:rsidRPr="005C58A3">
        <w:rPr>
          <w:rFonts w:ascii="Times New Roman" w:hAnsi="Times New Roman" w:cs="Times New Roman"/>
          <w:sz w:val="23"/>
          <w:szCs w:val="23"/>
        </w:rPr>
        <w:t>-адресу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http://edu.kemguki.ru/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02.04.2024,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протокол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№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Pr="005C58A3">
        <w:rPr>
          <w:rFonts w:ascii="Times New Roman" w:hAnsi="Times New Roman" w:cs="Times New Roman"/>
          <w:sz w:val="23"/>
          <w:szCs w:val="23"/>
        </w:rPr>
        <w:t>10.</w:t>
      </w:r>
    </w:p>
    <w:p w14:paraId="14819B61" w14:textId="77777777" w:rsidR="0066434A" w:rsidRPr="005C58A3" w:rsidRDefault="0066434A" w:rsidP="00670D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3287AB" w14:textId="77777777" w:rsidR="0066434A" w:rsidRPr="005C58A3" w:rsidRDefault="0066434A" w:rsidP="005C58A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C8B8422" w14:textId="77777777" w:rsidR="004223AE" w:rsidRPr="00FA123F" w:rsidRDefault="004223AE" w:rsidP="0054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590476" w14:textId="77777777" w:rsidR="0066434A" w:rsidRPr="00FA123F" w:rsidRDefault="0066434A" w:rsidP="005431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30FEB79" w14:textId="3B04EF55" w:rsidR="00116014" w:rsidRDefault="00D74AC5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>Менеджмент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персонала</w:t>
      </w:r>
      <w:r w:rsidR="007B7B9B" w:rsidRPr="00FA123F">
        <w:rPr>
          <w:rFonts w:ascii="Times New Roman" w:hAnsi="Times New Roman" w:cs="Times New Roman"/>
          <w:sz w:val="24"/>
          <w:szCs w:val="24"/>
        </w:rPr>
        <w:t>: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7B7B9B" w:rsidRPr="00FA123F">
        <w:rPr>
          <w:rFonts w:ascii="Times New Roman" w:hAnsi="Times New Roman" w:cs="Times New Roman"/>
          <w:sz w:val="24"/>
          <w:szCs w:val="24"/>
        </w:rPr>
        <w:t>рабочая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программ</w:t>
      </w:r>
      <w:r w:rsidR="006552F4" w:rsidRPr="00FA123F">
        <w:rPr>
          <w:rFonts w:ascii="Times New Roman" w:hAnsi="Times New Roman" w:cs="Times New Roman"/>
          <w:sz w:val="24"/>
          <w:szCs w:val="24"/>
        </w:rPr>
        <w:t>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747F04" w:rsidRPr="00FA123F">
        <w:rPr>
          <w:rFonts w:ascii="Times New Roman" w:hAnsi="Times New Roman" w:cs="Times New Roman"/>
          <w:sz w:val="24"/>
          <w:szCs w:val="24"/>
        </w:rPr>
        <w:t>дисциплины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по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направлени</w:t>
      </w:r>
      <w:r w:rsidR="000A206F">
        <w:rPr>
          <w:rFonts w:ascii="Times New Roman" w:hAnsi="Times New Roman" w:cs="Times New Roman"/>
          <w:sz w:val="24"/>
          <w:szCs w:val="24"/>
        </w:rPr>
        <w:t>ю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подготовки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4</w:t>
      </w:r>
      <w:r w:rsidR="005C58A3">
        <w:rPr>
          <w:rFonts w:ascii="Times New Roman" w:hAnsi="Times New Roman" w:cs="Times New Roman"/>
          <w:sz w:val="24"/>
          <w:szCs w:val="24"/>
        </w:rPr>
        <w:t>3</w:t>
      </w:r>
      <w:r w:rsidR="000A206F" w:rsidRPr="00FA123F">
        <w:rPr>
          <w:rFonts w:ascii="Times New Roman" w:hAnsi="Times New Roman" w:cs="Times New Roman"/>
          <w:sz w:val="24"/>
          <w:szCs w:val="24"/>
        </w:rPr>
        <w:t>.04.0</w:t>
      </w:r>
      <w:r w:rsidR="000A206F">
        <w:rPr>
          <w:rFonts w:ascii="Times New Roman" w:hAnsi="Times New Roman" w:cs="Times New Roman"/>
          <w:sz w:val="24"/>
          <w:szCs w:val="24"/>
        </w:rPr>
        <w:t>2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«</w:t>
      </w:r>
      <w:r w:rsidR="000A206F">
        <w:rPr>
          <w:rFonts w:ascii="Times New Roman" w:hAnsi="Times New Roman" w:cs="Times New Roman"/>
          <w:sz w:val="24"/>
          <w:szCs w:val="24"/>
        </w:rPr>
        <w:t>Туризм</w:t>
      </w:r>
      <w:r w:rsidR="000A206F" w:rsidRPr="00FA123F">
        <w:rPr>
          <w:rFonts w:ascii="Times New Roman" w:hAnsi="Times New Roman" w:cs="Times New Roman"/>
          <w:sz w:val="24"/>
          <w:szCs w:val="24"/>
        </w:rPr>
        <w:t>»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профиль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подготовки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 w:rsidRPr="00FA123F">
        <w:rPr>
          <w:rFonts w:ascii="Times New Roman" w:hAnsi="Times New Roman" w:cs="Times New Roman"/>
          <w:sz w:val="24"/>
          <w:szCs w:val="24"/>
        </w:rPr>
        <w:t>«</w:t>
      </w:r>
      <w:r w:rsidR="000A206F">
        <w:rPr>
          <w:rFonts w:ascii="Times New Roman" w:hAnsi="Times New Roman" w:cs="Times New Roman"/>
          <w:sz w:val="24"/>
          <w:szCs w:val="24"/>
        </w:rPr>
        <w:t>Экономика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управление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сфере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0A206F">
        <w:rPr>
          <w:rFonts w:ascii="Times New Roman" w:hAnsi="Times New Roman" w:cs="Times New Roman"/>
          <w:sz w:val="24"/>
          <w:szCs w:val="24"/>
        </w:rPr>
        <w:t>туризма</w:t>
      </w:r>
      <w:r w:rsidR="000A206F" w:rsidRPr="00FA123F">
        <w:rPr>
          <w:rFonts w:ascii="Times New Roman" w:hAnsi="Times New Roman" w:cs="Times New Roman"/>
          <w:sz w:val="24"/>
          <w:szCs w:val="24"/>
        </w:rPr>
        <w:t>»</w:t>
      </w:r>
      <w:r w:rsidR="004223AE" w:rsidRPr="00FA123F">
        <w:rPr>
          <w:rFonts w:ascii="Times New Roman" w:hAnsi="Times New Roman" w:cs="Times New Roman"/>
          <w:sz w:val="24"/>
          <w:szCs w:val="24"/>
        </w:rPr>
        <w:t>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квалификация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(степень)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выпускника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-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«</w:t>
      </w:r>
      <w:r w:rsidR="005C58A3">
        <w:rPr>
          <w:rFonts w:ascii="Times New Roman" w:hAnsi="Times New Roman" w:cs="Times New Roman"/>
          <w:sz w:val="24"/>
          <w:szCs w:val="24"/>
        </w:rPr>
        <w:t>магистр</w:t>
      </w:r>
      <w:r w:rsidR="0066434A" w:rsidRPr="00FA123F">
        <w:rPr>
          <w:rFonts w:ascii="Times New Roman" w:hAnsi="Times New Roman" w:cs="Times New Roman"/>
          <w:sz w:val="24"/>
          <w:szCs w:val="24"/>
        </w:rPr>
        <w:t>»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66434A" w:rsidRPr="00FA123F">
        <w:rPr>
          <w:rFonts w:ascii="Times New Roman" w:hAnsi="Times New Roman" w:cs="Times New Roman"/>
          <w:sz w:val="24"/>
          <w:szCs w:val="24"/>
        </w:rPr>
        <w:t>/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5C58A3">
        <w:rPr>
          <w:rFonts w:ascii="Times New Roman" w:hAnsi="Times New Roman" w:cs="Times New Roman"/>
          <w:sz w:val="24"/>
          <w:szCs w:val="24"/>
        </w:rPr>
        <w:t>Сост.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FA123F">
        <w:rPr>
          <w:rFonts w:ascii="Times New Roman" w:hAnsi="Times New Roman" w:cs="Times New Roman"/>
          <w:sz w:val="24"/>
          <w:szCs w:val="24"/>
        </w:rPr>
        <w:t>С.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DA765D" w:rsidRPr="00FA123F">
        <w:rPr>
          <w:rFonts w:ascii="Times New Roman" w:hAnsi="Times New Roman" w:cs="Times New Roman"/>
          <w:sz w:val="24"/>
          <w:szCs w:val="24"/>
        </w:rPr>
        <w:t>А.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765D" w:rsidRPr="00FA123F">
        <w:rPr>
          <w:rFonts w:ascii="Times New Roman" w:hAnsi="Times New Roman" w:cs="Times New Roman"/>
          <w:sz w:val="24"/>
          <w:szCs w:val="24"/>
        </w:rPr>
        <w:t>Мухамедиева</w:t>
      </w:r>
      <w:proofErr w:type="spellEnd"/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5C58A3">
        <w:rPr>
          <w:rFonts w:ascii="Times New Roman" w:hAnsi="Times New Roman" w:cs="Times New Roman"/>
          <w:sz w:val="24"/>
          <w:szCs w:val="24"/>
        </w:rPr>
        <w:t>–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116014" w:rsidRPr="00FA123F">
        <w:rPr>
          <w:rFonts w:ascii="Times New Roman" w:hAnsi="Times New Roman" w:cs="Times New Roman"/>
          <w:sz w:val="24"/>
          <w:szCs w:val="24"/>
        </w:rPr>
        <w:t>Кемерово</w:t>
      </w:r>
      <w:r w:rsidR="005C58A3">
        <w:rPr>
          <w:rFonts w:ascii="Times New Roman" w:hAnsi="Times New Roman" w:cs="Times New Roman"/>
          <w:sz w:val="24"/>
          <w:szCs w:val="24"/>
        </w:rPr>
        <w:t>: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58A3" w:rsidRPr="005C58A3">
        <w:rPr>
          <w:rFonts w:ascii="Times New Roman" w:hAnsi="Times New Roman" w:cs="Times New Roman"/>
          <w:sz w:val="23"/>
          <w:szCs w:val="23"/>
        </w:rPr>
        <w:t>Кемеров</w:t>
      </w:r>
      <w:proofErr w:type="spellEnd"/>
      <w:r w:rsidR="005C58A3" w:rsidRPr="005C58A3">
        <w:rPr>
          <w:rFonts w:ascii="Times New Roman" w:hAnsi="Times New Roman" w:cs="Times New Roman"/>
          <w:sz w:val="23"/>
          <w:szCs w:val="23"/>
        </w:rPr>
        <w:t>.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гос.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ин-т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культуры,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5C58A3" w:rsidRPr="005C58A3">
        <w:rPr>
          <w:rFonts w:ascii="Times New Roman" w:hAnsi="Times New Roman" w:cs="Times New Roman"/>
          <w:sz w:val="23"/>
          <w:szCs w:val="23"/>
        </w:rPr>
        <w:t>2023.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9A407C">
        <w:rPr>
          <w:rFonts w:ascii="Times New Roman" w:hAnsi="Times New Roman" w:cs="Times New Roman"/>
          <w:sz w:val="23"/>
          <w:szCs w:val="23"/>
        </w:rPr>
        <w:t>–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9A407C">
        <w:rPr>
          <w:rFonts w:ascii="Times New Roman" w:hAnsi="Times New Roman" w:cs="Times New Roman"/>
          <w:sz w:val="23"/>
          <w:szCs w:val="23"/>
        </w:rPr>
        <w:t>1</w:t>
      </w:r>
      <w:r w:rsidR="0012712C">
        <w:rPr>
          <w:rFonts w:ascii="Times New Roman" w:hAnsi="Times New Roman" w:cs="Times New Roman"/>
          <w:sz w:val="23"/>
          <w:szCs w:val="23"/>
        </w:rPr>
        <w:t>6</w:t>
      </w:r>
      <w:r w:rsidR="00184F0E">
        <w:rPr>
          <w:rFonts w:ascii="Times New Roman" w:hAnsi="Times New Roman" w:cs="Times New Roman"/>
          <w:sz w:val="23"/>
          <w:szCs w:val="23"/>
        </w:rPr>
        <w:t xml:space="preserve"> </w:t>
      </w:r>
      <w:r w:rsidR="005C58A3">
        <w:rPr>
          <w:rFonts w:ascii="Times New Roman" w:hAnsi="Times New Roman" w:cs="Times New Roman"/>
          <w:sz w:val="23"/>
          <w:szCs w:val="23"/>
        </w:rPr>
        <w:t>с.</w:t>
      </w:r>
    </w:p>
    <w:p w14:paraId="25E3F758" w14:textId="3594AE1B" w:rsidR="00CE572C" w:rsidRDefault="00CE572C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23E8120F" w14:textId="19099188" w:rsidR="00CE572C" w:rsidRDefault="00CE572C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F20DE35" w14:textId="77777777" w:rsidR="00CE572C" w:rsidRDefault="00CE572C" w:rsidP="00C34920">
      <w:pPr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14:paraId="14C932F0" w14:textId="77777777" w:rsidR="00116014" w:rsidRPr="005C58A3" w:rsidRDefault="005C58A3" w:rsidP="00CE572C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bCs/>
          <w:i/>
          <w:iCs/>
          <w:sz w:val="23"/>
          <w:szCs w:val="23"/>
        </w:rPr>
      </w:pPr>
      <w:r w:rsidRPr="005C58A3">
        <w:rPr>
          <w:rFonts w:ascii="Times New Roman" w:hAnsi="Times New Roman" w:cs="Times New Roman"/>
          <w:b/>
          <w:bCs/>
          <w:i/>
          <w:iCs/>
          <w:sz w:val="23"/>
          <w:szCs w:val="23"/>
        </w:rPr>
        <w:t>Составитель:</w:t>
      </w:r>
    </w:p>
    <w:p w14:paraId="05B3DA97" w14:textId="475607D9" w:rsidR="005C58A3" w:rsidRPr="003A4DB7" w:rsidRDefault="005C58A3" w:rsidP="00CE572C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A4DB7">
        <w:rPr>
          <w:rFonts w:ascii="Times New Roman" w:hAnsi="Times New Roman" w:cs="Times New Roman"/>
          <w:bCs/>
          <w:iCs/>
          <w:sz w:val="23"/>
          <w:szCs w:val="23"/>
        </w:rPr>
        <w:t>С.</w:t>
      </w:r>
      <w:r w:rsidR="00184F0E" w:rsidRPr="003A4DB7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3A4DB7">
        <w:rPr>
          <w:rFonts w:ascii="Times New Roman" w:hAnsi="Times New Roman" w:cs="Times New Roman"/>
          <w:bCs/>
          <w:iCs/>
          <w:sz w:val="23"/>
          <w:szCs w:val="23"/>
        </w:rPr>
        <w:t>А.</w:t>
      </w:r>
      <w:r w:rsidR="00184F0E" w:rsidRPr="003A4DB7">
        <w:rPr>
          <w:rFonts w:ascii="Times New Roman" w:hAnsi="Times New Roman" w:cs="Times New Roman"/>
          <w:bCs/>
          <w:iCs/>
          <w:sz w:val="23"/>
          <w:szCs w:val="23"/>
        </w:rPr>
        <w:t xml:space="preserve"> </w:t>
      </w:r>
      <w:r w:rsidRPr="003A4DB7">
        <w:rPr>
          <w:rFonts w:ascii="Times New Roman" w:hAnsi="Times New Roman" w:cs="Times New Roman"/>
          <w:bCs/>
          <w:iCs/>
          <w:sz w:val="23"/>
          <w:szCs w:val="23"/>
        </w:rPr>
        <w:t>Мухамедиева</w:t>
      </w:r>
    </w:p>
    <w:p w14:paraId="5FD57C37" w14:textId="5B46FBFD" w:rsidR="00CE572C" w:rsidRDefault="00CE572C" w:rsidP="00CE572C">
      <w:pPr>
        <w:spacing w:after="0" w:line="240" w:lineRule="auto"/>
        <w:ind w:left="6237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69925EE" w14:textId="5FFB919E" w:rsidR="001D537F" w:rsidRPr="00AC22EB" w:rsidRDefault="001D537F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</w:t>
      </w:r>
      <w:r w:rsidR="00DA765D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A765D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6C5107E1" w14:textId="4D6C9164" w:rsidR="00DA765D" w:rsidRPr="00AC22EB" w:rsidRDefault="00675E79" w:rsidP="00AF6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2EB">
        <w:rPr>
          <w:rFonts w:ascii="Times New Roman" w:eastAsia="Calibri" w:hAnsi="Times New Roman" w:cs="Times New Roman"/>
          <w:sz w:val="24"/>
          <w:szCs w:val="24"/>
        </w:rPr>
        <w:t>Целью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58A3" w:rsidRPr="00AC22EB">
        <w:rPr>
          <w:rFonts w:ascii="Times New Roman" w:eastAsia="Calibri" w:hAnsi="Times New Roman" w:cs="Times New Roman"/>
          <w:sz w:val="24"/>
          <w:szCs w:val="24"/>
        </w:rPr>
        <w:t>освоения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eastAsia="Calibri" w:hAnsi="Times New Roman" w:cs="Times New Roman"/>
          <w:sz w:val="24"/>
          <w:szCs w:val="24"/>
        </w:rPr>
        <w:t>дисциплины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23AE" w:rsidRPr="00AC22EB">
        <w:rPr>
          <w:rFonts w:ascii="Times New Roman" w:eastAsia="Calibri" w:hAnsi="Times New Roman" w:cs="Times New Roman"/>
          <w:sz w:val="24"/>
          <w:szCs w:val="24"/>
        </w:rPr>
        <w:t>является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формирование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представлений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об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основных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направлениях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деятельности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в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области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персоналом,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основных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методах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оценки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эффективности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работы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по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управлению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персоналом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в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современных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организациях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и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учреждениях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социально-культурной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 w:rsidRPr="00D74AC5">
        <w:rPr>
          <w:rFonts w:ascii="Times New Roman" w:eastAsia="Calibri" w:hAnsi="Times New Roman" w:cs="Times New Roman"/>
          <w:sz w:val="24"/>
          <w:szCs w:val="24"/>
        </w:rPr>
        <w:t>сферы.</w:t>
      </w:r>
    </w:p>
    <w:p w14:paraId="002B742A" w14:textId="272A1F49" w:rsidR="001D537F" w:rsidRPr="00AC22EB" w:rsidRDefault="001D537F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структуре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116014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211C9" w:rsidRPr="00AC22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магистратуры</w:t>
      </w:r>
    </w:p>
    <w:p w14:paraId="1E142A3B" w14:textId="6F5AE9A0" w:rsidR="006211C9" w:rsidRPr="00AC22EB" w:rsidRDefault="005C58A3" w:rsidP="005C58A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22EB">
        <w:rPr>
          <w:rFonts w:ascii="Times New Roman" w:eastAsia="Calibri" w:hAnsi="Times New Roman" w:cs="Times New Roman"/>
          <w:sz w:val="24"/>
          <w:szCs w:val="24"/>
        </w:rPr>
        <w:t>Дисциплина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AC22EB">
        <w:rPr>
          <w:rFonts w:ascii="Times New Roman" w:eastAsia="Calibri" w:hAnsi="Times New Roman" w:cs="Times New Roman"/>
          <w:sz w:val="24"/>
          <w:szCs w:val="24"/>
        </w:rPr>
        <w:t>«</w:t>
      </w:r>
      <w:r w:rsidR="00D74AC5">
        <w:rPr>
          <w:rFonts w:ascii="Times New Roman" w:eastAsia="Calibri" w:hAnsi="Times New Roman" w:cs="Times New Roman"/>
          <w:sz w:val="24"/>
          <w:szCs w:val="24"/>
        </w:rPr>
        <w:t>Менеджмент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4AC5">
        <w:rPr>
          <w:rFonts w:ascii="Times New Roman" w:eastAsia="Calibri" w:hAnsi="Times New Roman" w:cs="Times New Roman"/>
          <w:sz w:val="24"/>
          <w:szCs w:val="24"/>
        </w:rPr>
        <w:t>персонала</w:t>
      </w:r>
      <w:r w:rsidR="00675E79" w:rsidRPr="00AC22EB">
        <w:rPr>
          <w:rFonts w:ascii="Times New Roman" w:eastAsia="Calibri" w:hAnsi="Times New Roman" w:cs="Times New Roman"/>
          <w:sz w:val="24"/>
          <w:szCs w:val="24"/>
        </w:rPr>
        <w:t>»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75E79" w:rsidRPr="00AC22EB">
        <w:rPr>
          <w:rFonts w:ascii="Times New Roman" w:eastAsia="Calibri" w:hAnsi="Times New Roman" w:cs="Times New Roman"/>
          <w:sz w:val="24"/>
          <w:szCs w:val="24"/>
        </w:rPr>
        <w:t>относится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894" w:rsidRPr="00AC22EB">
        <w:rPr>
          <w:rFonts w:ascii="Times New Roman" w:eastAsia="Calibri" w:hAnsi="Times New Roman" w:cs="Times New Roman"/>
          <w:sz w:val="24"/>
          <w:szCs w:val="24"/>
        </w:rPr>
        <w:t>к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1795" w:rsidRPr="00AC22EB">
        <w:rPr>
          <w:rFonts w:ascii="Times New Roman" w:eastAsia="Calibri" w:hAnsi="Times New Roman" w:cs="Times New Roman"/>
          <w:sz w:val="24"/>
          <w:szCs w:val="24"/>
        </w:rPr>
        <w:t>дисциплин</w:t>
      </w:r>
      <w:r w:rsidRPr="00AC22EB">
        <w:rPr>
          <w:rFonts w:ascii="Times New Roman" w:eastAsia="Calibri" w:hAnsi="Times New Roman" w:cs="Times New Roman"/>
          <w:sz w:val="24"/>
          <w:szCs w:val="24"/>
        </w:rPr>
        <w:t>ам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по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выбору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в</w:t>
      </w:r>
      <w:r w:rsidR="00184F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eastAsia="Calibri" w:hAnsi="Times New Roman" w:cs="Times New Roman"/>
          <w:sz w:val="24"/>
          <w:szCs w:val="24"/>
        </w:rPr>
        <w:t>ч</w:t>
      </w:r>
      <w:r w:rsidR="00BE7855" w:rsidRPr="00AC22EB">
        <w:rPr>
          <w:rFonts w:ascii="Times New Roman" w:hAnsi="Times New Roman" w:cs="Times New Roman"/>
          <w:sz w:val="24"/>
          <w:szCs w:val="24"/>
        </w:rPr>
        <w:t>асти,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формируемой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участниками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образовательных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отношений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BE7855" w:rsidRPr="00AC22EB">
        <w:rPr>
          <w:rFonts w:ascii="Times New Roman" w:hAnsi="Times New Roman" w:cs="Times New Roman"/>
          <w:sz w:val="24"/>
          <w:szCs w:val="24"/>
        </w:rPr>
        <w:t>образовательной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программы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по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направлению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подготовки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43.04.02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Туризм,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квалификация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(степень)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«магистр».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Дисциплина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изучается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1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семестре.</w:t>
      </w:r>
    </w:p>
    <w:p w14:paraId="7B0E09EF" w14:textId="23A0BB15" w:rsidR="00BE7855" w:rsidRPr="00AC22EB" w:rsidRDefault="001D537F" w:rsidP="00BE7855">
      <w:pPr>
        <w:pStyle w:val="Default"/>
      </w:pPr>
      <w:r w:rsidRPr="00AC22EB">
        <w:rPr>
          <w:rFonts w:eastAsia="Times New Roman"/>
          <w:b/>
          <w:lang w:eastAsia="ru-RU"/>
        </w:rPr>
        <w:t>3.</w:t>
      </w:r>
      <w:r w:rsidR="00184F0E">
        <w:rPr>
          <w:rFonts w:eastAsia="Times New Roman"/>
          <w:b/>
          <w:lang w:eastAsia="ru-RU"/>
        </w:rPr>
        <w:t xml:space="preserve"> </w:t>
      </w:r>
      <w:r w:rsidR="00BE7855" w:rsidRPr="00AC22EB">
        <w:rPr>
          <w:b/>
          <w:bCs/>
        </w:rPr>
        <w:t>Планируемые</w:t>
      </w:r>
      <w:r w:rsidR="00184F0E">
        <w:rPr>
          <w:b/>
          <w:bCs/>
        </w:rPr>
        <w:t xml:space="preserve"> </w:t>
      </w:r>
      <w:r w:rsidR="00BE7855" w:rsidRPr="00AC22EB">
        <w:rPr>
          <w:b/>
          <w:bCs/>
        </w:rPr>
        <w:t>результаты</w:t>
      </w:r>
      <w:r w:rsidR="00184F0E">
        <w:rPr>
          <w:b/>
          <w:bCs/>
        </w:rPr>
        <w:t xml:space="preserve"> </w:t>
      </w:r>
      <w:r w:rsidR="00BE7855" w:rsidRPr="00AC22EB">
        <w:rPr>
          <w:b/>
          <w:bCs/>
        </w:rPr>
        <w:t>обучения</w:t>
      </w:r>
      <w:r w:rsidR="00184F0E">
        <w:rPr>
          <w:b/>
          <w:bCs/>
        </w:rPr>
        <w:t xml:space="preserve"> </w:t>
      </w:r>
      <w:r w:rsidR="00BE7855" w:rsidRPr="00AC22EB">
        <w:rPr>
          <w:b/>
          <w:bCs/>
        </w:rPr>
        <w:t>по</w:t>
      </w:r>
      <w:r w:rsidR="00184F0E">
        <w:rPr>
          <w:b/>
          <w:bCs/>
        </w:rPr>
        <w:t xml:space="preserve"> </w:t>
      </w:r>
      <w:r w:rsidR="00BE7855" w:rsidRPr="00AC22EB">
        <w:rPr>
          <w:b/>
          <w:bCs/>
        </w:rPr>
        <w:t>дисциплине.</w:t>
      </w:r>
    </w:p>
    <w:p w14:paraId="64A004B7" w14:textId="4BCFF8A6" w:rsidR="00BE7855" w:rsidRPr="00AC22EB" w:rsidRDefault="00BE7855" w:rsidP="00BE78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22EB">
        <w:rPr>
          <w:rFonts w:ascii="Times New Roman" w:hAnsi="Times New Roman" w:cs="Times New Roman"/>
          <w:sz w:val="24"/>
          <w:szCs w:val="24"/>
        </w:rPr>
        <w:t>Изучение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дисциплины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«</w:t>
      </w:r>
      <w:r w:rsidR="00C01E60">
        <w:rPr>
          <w:rFonts w:ascii="Times New Roman" w:hAnsi="Times New Roman" w:cs="Times New Roman"/>
          <w:sz w:val="24"/>
          <w:szCs w:val="24"/>
        </w:rPr>
        <w:t>Менеджмент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="00C01E60">
        <w:rPr>
          <w:rFonts w:ascii="Times New Roman" w:hAnsi="Times New Roman" w:cs="Times New Roman"/>
          <w:sz w:val="24"/>
          <w:szCs w:val="24"/>
        </w:rPr>
        <w:t>персонала</w:t>
      </w:r>
      <w:r w:rsidRPr="00AC22EB">
        <w:rPr>
          <w:rFonts w:ascii="Times New Roman" w:hAnsi="Times New Roman" w:cs="Times New Roman"/>
          <w:sz w:val="24"/>
          <w:szCs w:val="24"/>
        </w:rPr>
        <w:t>»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направлено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на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формирование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следующих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компетенции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индикаторов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их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sz w:val="24"/>
          <w:szCs w:val="24"/>
        </w:rPr>
        <w:t>достижения:</w:t>
      </w:r>
    </w:p>
    <w:tbl>
      <w:tblPr>
        <w:tblStyle w:val="a7"/>
        <w:tblW w:w="10206" w:type="dxa"/>
        <w:tblInd w:w="-5" w:type="dxa"/>
        <w:tblLook w:val="04A0" w:firstRow="1" w:lastRow="0" w:firstColumn="1" w:lastColumn="0" w:noHBand="0" w:noVBand="1"/>
      </w:tblPr>
      <w:tblGrid>
        <w:gridCol w:w="2542"/>
        <w:gridCol w:w="1821"/>
        <w:gridCol w:w="3344"/>
        <w:gridCol w:w="2499"/>
      </w:tblGrid>
      <w:tr w:rsidR="00593AB8" w:rsidRPr="00AC22EB" w14:paraId="2120C52D" w14:textId="77777777" w:rsidTr="00254BD3">
        <w:tc>
          <w:tcPr>
            <w:tcW w:w="2542" w:type="dxa"/>
            <w:vMerge w:val="restart"/>
          </w:tcPr>
          <w:p w14:paraId="187876A1" w14:textId="00930A81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Hlk178191875"/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7664" w:type="dxa"/>
            <w:gridSpan w:val="3"/>
          </w:tcPr>
          <w:p w14:paraId="606BC2E5" w14:textId="18C06A45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Индикаторы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достижения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компетенций</w:t>
            </w:r>
          </w:p>
        </w:tc>
      </w:tr>
      <w:tr w:rsidR="00B12E9C" w:rsidRPr="00AC22EB" w14:paraId="0A4DF863" w14:textId="77777777" w:rsidTr="00254BD3">
        <w:tc>
          <w:tcPr>
            <w:tcW w:w="2542" w:type="dxa"/>
            <w:vMerge/>
          </w:tcPr>
          <w:p w14:paraId="01391E1A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1" w:type="dxa"/>
          </w:tcPr>
          <w:p w14:paraId="07447B41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3344" w:type="dxa"/>
          </w:tcPr>
          <w:p w14:paraId="69391BBE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2499" w:type="dxa"/>
          </w:tcPr>
          <w:p w14:paraId="4EEA3707" w14:textId="77777777" w:rsidR="00593AB8" w:rsidRPr="00AC22EB" w:rsidRDefault="00593AB8" w:rsidP="00CE57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</w:p>
        </w:tc>
      </w:tr>
      <w:bookmarkEnd w:id="1"/>
      <w:tr w:rsidR="00B12E9C" w:rsidRPr="00AC22EB" w14:paraId="3E5A1A3C" w14:textId="77777777" w:rsidTr="00254BD3">
        <w:tc>
          <w:tcPr>
            <w:tcW w:w="2542" w:type="dxa"/>
          </w:tcPr>
          <w:p w14:paraId="3CEED941" w14:textId="23DDCBC6" w:rsidR="00B4112E" w:rsidRPr="00AC22EB" w:rsidRDefault="000A206F" w:rsidP="00AC22EB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1821" w:type="dxa"/>
          </w:tcPr>
          <w:p w14:paraId="321160C4" w14:textId="6670A897" w:rsidR="00B4112E" w:rsidRPr="00AC22EB" w:rsidRDefault="000A206F" w:rsidP="00B1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УК-1.1.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проблемн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ситуацию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осуществлят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декомпозицию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отдельные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4" w:type="dxa"/>
          </w:tcPr>
          <w:p w14:paraId="5FBA03FC" w14:textId="73DCC8DD" w:rsidR="00B4112E" w:rsidRPr="00AC22EB" w:rsidRDefault="000A206F" w:rsidP="00B1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К-1.2.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Вырабатыва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(составлят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модель,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определят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ограничения,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вырабатыват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критерии,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оцениват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необходимость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дополнительной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информации).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14:paraId="7E37D101" w14:textId="66E5DA42" w:rsidR="00B4112E" w:rsidRPr="00AC22EB" w:rsidRDefault="000A206F" w:rsidP="00B12E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УК-1.3.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ормир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возможных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E9C" w:rsidRPr="00AC22EB">
              <w:rPr>
                <w:rFonts w:ascii="Times New Roman" w:hAnsi="Times New Roman" w:cs="Times New Roman"/>
                <w:sz w:val="24"/>
                <w:szCs w:val="24"/>
              </w:rPr>
              <w:t>вариантов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</w:tr>
      <w:tr w:rsidR="00B12E9C" w:rsidRPr="00AC22EB" w14:paraId="73108F26" w14:textId="77777777" w:rsidTr="00254BD3">
        <w:tc>
          <w:tcPr>
            <w:tcW w:w="2542" w:type="dxa"/>
          </w:tcPr>
          <w:p w14:paraId="0FA9C6FE" w14:textId="46A8FB52" w:rsidR="00B4112E" w:rsidRPr="00AC22EB" w:rsidRDefault="000A206F" w:rsidP="00AC22EB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</w:tc>
        <w:tc>
          <w:tcPr>
            <w:tcW w:w="1821" w:type="dxa"/>
          </w:tcPr>
          <w:p w14:paraId="7F43C77A" w14:textId="77777777" w:rsidR="00B4112E" w:rsidRPr="00AC22EB" w:rsidRDefault="00B4112E" w:rsidP="00B1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14:paraId="66487EEA" w14:textId="0280C2D0" w:rsidR="00B4112E" w:rsidRPr="00AC22EB" w:rsidRDefault="00B12E9C" w:rsidP="00B12E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УК-3.1.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понимание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принципов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командной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(знать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роли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команде,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типы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руководителей,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коллективом).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14:paraId="0639D0EC" w14:textId="62571770" w:rsidR="00B4112E" w:rsidRPr="00AC22EB" w:rsidRDefault="00B12E9C" w:rsidP="00B12E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УК-3.2.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руководства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членами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команды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B12E9C" w:rsidRPr="00AC22EB" w14:paraId="74EC2243" w14:textId="77777777" w:rsidTr="00254BD3">
        <w:tc>
          <w:tcPr>
            <w:tcW w:w="2542" w:type="dxa"/>
          </w:tcPr>
          <w:p w14:paraId="79E84EB2" w14:textId="0B4139E0" w:rsidR="000A206F" w:rsidRPr="00AC22EB" w:rsidRDefault="000A206F" w:rsidP="00CE572C">
            <w:pPr>
              <w:tabs>
                <w:tab w:val="left" w:pos="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1821" w:type="dxa"/>
          </w:tcPr>
          <w:p w14:paraId="601FF0A8" w14:textId="77777777" w:rsidR="000A206F" w:rsidRPr="00AC22EB" w:rsidRDefault="000A206F" w:rsidP="00B12E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14:paraId="44604FBF" w14:textId="0E1ADA47" w:rsidR="00B12E9C" w:rsidRPr="00AC22EB" w:rsidRDefault="00B12E9C" w:rsidP="00B12E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ПК-3.1.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обосновыва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концепций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C9498AA" w14:textId="03F594DF" w:rsidR="000A206F" w:rsidRPr="00AC22EB" w:rsidRDefault="00B12E9C" w:rsidP="00453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ПК-3.2.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роводит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предпроектный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применением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современных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методов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99" w:type="dxa"/>
          </w:tcPr>
          <w:p w14:paraId="4BB18946" w14:textId="17F02E17" w:rsidR="000A206F" w:rsidRPr="00AC22EB" w:rsidRDefault="00B12E9C" w:rsidP="00453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ПК-3.3.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95E"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моделирование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туристских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услуг,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</w:tr>
      <w:tr w:rsidR="00B12E9C" w:rsidRPr="00AC22EB" w14:paraId="1D709615" w14:textId="77777777" w:rsidTr="00254BD3">
        <w:tc>
          <w:tcPr>
            <w:tcW w:w="2542" w:type="dxa"/>
          </w:tcPr>
          <w:p w14:paraId="21EB4A65" w14:textId="1607D2D4" w:rsidR="000A206F" w:rsidRPr="00AC22EB" w:rsidRDefault="000A206F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1821" w:type="dxa"/>
          </w:tcPr>
          <w:p w14:paraId="5A91C774" w14:textId="77777777" w:rsidR="000A206F" w:rsidRPr="00AC22EB" w:rsidRDefault="000A206F" w:rsidP="005431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4" w:type="dxa"/>
          </w:tcPr>
          <w:p w14:paraId="259D80EA" w14:textId="1B4B9175" w:rsidR="0045395E" w:rsidRPr="00AC22EB" w:rsidRDefault="0045395E" w:rsidP="005431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ПК-4.1.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674755" w14:textId="14646085" w:rsidR="000A206F" w:rsidRPr="00AC22EB" w:rsidRDefault="0045395E" w:rsidP="0045395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ПК-4.2.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экспертизы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организационно-управленческих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инноваций,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планируемых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применению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туризма</w:t>
            </w:r>
          </w:p>
        </w:tc>
        <w:tc>
          <w:tcPr>
            <w:tcW w:w="2499" w:type="dxa"/>
          </w:tcPr>
          <w:p w14:paraId="632855CD" w14:textId="77777777" w:rsidR="000A206F" w:rsidRPr="00AC22EB" w:rsidRDefault="000A206F" w:rsidP="0054316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44337A9" w14:textId="77777777" w:rsidR="006E5B88" w:rsidRDefault="006E5B88" w:rsidP="007619CB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B7F48CB" w14:textId="16DFFEA9" w:rsidR="00AC22EB" w:rsidRPr="00AC22EB" w:rsidRDefault="00593AB8" w:rsidP="007619CB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22EB">
        <w:rPr>
          <w:rFonts w:ascii="Times New Roman" w:hAnsi="Times New Roman" w:cs="Times New Roman"/>
          <w:color w:val="000000"/>
          <w:sz w:val="24"/>
          <w:szCs w:val="24"/>
        </w:rPr>
        <w:t>Перечень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обобщённых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функций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трудовых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функций,</w:t>
      </w:r>
    </w:p>
    <w:p w14:paraId="033A59BB" w14:textId="3B182101" w:rsidR="00593AB8" w:rsidRPr="00AC22EB" w:rsidRDefault="00593AB8" w:rsidP="007619CB">
      <w:pPr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22EB">
        <w:rPr>
          <w:rFonts w:ascii="Times New Roman" w:hAnsi="Times New Roman" w:cs="Times New Roman"/>
          <w:color w:val="000000"/>
          <w:sz w:val="24"/>
          <w:szCs w:val="24"/>
        </w:rPr>
        <w:t>имеющих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отношение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22EB">
        <w:rPr>
          <w:rFonts w:ascii="Times New Roman" w:hAnsi="Times New Roman" w:cs="Times New Roman"/>
          <w:color w:val="000000"/>
          <w:sz w:val="24"/>
          <w:szCs w:val="24"/>
        </w:rPr>
        <w:t>профессио</w:t>
      </w:r>
      <w:r w:rsidR="00A91E18" w:rsidRPr="00AC22EB">
        <w:rPr>
          <w:rFonts w:ascii="Times New Roman" w:hAnsi="Times New Roman" w:cs="Times New Roman"/>
          <w:color w:val="000000"/>
          <w:sz w:val="24"/>
          <w:szCs w:val="24"/>
        </w:rPr>
        <w:t>нальной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E18" w:rsidRPr="00AC22EB">
        <w:rPr>
          <w:rFonts w:ascii="Times New Roman" w:hAnsi="Times New Roman" w:cs="Times New Roman"/>
          <w:color w:val="000000"/>
          <w:sz w:val="24"/>
          <w:szCs w:val="24"/>
        </w:rPr>
        <w:t>деятельности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E18" w:rsidRPr="00AC22EB">
        <w:rPr>
          <w:rFonts w:ascii="Times New Roman" w:hAnsi="Times New Roman" w:cs="Times New Roman"/>
          <w:color w:val="000000"/>
          <w:sz w:val="24"/>
          <w:szCs w:val="24"/>
        </w:rPr>
        <w:t>выпускника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2929"/>
        <w:gridCol w:w="2929"/>
        <w:gridCol w:w="4343"/>
      </w:tblGrid>
      <w:tr w:rsidR="00A91E18" w:rsidRPr="00AC22EB" w14:paraId="73FEFD7B" w14:textId="77777777" w:rsidTr="00254BD3">
        <w:trPr>
          <w:trHeight w:val="1138"/>
        </w:trPr>
        <w:tc>
          <w:tcPr>
            <w:tcW w:w="2929" w:type="dxa"/>
            <w:vAlign w:val="center"/>
          </w:tcPr>
          <w:p w14:paraId="08B75A41" w14:textId="6BE7D21B" w:rsidR="00A91E18" w:rsidRPr="00AC22EB" w:rsidRDefault="00A91E18" w:rsidP="00AC22EB">
            <w:pPr>
              <w:pStyle w:val="Default"/>
              <w:jc w:val="center"/>
            </w:pPr>
            <w:r w:rsidRPr="00AC22EB">
              <w:rPr>
                <w:b/>
                <w:bCs/>
              </w:rPr>
              <w:t>Код</w:t>
            </w:r>
            <w:r w:rsidR="00184F0E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и</w:t>
            </w:r>
            <w:r w:rsidR="00184F0E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наименование</w:t>
            </w:r>
            <w:r w:rsidR="00184F0E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профессионального</w:t>
            </w:r>
            <w:r w:rsidR="00184F0E">
              <w:rPr>
                <w:b/>
                <w:bCs/>
              </w:rPr>
              <w:t xml:space="preserve"> </w:t>
            </w:r>
            <w:r w:rsidRPr="00AC22EB">
              <w:rPr>
                <w:b/>
                <w:bCs/>
              </w:rPr>
              <w:t>стандарта</w:t>
            </w:r>
          </w:p>
        </w:tc>
        <w:tc>
          <w:tcPr>
            <w:tcW w:w="2929" w:type="dxa"/>
            <w:vAlign w:val="center"/>
          </w:tcPr>
          <w:p w14:paraId="7D0E154C" w14:textId="319ACA56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Обобщенная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функция</w:t>
            </w:r>
          </w:p>
        </w:tc>
        <w:tc>
          <w:tcPr>
            <w:tcW w:w="4343" w:type="dxa"/>
            <w:vAlign w:val="center"/>
          </w:tcPr>
          <w:p w14:paraId="205412D3" w14:textId="307F0FB7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Трудовая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функций,</w:t>
            </w:r>
          </w:p>
          <w:p w14:paraId="5462F933" w14:textId="46478434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имеющая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отношение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профессиональной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деятельности</w:t>
            </w:r>
            <w:r w:rsidR="00184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выпускника</w:t>
            </w:r>
          </w:p>
        </w:tc>
      </w:tr>
      <w:tr w:rsidR="00A91E18" w:rsidRPr="00AC22EB" w14:paraId="6BDD58A5" w14:textId="77777777" w:rsidTr="00254BD3">
        <w:trPr>
          <w:trHeight w:val="1980"/>
        </w:trPr>
        <w:tc>
          <w:tcPr>
            <w:tcW w:w="2929" w:type="dxa"/>
            <w:vAlign w:val="center"/>
          </w:tcPr>
          <w:p w14:paraId="184F3D5D" w14:textId="61C129EE" w:rsidR="00A91E18" w:rsidRPr="00AC22EB" w:rsidRDefault="00A91E18" w:rsidP="00AC22EB">
            <w:pPr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</w:rPr>
              <w:t>стандарт</w:t>
            </w:r>
            <w:r w:rsidR="00184F0E">
              <w:rPr>
                <w:rFonts w:ascii="Times New Roman" w:hAnsi="Times New Roman" w:cs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04.005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«Экскурсовод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(гид)</w:t>
            </w:r>
          </w:p>
        </w:tc>
        <w:tc>
          <w:tcPr>
            <w:tcW w:w="2929" w:type="dxa"/>
            <w:vAlign w:val="center"/>
          </w:tcPr>
          <w:p w14:paraId="040497AF" w14:textId="5D5C378F" w:rsidR="00A91E18" w:rsidRPr="00AC22EB" w:rsidRDefault="00585DBC" w:rsidP="00AC22E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Трудовая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функция.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реализация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кадровой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политики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экскурсионной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C2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организации</w:t>
            </w:r>
          </w:p>
        </w:tc>
        <w:tc>
          <w:tcPr>
            <w:tcW w:w="4343" w:type="dxa"/>
            <w:vAlign w:val="center"/>
          </w:tcPr>
          <w:p w14:paraId="7439E399" w14:textId="0EDEB8E3" w:rsidR="00A91E18" w:rsidRPr="00AC22EB" w:rsidRDefault="00585DBC" w:rsidP="00AC22E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штатного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расписания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сметы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экскурсионной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организации,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внутреннего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трудового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распорядка,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требований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C22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труда</w:t>
            </w:r>
          </w:p>
        </w:tc>
      </w:tr>
    </w:tbl>
    <w:p w14:paraId="507BF159" w14:textId="77777777" w:rsidR="0045395E" w:rsidRDefault="0045395E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E6C471" w14:textId="39B63C0A" w:rsidR="00585DBC" w:rsidRDefault="00883587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BBB"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Объем,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BBB"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BBB"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BBB"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BBB" w:rsidRPr="00AF6B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590AE61C" w14:textId="69E9BE30" w:rsidR="00883587" w:rsidRPr="00FA123F" w:rsidRDefault="00585DBC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55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122AAFD1" w14:textId="43527F07" w:rsidR="00013748" w:rsidRPr="00FA123F" w:rsidRDefault="00F307E2" w:rsidP="007619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трудоёмкость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79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зачетных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единицы,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5DB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AF6BB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академических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часа.</w:t>
      </w:r>
    </w:p>
    <w:p w14:paraId="0AA7B122" w14:textId="29975381" w:rsidR="004074E7" w:rsidRPr="00FA123F" w:rsidRDefault="004074E7" w:rsidP="007619CB">
      <w:pPr>
        <w:pStyle w:val="a5"/>
        <w:spacing w:after="0"/>
        <w:ind w:firstLine="709"/>
        <w:jc w:val="both"/>
      </w:pPr>
      <w:r w:rsidRPr="00FA123F">
        <w:t>Практическая</w:t>
      </w:r>
      <w:r w:rsidR="00184F0E">
        <w:t xml:space="preserve"> </w:t>
      </w:r>
      <w:r w:rsidRPr="00FA123F">
        <w:t>подготовка</w:t>
      </w:r>
      <w:r w:rsidR="00184F0E">
        <w:t xml:space="preserve"> </w:t>
      </w:r>
      <w:r w:rsidRPr="00FA123F">
        <w:t>при</w:t>
      </w:r>
      <w:r w:rsidR="00184F0E">
        <w:t xml:space="preserve"> </w:t>
      </w:r>
      <w:r w:rsidRPr="00FA123F">
        <w:t>реализации</w:t>
      </w:r>
      <w:r w:rsidR="00184F0E">
        <w:t xml:space="preserve"> </w:t>
      </w:r>
      <w:r w:rsidRPr="00FA123F">
        <w:t>учебной</w:t>
      </w:r>
      <w:r w:rsidR="00184F0E">
        <w:t xml:space="preserve"> </w:t>
      </w:r>
      <w:r w:rsidRPr="00FA123F">
        <w:t>дисциплины</w:t>
      </w:r>
      <w:r w:rsidR="00184F0E">
        <w:t xml:space="preserve"> </w:t>
      </w:r>
      <w:r w:rsidRPr="00FA123F">
        <w:t>(модуля)</w:t>
      </w:r>
      <w:r w:rsidR="00184F0E">
        <w:t xml:space="preserve"> </w:t>
      </w:r>
      <w:r w:rsidRPr="00FA123F">
        <w:t>организуется</w:t>
      </w:r>
      <w:r w:rsidR="00184F0E">
        <w:t xml:space="preserve"> </w:t>
      </w:r>
      <w:r w:rsidRPr="00FA123F">
        <w:t>путем</w:t>
      </w:r>
      <w:r w:rsidR="00184F0E">
        <w:t xml:space="preserve"> </w:t>
      </w:r>
      <w:r w:rsidRPr="00FA123F">
        <w:t>проведения</w:t>
      </w:r>
      <w:r w:rsidR="00184F0E">
        <w:t xml:space="preserve"> </w:t>
      </w:r>
      <w:r w:rsidRPr="00FA123F">
        <w:t>практических</w:t>
      </w:r>
      <w:r w:rsidR="00184F0E">
        <w:t xml:space="preserve"> </w:t>
      </w:r>
      <w:r w:rsidRPr="00FA123F">
        <w:t>(лабораторных,</w:t>
      </w:r>
      <w:r w:rsidR="00184F0E">
        <w:t xml:space="preserve"> </w:t>
      </w:r>
      <w:r w:rsidRPr="00FA123F">
        <w:t>семинарских</w:t>
      </w:r>
      <w:r w:rsidR="00184F0E">
        <w:t xml:space="preserve"> </w:t>
      </w:r>
      <w:r w:rsidRPr="00FA123F">
        <w:t>занятий),</w:t>
      </w:r>
      <w:r w:rsidR="00184F0E">
        <w:t xml:space="preserve"> </w:t>
      </w:r>
      <w:r w:rsidRPr="00FA123F">
        <w:t>предусматривающих</w:t>
      </w:r>
      <w:r w:rsidR="00184F0E">
        <w:t xml:space="preserve"> </w:t>
      </w:r>
      <w:r w:rsidRPr="00FA123F">
        <w:t>участие</w:t>
      </w:r>
      <w:r w:rsidR="00184F0E">
        <w:t xml:space="preserve"> </w:t>
      </w:r>
      <w:r w:rsidRPr="00FA123F">
        <w:t>обучающихся</w:t>
      </w:r>
      <w:r w:rsidR="00184F0E">
        <w:t xml:space="preserve"> </w:t>
      </w:r>
      <w:r w:rsidRPr="00FA123F">
        <w:t>в</w:t>
      </w:r>
      <w:r w:rsidR="00184F0E">
        <w:t xml:space="preserve"> </w:t>
      </w:r>
      <w:r w:rsidRPr="00FA123F">
        <w:t>выполнении</w:t>
      </w:r>
      <w:r w:rsidR="00184F0E">
        <w:t xml:space="preserve"> </w:t>
      </w:r>
      <w:r w:rsidRPr="00FA123F">
        <w:t>отдельных</w:t>
      </w:r>
      <w:r w:rsidR="00184F0E">
        <w:t xml:space="preserve"> </w:t>
      </w:r>
      <w:r w:rsidRPr="00FA123F">
        <w:t>элементов</w:t>
      </w:r>
      <w:r w:rsidR="00184F0E">
        <w:t xml:space="preserve"> </w:t>
      </w:r>
      <w:r w:rsidRPr="00FA123F">
        <w:t>работ,</w:t>
      </w:r>
      <w:r w:rsidR="00184F0E">
        <w:t xml:space="preserve"> </w:t>
      </w:r>
      <w:r w:rsidRPr="00FA123F">
        <w:t>связанных</w:t>
      </w:r>
      <w:r w:rsidR="00184F0E">
        <w:t xml:space="preserve"> </w:t>
      </w:r>
      <w:r w:rsidRPr="00FA123F">
        <w:t>с</w:t>
      </w:r>
      <w:r w:rsidR="00184F0E">
        <w:t xml:space="preserve"> </w:t>
      </w:r>
      <w:r w:rsidRPr="00FA123F">
        <w:t>будущей</w:t>
      </w:r>
      <w:r w:rsidR="00184F0E">
        <w:t xml:space="preserve"> </w:t>
      </w:r>
      <w:r w:rsidRPr="00FA123F">
        <w:t>профессиональной</w:t>
      </w:r>
      <w:r w:rsidR="00184F0E">
        <w:t xml:space="preserve"> </w:t>
      </w:r>
      <w:r w:rsidRPr="00FA123F">
        <w:t>деятельностью.</w:t>
      </w:r>
    </w:p>
    <w:p w14:paraId="5E430E69" w14:textId="179A56F9" w:rsidR="004074E7" w:rsidRDefault="004074E7" w:rsidP="007619CB">
      <w:pPr>
        <w:pStyle w:val="a5"/>
        <w:spacing w:after="0"/>
        <w:ind w:firstLine="709"/>
        <w:jc w:val="both"/>
      </w:pPr>
      <w:r w:rsidRPr="00FA123F">
        <w:t>Практическая</w:t>
      </w:r>
      <w:r w:rsidR="00184F0E">
        <w:t xml:space="preserve"> </w:t>
      </w:r>
      <w:r w:rsidRPr="00FA123F">
        <w:t>подготовка</w:t>
      </w:r>
      <w:r w:rsidR="00184F0E">
        <w:t xml:space="preserve"> </w:t>
      </w:r>
      <w:r w:rsidRPr="00FA123F">
        <w:t>включает</w:t>
      </w:r>
      <w:r w:rsidR="00184F0E">
        <w:t xml:space="preserve"> </w:t>
      </w:r>
      <w:r w:rsidRPr="00FA123F">
        <w:t>в</w:t>
      </w:r>
      <w:r w:rsidR="00184F0E">
        <w:t xml:space="preserve"> </w:t>
      </w:r>
      <w:r w:rsidRPr="00FA123F">
        <w:t>себя</w:t>
      </w:r>
      <w:r w:rsidR="00184F0E">
        <w:t xml:space="preserve"> </w:t>
      </w:r>
      <w:r w:rsidRPr="00FA123F">
        <w:t>отдельные</w:t>
      </w:r>
      <w:r w:rsidR="00184F0E">
        <w:t xml:space="preserve"> </w:t>
      </w:r>
      <w:r w:rsidRPr="00FA123F">
        <w:t>занятия</w:t>
      </w:r>
      <w:r w:rsidR="00184F0E">
        <w:t xml:space="preserve"> </w:t>
      </w:r>
      <w:r w:rsidRPr="00FA123F">
        <w:t>лекционного</w:t>
      </w:r>
      <w:r w:rsidR="00184F0E">
        <w:t xml:space="preserve"> </w:t>
      </w:r>
      <w:r w:rsidRPr="00FA123F">
        <w:t>типа,</w:t>
      </w:r>
      <w:r w:rsidR="00184F0E">
        <w:t xml:space="preserve"> </w:t>
      </w:r>
      <w:r w:rsidRPr="00FA123F">
        <w:t>которые</w:t>
      </w:r>
      <w:r w:rsidR="00184F0E">
        <w:t xml:space="preserve"> </w:t>
      </w:r>
      <w:r w:rsidRPr="00FA123F">
        <w:t>предусматривают</w:t>
      </w:r>
      <w:r w:rsidR="00184F0E">
        <w:t xml:space="preserve"> </w:t>
      </w:r>
      <w:r w:rsidRPr="00FA123F">
        <w:t>передачу</w:t>
      </w:r>
      <w:r w:rsidR="00184F0E">
        <w:t xml:space="preserve"> </w:t>
      </w:r>
      <w:r w:rsidRPr="00FA123F">
        <w:t>учебной</w:t>
      </w:r>
      <w:r w:rsidR="00184F0E">
        <w:t xml:space="preserve"> </w:t>
      </w:r>
      <w:r w:rsidRPr="00FA123F">
        <w:t>информации</w:t>
      </w:r>
      <w:r w:rsidR="00184F0E">
        <w:t xml:space="preserve"> </w:t>
      </w:r>
      <w:r w:rsidRPr="00FA123F">
        <w:t>обучающимся,</w:t>
      </w:r>
      <w:r w:rsidR="00184F0E">
        <w:t xml:space="preserve"> </w:t>
      </w:r>
      <w:r w:rsidRPr="00FA123F">
        <w:t>необходимой</w:t>
      </w:r>
      <w:r w:rsidR="00184F0E">
        <w:t xml:space="preserve"> </w:t>
      </w:r>
      <w:r w:rsidRPr="00FA123F">
        <w:t>для</w:t>
      </w:r>
      <w:r w:rsidR="00184F0E">
        <w:t xml:space="preserve"> </w:t>
      </w:r>
      <w:r w:rsidRPr="00FA123F">
        <w:t>последующего</w:t>
      </w:r>
      <w:r w:rsidR="00184F0E">
        <w:t xml:space="preserve"> </w:t>
      </w:r>
      <w:r w:rsidRPr="00FA123F">
        <w:t>выполнения</w:t>
      </w:r>
      <w:r w:rsidR="00184F0E">
        <w:t xml:space="preserve"> </w:t>
      </w:r>
      <w:r w:rsidRPr="00FA123F">
        <w:t>работ,</w:t>
      </w:r>
      <w:r w:rsidR="00184F0E">
        <w:t xml:space="preserve"> </w:t>
      </w:r>
      <w:r w:rsidRPr="00FA123F">
        <w:t>связанной</w:t>
      </w:r>
      <w:r w:rsidR="00184F0E">
        <w:t xml:space="preserve"> </w:t>
      </w:r>
      <w:r w:rsidRPr="00FA123F">
        <w:t>с</w:t>
      </w:r>
      <w:r w:rsidR="00184F0E">
        <w:t xml:space="preserve"> </w:t>
      </w:r>
      <w:r w:rsidRPr="00FA123F">
        <w:t>будущей</w:t>
      </w:r>
      <w:r w:rsidR="00184F0E">
        <w:t xml:space="preserve"> </w:t>
      </w:r>
      <w:r w:rsidRPr="00FA123F">
        <w:t>профессиональной</w:t>
      </w:r>
      <w:r w:rsidR="00184F0E">
        <w:t xml:space="preserve"> </w:t>
      </w:r>
      <w:r w:rsidRPr="00FA123F">
        <w:t>деятельностью.</w:t>
      </w:r>
    </w:p>
    <w:p w14:paraId="747F4665" w14:textId="77777777" w:rsidR="00C01E60" w:rsidRDefault="00C01E60" w:rsidP="00724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F9655D" w14:textId="7374C3CA" w:rsidR="0065507D" w:rsidRDefault="00AF6BBB" w:rsidP="00AF6B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55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550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p w14:paraId="4D8CC0AA" w14:textId="2644F331" w:rsidR="00D749DA" w:rsidRPr="0065507D" w:rsidRDefault="00D749DA" w:rsidP="00655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очной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tbl>
      <w:tblPr>
        <w:tblStyle w:val="21"/>
        <w:tblW w:w="10201" w:type="dxa"/>
        <w:tblLayout w:type="fixed"/>
        <w:tblLook w:val="01E0" w:firstRow="1" w:lastRow="1" w:firstColumn="1" w:lastColumn="1" w:noHBand="0" w:noVBand="0"/>
      </w:tblPr>
      <w:tblGrid>
        <w:gridCol w:w="680"/>
        <w:gridCol w:w="2657"/>
        <w:gridCol w:w="403"/>
        <w:gridCol w:w="802"/>
        <w:gridCol w:w="935"/>
        <w:gridCol w:w="1604"/>
        <w:gridCol w:w="667"/>
        <w:gridCol w:w="1109"/>
        <w:gridCol w:w="1344"/>
      </w:tblGrid>
      <w:tr w:rsidR="00F34179" w:rsidRPr="00C04795" w14:paraId="66737BDA" w14:textId="77777777" w:rsidTr="00666AD3">
        <w:trPr>
          <w:trHeight w:val="562"/>
        </w:trPr>
        <w:tc>
          <w:tcPr>
            <w:tcW w:w="680" w:type="dxa"/>
            <w:vMerge w:val="restart"/>
            <w:vAlign w:val="center"/>
          </w:tcPr>
          <w:p w14:paraId="352ECB8F" w14:textId="2C575649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657" w:type="dxa"/>
            <w:vMerge w:val="restart"/>
            <w:vAlign w:val="center"/>
          </w:tcPr>
          <w:p w14:paraId="5F43EF7C" w14:textId="6DFCD33D" w:rsidR="00F34179" w:rsidRPr="007619CB" w:rsidRDefault="00F34179" w:rsidP="007619CB">
            <w:pPr>
              <w:pStyle w:val="Default"/>
              <w:jc w:val="center"/>
              <w:rPr>
                <w:b/>
                <w:bCs/>
              </w:rPr>
            </w:pPr>
            <w:r w:rsidRPr="007619CB">
              <w:rPr>
                <w:b/>
                <w:bCs/>
              </w:rPr>
              <w:t>Наименование</w:t>
            </w:r>
            <w:r w:rsidR="00184F0E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модулей</w:t>
            </w:r>
            <w:r w:rsidR="00184F0E">
              <w:rPr>
                <w:b/>
                <w:bCs/>
              </w:rPr>
              <w:t xml:space="preserve"> </w:t>
            </w:r>
            <w:r w:rsidRPr="007619CB">
              <w:rPr>
                <w:b/>
                <w:bCs/>
              </w:rPr>
              <w:t>(разделов)</w:t>
            </w:r>
          </w:p>
          <w:p w14:paraId="4C474D46" w14:textId="2BDA9FB4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403" w:type="dxa"/>
            <w:vMerge w:val="restart"/>
            <w:textDirection w:val="btLr"/>
            <w:vAlign w:val="center"/>
          </w:tcPr>
          <w:p w14:paraId="666C5F7A" w14:textId="77777777" w:rsidR="00F34179" w:rsidRPr="007619CB" w:rsidRDefault="00F34179" w:rsidP="007619CB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461" w:type="dxa"/>
            <w:gridSpan w:val="6"/>
            <w:vAlign w:val="center"/>
          </w:tcPr>
          <w:p w14:paraId="6697BE7C" w14:textId="4B91F313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F34179" w:rsidRPr="00C04795" w14:paraId="17B50688" w14:textId="77777777" w:rsidTr="00666AD3">
        <w:trPr>
          <w:cantSplit/>
          <w:trHeight w:val="1157"/>
        </w:trPr>
        <w:tc>
          <w:tcPr>
            <w:tcW w:w="680" w:type="dxa"/>
            <w:vMerge/>
            <w:vAlign w:val="center"/>
            <w:hideMark/>
          </w:tcPr>
          <w:p w14:paraId="77634E1B" w14:textId="77777777" w:rsidR="00F34179" w:rsidRPr="007619CB" w:rsidRDefault="00F34179" w:rsidP="00761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57" w:type="dxa"/>
            <w:vMerge/>
            <w:vAlign w:val="center"/>
            <w:hideMark/>
          </w:tcPr>
          <w:p w14:paraId="37B861F0" w14:textId="77777777" w:rsidR="00F34179" w:rsidRPr="007619CB" w:rsidRDefault="00F34179" w:rsidP="00761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" w:type="dxa"/>
            <w:vMerge/>
            <w:textDirection w:val="btLr"/>
            <w:vAlign w:val="center"/>
            <w:hideMark/>
          </w:tcPr>
          <w:p w14:paraId="3791FF0B" w14:textId="77777777" w:rsidR="00F34179" w:rsidRPr="007619CB" w:rsidRDefault="00F34179" w:rsidP="007619CB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dxa"/>
            <w:vAlign w:val="center"/>
            <w:hideMark/>
          </w:tcPr>
          <w:p w14:paraId="76F20E14" w14:textId="77777777" w:rsidR="00F34179" w:rsidRPr="007619CB" w:rsidRDefault="00F34179" w:rsidP="00761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35" w:type="dxa"/>
            <w:vAlign w:val="center"/>
          </w:tcPr>
          <w:p w14:paraId="3F13013D" w14:textId="77777777" w:rsidR="00F34179" w:rsidRPr="007619CB" w:rsidRDefault="00F34179" w:rsidP="007619C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604" w:type="dxa"/>
            <w:vAlign w:val="center"/>
            <w:hideMark/>
          </w:tcPr>
          <w:p w14:paraId="57235142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</w:t>
            </w:r>
          </w:p>
          <w:p w14:paraId="00F1317D" w14:textId="2810F6A5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667" w:type="dxa"/>
            <w:textDirection w:val="btLr"/>
            <w:vAlign w:val="center"/>
            <w:hideMark/>
          </w:tcPr>
          <w:p w14:paraId="40043A17" w14:textId="77777777" w:rsidR="00F34179" w:rsidRPr="007619CB" w:rsidRDefault="00F34179" w:rsidP="007619CB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09" w:type="dxa"/>
            <w:vAlign w:val="center"/>
          </w:tcPr>
          <w:p w14:paraId="7D35483D" w14:textId="6032FFBA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т.ч.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1344" w:type="dxa"/>
            <w:vAlign w:val="center"/>
          </w:tcPr>
          <w:p w14:paraId="00214732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F34179" w:rsidRPr="00C04795" w14:paraId="52C2D4C5" w14:textId="77777777" w:rsidTr="00666AD3">
        <w:trPr>
          <w:trHeight w:val="265"/>
        </w:trPr>
        <w:tc>
          <w:tcPr>
            <w:tcW w:w="10201" w:type="dxa"/>
            <w:gridSpan w:val="9"/>
            <w:vAlign w:val="center"/>
            <w:hideMark/>
          </w:tcPr>
          <w:p w14:paraId="201EA594" w14:textId="388D1354" w:rsidR="00F34179" w:rsidRPr="006918A0" w:rsidRDefault="00D74AC5" w:rsidP="007619CB">
            <w:pPr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691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Раздел</w:t>
            </w:r>
            <w:r w:rsidR="00184F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 xml:space="preserve"> </w:t>
            </w:r>
            <w:r w:rsidRPr="006918A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 w:bidi="ru-RU"/>
              </w:rPr>
              <w:t>1.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Управление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персоналом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организации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современных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условиях</w:t>
            </w:r>
          </w:p>
        </w:tc>
      </w:tr>
      <w:tr w:rsidR="00F34179" w:rsidRPr="00C04795" w14:paraId="36EE0F16" w14:textId="77777777" w:rsidTr="00666AD3">
        <w:trPr>
          <w:trHeight w:val="1163"/>
        </w:trPr>
        <w:tc>
          <w:tcPr>
            <w:tcW w:w="680" w:type="dxa"/>
            <w:vAlign w:val="center"/>
            <w:hideMark/>
          </w:tcPr>
          <w:p w14:paraId="176969DA" w14:textId="6B3D3F3E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57" w:type="dxa"/>
            <w:vAlign w:val="center"/>
          </w:tcPr>
          <w:p w14:paraId="420E9355" w14:textId="31C04DAC" w:rsidR="00F34179" w:rsidRPr="007619CB" w:rsidRDefault="00D74AC5" w:rsidP="00D74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Система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персоналом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403" w:type="dxa"/>
            <w:vAlign w:val="center"/>
          </w:tcPr>
          <w:p w14:paraId="4436F421" w14:textId="77777777" w:rsidR="00F34179" w:rsidRPr="00724E4A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 w14:paraId="0B405E13" w14:textId="64ECB557" w:rsidR="00F34179" w:rsidRPr="00724E4A" w:rsidRDefault="004A7FD7" w:rsidP="004A7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35" w:type="dxa"/>
            <w:vAlign w:val="center"/>
          </w:tcPr>
          <w:p w14:paraId="3F65A857" w14:textId="1D07453F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vAlign w:val="center"/>
          </w:tcPr>
          <w:p w14:paraId="39F7D63E" w14:textId="74C02F65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  <w:vAlign w:val="center"/>
          </w:tcPr>
          <w:p w14:paraId="73E2CAAF" w14:textId="32697A36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vAlign w:val="center"/>
          </w:tcPr>
          <w:p w14:paraId="5E868453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698F3B97" w14:textId="2432D80A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4179" w:rsidRPr="00C04795" w14:paraId="2547F114" w14:textId="77777777" w:rsidTr="00666AD3">
        <w:trPr>
          <w:trHeight w:val="372"/>
        </w:trPr>
        <w:tc>
          <w:tcPr>
            <w:tcW w:w="680" w:type="dxa"/>
            <w:vAlign w:val="center"/>
            <w:hideMark/>
          </w:tcPr>
          <w:p w14:paraId="65C582CD" w14:textId="27B02CD4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57" w:type="dxa"/>
            <w:vAlign w:val="center"/>
          </w:tcPr>
          <w:p w14:paraId="6537DB12" w14:textId="168601EE" w:rsidR="00F34179" w:rsidRPr="007619CB" w:rsidRDefault="00D74AC5" w:rsidP="00D74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подбора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персонала</w:t>
            </w:r>
          </w:p>
        </w:tc>
        <w:tc>
          <w:tcPr>
            <w:tcW w:w="403" w:type="dxa"/>
            <w:vAlign w:val="center"/>
          </w:tcPr>
          <w:p w14:paraId="2ADC3142" w14:textId="77777777" w:rsidR="00F34179" w:rsidRPr="00724E4A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 w14:paraId="5C5A8425" w14:textId="5B38BB75" w:rsidR="00F34179" w:rsidRPr="00724E4A" w:rsidRDefault="004A7FD7" w:rsidP="004A7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935" w:type="dxa"/>
            <w:vAlign w:val="center"/>
          </w:tcPr>
          <w:p w14:paraId="178C711C" w14:textId="3AF84B9E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vAlign w:val="center"/>
          </w:tcPr>
          <w:p w14:paraId="01DC07B5" w14:textId="0BE73D3D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  <w:vAlign w:val="center"/>
          </w:tcPr>
          <w:p w14:paraId="712057A2" w14:textId="13822DA8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vAlign w:val="center"/>
          </w:tcPr>
          <w:p w14:paraId="00CEDA7E" w14:textId="356E012D" w:rsidR="00F34179" w:rsidRPr="007619CB" w:rsidRDefault="006918A0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A0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344" w:type="dxa"/>
            <w:vAlign w:val="center"/>
          </w:tcPr>
          <w:p w14:paraId="1AA0C8E6" w14:textId="2BC139B8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4179" w:rsidRPr="00C04795" w14:paraId="1184A168" w14:textId="77777777" w:rsidTr="00666AD3">
        <w:trPr>
          <w:trHeight w:val="857"/>
        </w:trPr>
        <w:tc>
          <w:tcPr>
            <w:tcW w:w="680" w:type="dxa"/>
            <w:vAlign w:val="center"/>
          </w:tcPr>
          <w:p w14:paraId="53F86338" w14:textId="2CB48BDF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57" w:type="dxa"/>
            <w:vAlign w:val="center"/>
          </w:tcPr>
          <w:p w14:paraId="7B034075" w14:textId="684E1D80" w:rsidR="00F34179" w:rsidRPr="007619CB" w:rsidRDefault="00D74AC5" w:rsidP="00D74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Адаптация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работника.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Введение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должность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мотивация</w:t>
            </w:r>
          </w:p>
        </w:tc>
        <w:tc>
          <w:tcPr>
            <w:tcW w:w="403" w:type="dxa"/>
            <w:vAlign w:val="center"/>
          </w:tcPr>
          <w:p w14:paraId="46CCBA3F" w14:textId="77777777" w:rsidR="00F34179" w:rsidRPr="00724E4A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 w14:paraId="3711D289" w14:textId="5C8D8096" w:rsidR="00F34179" w:rsidRPr="00724E4A" w:rsidRDefault="004A7FD7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35" w:type="dxa"/>
            <w:vAlign w:val="center"/>
          </w:tcPr>
          <w:p w14:paraId="41C6AED5" w14:textId="6279BC0C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vAlign w:val="center"/>
          </w:tcPr>
          <w:p w14:paraId="7E2DEBC7" w14:textId="41251744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  <w:vAlign w:val="center"/>
          </w:tcPr>
          <w:p w14:paraId="42BB3FA8" w14:textId="08F5B1D8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vAlign w:val="center"/>
          </w:tcPr>
          <w:p w14:paraId="2485EE5E" w14:textId="33A8865A" w:rsidR="00F34179" w:rsidRPr="007619CB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749DA" w:rsidRPr="007619CB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344" w:type="dxa"/>
            <w:vAlign w:val="center"/>
          </w:tcPr>
          <w:p w14:paraId="411659ED" w14:textId="00AC13A2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4179" w:rsidRPr="00C04795" w14:paraId="73D370E5" w14:textId="77777777" w:rsidTr="00666AD3">
        <w:trPr>
          <w:trHeight w:val="329"/>
        </w:trPr>
        <w:tc>
          <w:tcPr>
            <w:tcW w:w="10201" w:type="dxa"/>
            <w:gridSpan w:val="9"/>
            <w:vAlign w:val="center"/>
          </w:tcPr>
          <w:p w14:paraId="2830D120" w14:textId="23495C03" w:rsidR="00F34179" w:rsidRPr="006918A0" w:rsidRDefault="00664E43" w:rsidP="007619CB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Раздел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2.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Оценка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персонала</w:t>
            </w:r>
            <w:r w:rsid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.</w:t>
            </w:r>
            <w:r w:rsidR="00184F0E">
              <w:t xml:space="preserve"> </w:t>
            </w:r>
            <w:r w:rsidR="00790B0F" w:rsidRP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Обучение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="00790B0F" w:rsidRP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персонала.</w:t>
            </w:r>
          </w:p>
        </w:tc>
      </w:tr>
      <w:tr w:rsidR="00F34179" w:rsidRPr="00C04795" w14:paraId="2D842F6C" w14:textId="77777777" w:rsidTr="0065507D">
        <w:trPr>
          <w:trHeight w:val="415"/>
        </w:trPr>
        <w:tc>
          <w:tcPr>
            <w:tcW w:w="680" w:type="dxa"/>
            <w:vAlign w:val="center"/>
          </w:tcPr>
          <w:p w14:paraId="119EEAD8" w14:textId="2566AF19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80081344"/>
            <w:r w:rsidRPr="007619C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657" w:type="dxa"/>
            <w:vAlign w:val="center"/>
          </w:tcPr>
          <w:p w14:paraId="18A41871" w14:textId="65B36398" w:rsidR="00F34179" w:rsidRPr="007619CB" w:rsidRDefault="00D74AC5" w:rsidP="00D74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персонала</w:t>
            </w:r>
          </w:p>
        </w:tc>
        <w:tc>
          <w:tcPr>
            <w:tcW w:w="403" w:type="dxa"/>
            <w:vAlign w:val="center"/>
          </w:tcPr>
          <w:p w14:paraId="6A4A74D3" w14:textId="77777777" w:rsidR="00F34179" w:rsidRPr="00724E4A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 w14:paraId="4570B152" w14:textId="5A3C98D0" w:rsidR="00F34179" w:rsidRPr="00724E4A" w:rsidRDefault="00D749DA" w:rsidP="004A7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A7F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35" w:type="dxa"/>
            <w:vAlign w:val="center"/>
          </w:tcPr>
          <w:p w14:paraId="0F4F7B7F" w14:textId="732FF56B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4" w:type="dxa"/>
            <w:vAlign w:val="center"/>
          </w:tcPr>
          <w:p w14:paraId="77416F68" w14:textId="46FA57D5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7" w:type="dxa"/>
            <w:vAlign w:val="center"/>
          </w:tcPr>
          <w:p w14:paraId="245BD26F" w14:textId="498D41B9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9" w:type="dxa"/>
            <w:vAlign w:val="center"/>
          </w:tcPr>
          <w:p w14:paraId="71A4A44B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543FC562" w14:textId="2F900A2D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4179" w:rsidRPr="00C04795" w14:paraId="472CBFE7" w14:textId="77777777" w:rsidTr="0065507D">
        <w:trPr>
          <w:trHeight w:val="556"/>
        </w:trPr>
        <w:tc>
          <w:tcPr>
            <w:tcW w:w="680" w:type="dxa"/>
            <w:vAlign w:val="center"/>
          </w:tcPr>
          <w:p w14:paraId="431C0E83" w14:textId="6F5817B0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57" w:type="dxa"/>
            <w:vAlign w:val="center"/>
          </w:tcPr>
          <w:p w14:paraId="26658DFC" w14:textId="390EE44D" w:rsidR="00F34179" w:rsidRPr="007619CB" w:rsidRDefault="00D74AC5" w:rsidP="00D74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оплатой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403" w:type="dxa"/>
            <w:vAlign w:val="center"/>
          </w:tcPr>
          <w:p w14:paraId="2104C095" w14:textId="77777777" w:rsidR="00F34179" w:rsidRPr="00724E4A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 w14:paraId="4E5CEB45" w14:textId="6C414585" w:rsidR="00F34179" w:rsidRPr="00724E4A" w:rsidRDefault="004A7FD7" w:rsidP="004A7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35" w:type="dxa"/>
            <w:vAlign w:val="center"/>
          </w:tcPr>
          <w:p w14:paraId="5DBA996B" w14:textId="28162618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  <w:vAlign w:val="center"/>
          </w:tcPr>
          <w:p w14:paraId="5A9C9887" w14:textId="0D084ED7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" w:type="dxa"/>
            <w:vAlign w:val="center"/>
          </w:tcPr>
          <w:p w14:paraId="44945A25" w14:textId="0F1CA3D8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vAlign w:val="center"/>
          </w:tcPr>
          <w:p w14:paraId="0A5314E3" w14:textId="2BC4F372" w:rsidR="00F34179" w:rsidRPr="007619CB" w:rsidRDefault="006918A0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A0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344" w:type="dxa"/>
            <w:vAlign w:val="center"/>
          </w:tcPr>
          <w:p w14:paraId="3054FAF8" w14:textId="7F4A7476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34179" w:rsidRPr="00C04795" w14:paraId="06D16D4E" w14:textId="77777777" w:rsidTr="0065507D">
        <w:trPr>
          <w:trHeight w:val="550"/>
        </w:trPr>
        <w:tc>
          <w:tcPr>
            <w:tcW w:w="680" w:type="dxa"/>
            <w:vAlign w:val="center"/>
          </w:tcPr>
          <w:p w14:paraId="7F8905A7" w14:textId="2191B154" w:rsidR="00F34179" w:rsidRPr="007619CB" w:rsidRDefault="004A7FD7" w:rsidP="004A7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657" w:type="dxa"/>
            <w:vAlign w:val="center"/>
          </w:tcPr>
          <w:p w14:paraId="46AAC97C" w14:textId="5C8F40C5" w:rsidR="00F34179" w:rsidRPr="007619CB" w:rsidRDefault="00D74AC5" w:rsidP="0065507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Оценка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эффективности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персоналом</w:t>
            </w:r>
          </w:p>
        </w:tc>
        <w:tc>
          <w:tcPr>
            <w:tcW w:w="403" w:type="dxa"/>
            <w:vAlign w:val="center"/>
          </w:tcPr>
          <w:p w14:paraId="21007097" w14:textId="77777777" w:rsidR="00F34179" w:rsidRPr="00724E4A" w:rsidRDefault="00F34179" w:rsidP="007619C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2" w:type="dxa"/>
            <w:vAlign w:val="center"/>
          </w:tcPr>
          <w:p w14:paraId="28EC22D4" w14:textId="348C1EF3" w:rsidR="00F34179" w:rsidRPr="00724E4A" w:rsidRDefault="004A7FD7" w:rsidP="004A7FD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35" w:type="dxa"/>
            <w:vAlign w:val="center"/>
          </w:tcPr>
          <w:p w14:paraId="0600EDEB" w14:textId="652A274A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04" w:type="dxa"/>
            <w:vAlign w:val="center"/>
          </w:tcPr>
          <w:p w14:paraId="6CB40E1C" w14:textId="12C53406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7" w:type="dxa"/>
            <w:vAlign w:val="center"/>
          </w:tcPr>
          <w:p w14:paraId="528E3BC9" w14:textId="521BC9E1" w:rsidR="00F34179" w:rsidRPr="007619CB" w:rsidRDefault="00D74AC5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9" w:type="dxa"/>
            <w:vAlign w:val="center"/>
          </w:tcPr>
          <w:p w14:paraId="35987259" w14:textId="331F2C95" w:rsidR="00F34179" w:rsidRPr="007619CB" w:rsidRDefault="006918A0" w:rsidP="007619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8A0">
              <w:rPr>
                <w:rFonts w:ascii="Times New Roman" w:hAnsi="Times New Roman" w:cs="Times New Roman"/>
                <w:sz w:val="24"/>
                <w:szCs w:val="24"/>
              </w:rPr>
              <w:t>2*</w:t>
            </w:r>
          </w:p>
        </w:tc>
        <w:tc>
          <w:tcPr>
            <w:tcW w:w="1344" w:type="dxa"/>
            <w:vAlign w:val="center"/>
          </w:tcPr>
          <w:p w14:paraId="3467A27D" w14:textId="75206FB3" w:rsidR="00F34179" w:rsidRPr="007619CB" w:rsidRDefault="00D74AC5" w:rsidP="00D74A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bookmarkEnd w:id="2"/>
      <w:tr w:rsidR="00F34179" w:rsidRPr="00C04795" w14:paraId="772A7018" w14:textId="77777777" w:rsidTr="00666AD3">
        <w:trPr>
          <w:trHeight w:val="276"/>
        </w:trPr>
        <w:tc>
          <w:tcPr>
            <w:tcW w:w="680" w:type="dxa"/>
            <w:vAlign w:val="center"/>
          </w:tcPr>
          <w:p w14:paraId="56D5C164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14:paraId="6168FC88" w14:textId="77777777" w:rsidR="00F34179" w:rsidRPr="007619CB" w:rsidRDefault="00F34179" w:rsidP="006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03" w:type="dxa"/>
            <w:vAlign w:val="center"/>
          </w:tcPr>
          <w:p w14:paraId="13ACDA21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47E7BCC9" w14:textId="38EE6A79" w:rsidR="00F34179" w:rsidRPr="007619CB" w:rsidRDefault="00F34179" w:rsidP="00724E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935" w:type="dxa"/>
            <w:vAlign w:val="center"/>
          </w:tcPr>
          <w:p w14:paraId="20424AEE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04" w:type="dxa"/>
            <w:vAlign w:val="center"/>
          </w:tcPr>
          <w:p w14:paraId="2A41531F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67" w:type="dxa"/>
            <w:vAlign w:val="center"/>
          </w:tcPr>
          <w:p w14:paraId="271E8AC1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09" w:type="dxa"/>
            <w:vAlign w:val="center"/>
          </w:tcPr>
          <w:p w14:paraId="59BDD452" w14:textId="19E12583" w:rsidR="00F34179" w:rsidRPr="007619CB" w:rsidRDefault="004A7FD7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44" w:type="dxa"/>
            <w:vAlign w:val="center"/>
          </w:tcPr>
          <w:p w14:paraId="62872F32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  <w:tr w:rsidR="00F34179" w:rsidRPr="00C04795" w14:paraId="22F6D43E" w14:textId="77777777" w:rsidTr="00666AD3">
        <w:trPr>
          <w:trHeight w:val="357"/>
        </w:trPr>
        <w:tc>
          <w:tcPr>
            <w:tcW w:w="680" w:type="dxa"/>
            <w:vAlign w:val="center"/>
          </w:tcPr>
          <w:p w14:paraId="321B4E3E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14:paraId="5C956E5F" w14:textId="03FE6E4B" w:rsidR="00F34179" w:rsidRPr="007619CB" w:rsidRDefault="00F34179" w:rsidP="006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03" w:type="dxa"/>
            <w:vAlign w:val="center"/>
          </w:tcPr>
          <w:p w14:paraId="6BB82826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12E91A64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19C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935" w:type="dxa"/>
            <w:vAlign w:val="center"/>
          </w:tcPr>
          <w:p w14:paraId="13A6270D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6834E474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vAlign w:val="center"/>
          </w:tcPr>
          <w:p w14:paraId="502D21F6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14:paraId="6E7CC2D1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434AADB5" w14:textId="77777777" w:rsidR="00F34179" w:rsidRPr="007619CB" w:rsidRDefault="00F34179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CF6" w:rsidRPr="00C04795" w14:paraId="5E6013AF" w14:textId="77777777" w:rsidTr="00666AD3">
        <w:trPr>
          <w:trHeight w:val="357"/>
        </w:trPr>
        <w:tc>
          <w:tcPr>
            <w:tcW w:w="680" w:type="dxa"/>
            <w:vAlign w:val="center"/>
          </w:tcPr>
          <w:p w14:paraId="6A3EF7E3" w14:textId="77777777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  <w:vAlign w:val="center"/>
          </w:tcPr>
          <w:p w14:paraId="0CB8C165" w14:textId="09DD5B52" w:rsidR="00D33CF6" w:rsidRPr="007619CB" w:rsidRDefault="00D33CF6" w:rsidP="006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03" w:type="dxa"/>
            <w:vAlign w:val="center"/>
          </w:tcPr>
          <w:p w14:paraId="26DFF1D2" w14:textId="77777777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" w:type="dxa"/>
            <w:vAlign w:val="center"/>
          </w:tcPr>
          <w:p w14:paraId="784CCC9E" w14:textId="3B4A9A15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35" w:type="dxa"/>
            <w:vAlign w:val="center"/>
          </w:tcPr>
          <w:p w14:paraId="3552C69B" w14:textId="57DF30D3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604" w:type="dxa"/>
            <w:vAlign w:val="center"/>
          </w:tcPr>
          <w:p w14:paraId="4399EFDD" w14:textId="299B91BF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67" w:type="dxa"/>
            <w:vAlign w:val="center"/>
          </w:tcPr>
          <w:p w14:paraId="0393DD09" w14:textId="54E9B545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09" w:type="dxa"/>
            <w:vAlign w:val="center"/>
          </w:tcPr>
          <w:p w14:paraId="5A935D63" w14:textId="77777777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14:paraId="627284DE" w14:textId="236953A3" w:rsidR="00D33CF6" w:rsidRPr="007619CB" w:rsidRDefault="00D33CF6" w:rsidP="007619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</w:tr>
    </w:tbl>
    <w:p w14:paraId="7239200B" w14:textId="190998B6" w:rsidR="00C04795" w:rsidRPr="00D749DA" w:rsidRDefault="00D749DA" w:rsidP="00724E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9DA">
        <w:rPr>
          <w:rFonts w:ascii="Times New Roman" w:hAnsi="Times New Roman" w:cs="Times New Roman"/>
          <w:sz w:val="24"/>
          <w:szCs w:val="24"/>
        </w:rPr>
        <w:t>*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часов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занятий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интерактивной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форме,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т.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%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184F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184F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реализуется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с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использованием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интерактивных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форм.</w:t>
      </w:r>
    </w:p>
    <w:p w14:paraId="0EA98F0A" w14:textId="77777777" w:rsidR="004A7FD7" w:rsidRDefault="004A7FD7" w:rsidP="00724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8F37D1" w14:textId="691226EC" w:rsidR="00C04795" w:rsidRPr="0065507D" w:rsidRDefault="00C04795" w:rsidP="00F9461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50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обучения</w:t>
      </w:r>
    </w:p>
    <w:tbl>
      <w:tblPr>
        <w:tblStyle w:val="21"/>
        <w:tblW w:w="10201" w:type="dxa"/>
        <w:tblLayout w:type="fixed"/>
        <w:tblLook w:val="01E0" w:firstRow="1" w:lastRow="1" w:firstColumn="1" w:lastColumn="1" w:noHBand="0" w:noVBand="0"/>
      </w:tblPr>
      <w:tblGrid>
        <w:gridCol w:w="692"/>
        <w:gridCol w:w="2706"/>
        <w:gridCol w:w="411"/>
        <w:gridCol w:w="817"/>
        <w:gridCol w:w="952"/>
        <w:gridCol w:w="1633"/>
        <w:gridCol w:w="680"/>
        <w:gridCol w:w="1129"/>
        <w:gridCol w:w="1181"/>
      </w:tblGrid>
      <w:tr w:rsidR="00D749DA" w:rsidRPr="00C04795" w14:paraId="1A75E25F" w14:textId="77777777" w:rsidTr="00666AD3">
        <w:trPr>
          <w:trHeight w:val="564"/>
        </w:trPr>
        <w:tc>
          <w:tcPr>
            <w:tcW w:w="692" w:type="dxa"/>
            <w:vMerge w:val="restart"/>
            <w:vAlign w:val="center"/>
          </w:tcPr>
          <w:p w14:paraId="555CFD1B" w14:textId="666EA3EC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706" w:type="dxa"/>
            <w:vMerge w:val="restart"/>
            <w:vAlign w:val="center"/>
          </w:tcPr>
          <w:p w14:paraId="6B66C6C7" w14:textId="3B827BB3" w:rsidR="00D749DA" w:rsidRPr="00724E4A" w:rsidRDefault="00D749DA" w:rsidP="00724E4A">
            <w:pPr>
              <w:pStyle w:val="Default"/>
              <w:jc w:val="center"/>
              <w:rPr>
                <w:b/>
                <w:bCs/>
              </w:rPr>
            </w:pPr>
            <w:r w:rsidRPr="00724E4A">
              <w:rPr>
                <w:b/>
                <w:bCs/>
              </w:rPr>
              <w:t>Наименование</w:t>
            </w:r>
            <w:r w:rsidR="00184F0E">
              <w:rPr>
                <w:b/>
                <w:bCs/>
              </w:rPr>
              <w:t xml:space="preserve"> </w:t>
            </w:r>
            <w:r w:rsidRPr="00724E4A">
              <w:rPr>
                <w:b/>
                <w:bCs/>
              </w:rPr>
              <w:t>модулей</w:t>
            </w:r>
            <w:r w:rsidR="00184F0E">
              <w:rPr>
                <w:b/>
                <w:bCs/>
              </w:rPr>
              <w:t xml:space="preserve"> </w:t>
            </w:r>
            <w:r w:rsidRPr="00724E4A">
              <w:rPr>
                <w:b/>
                <w:bCs/>
              </w:rPr>
              <w:t>(разделов)</w:t>
            </w:r>
          </w:p>
          <w:p w14:paraId="60E4B58E" w14:textId="2C7B86B0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</w:t>
            </w:r>
          </w:p>
        </w:tc>
        <w:tc>
          <w:tcPr>
            <w:tcW w:w="411" w:type="dxa"/>
            <w:vMerge w:val="restart"/>
            <w:textDirection w:val="btLr"/>
            <w:vAlign w:val="center"/>
          </w:tcPr>
          <w:p w14:paraId="4115ECC4" w14:textId="77777777" w:rsidR="00D749DA" w:rsidRPr="00724E4A" w:rsidRDefault="00D749DA" w:rsidP="00724E4A">
            <w:pPr>
              <w:ind w:left="-444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392" w:type="dxa"/>
            <w:gridSpan w:val="6"/>
            <w:vAlign w:val="center"/>
          </w:tcPr>
          <w:p w14:paraId="0128EF6D" w14:textId="57E28775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учебной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работы,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трудоемкость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часах)</w:t>
            </w:r>
          </w:p>
        </w:tc>
      </w:tr>
      <w:tr w:rsidR="00D749DA" w:rsidRPr="00C04795" w14:paraId="107B17A0" w14:textId="77777777" w:rsidTr="00666AD3">
        <w:trPr>
          <w:cantSplit/>
          <w:trHeight w:val="1162"/>
        </w:trPr>
        <w:tc>
          <w:tcPr>
            <w:tcW w:w="692" w:type="dxa"/>
            <w:vMerge/>
            <w:vAlign w:val="center"/>
            <w:hideMark/>
          </w:tcPr>
          <w:p w14:paraId="377A0BB6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06" w:type="dxa"/>
            <w:vMerge/>
            <w:vAlign w:val="center"/>
            <w:hideMark/>
          </w:tcPr>
          <w:p w14:paraId="6020291B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1" w:type="dxa"/>
            <w:vMerge/>
            <w:textDirection w:val="btLr"/>
            <w:vAlign w:val="center"/>
            <w:hideMark/>
          </w:tcPr>
          <w:p w14:paraId="4CD5ED30" w14:textId="77777777" w:rsidR="00D749DA" w:rsidRPr="00724E4A" w:rsidRDefault="00D749DA" w:rsidP="00724E4A">
            <w:pPr>
              <w:ind w:left="-444" w:right="113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  <w:vAlign w:val="center"/>
            <w:hideMark/>
          </w:tcPr>
          <w:p w14:paraId="45F9385B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952" w:type="dxa"/>
            <w:vAlign w:val="center"/>
          </w:tcPr>
          <w:p w14:paraId="04F3E6CF" w14:textId="77777777" w:rsidR="00D749DA" w:rsidRPr="00724E4A" w:rsidRDefault="00D749DA" w:rsidP="00724E4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633" w:type="dxa"/>
            <w:vAlign w:val="center"/>
            <w:hideMark/>
          </w:tcPr>
          <w:p w14:paraId="1BEA4E52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Семинарские/</w:t>
            </w:r>
          </w:p>
          <w:p w14:paraId="06CB5F55" w14:textId="72A64A11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занятия</w:t>
            </w:r>
          </w:p>
        </w:tc>
        <w:tc>
          <w:tcPr>
            <w:tcW w:w="680" w:type="dxa"/>
            <w:textDirection w:val="btLr"/>
            <w:vAlign w:val="center"/>
            <w:hideMark/>
          </w:tcPr>
          <w:p w14:paraId="4314F48E" w14:textId="77777777" w:rsidR="00D749DA" w:rsidRPr="00724E4A" w:rsidRDefault="00D749DA" w:rsidP="00724E4A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1129" w:type="dxa"/>
            <w:vAlign w:val="center"/>
          </w:tcPr>
          <w:p w14:paraId="15F6B9AA" w14:textId="16E0B959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т.ч.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интерактивной</w:t>
            </w:r>
            <w:r w:rsidR="00184F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форме*</w:t>
            </w:r>
          </w:p>
        </w:tc>
        <w:tc>
          <w:tcPr>
            <w:tcW w:w="1181" w:type="dxa"/>
            <w:vAlign w:val="center"/>
          </w:tcPr>
          <w:p w14:paraId="353D6C93" w14:textId="77777777" w:rsidR="00D749DA" w:rsidRPr="00724E4A" w:rsidRDefault="00D749DA" w:rsidP="00724E4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</w:t>
            </w:r>
          </w:p>
        </w:tc>
      </w:tr>
      <w:tr w:rsidR="00D749DA" w:rsidRPr="00C04795" w14:paraId="63B642C0" w14:textId="77777777" w:rsidTr="00666AD3">
        <w:trPr>
          <w:trHeight w:val="449"/>
        </w:trPr>
        <w:tc>
          <w:tcPr>
            <w:tcW w:w="10201" w:type="dxa"/>
            <w:gridSpan w:val="9"/>
            <w:vAlign w:val="center"/>
            <w:hideMark/>
          </w:tcPr>
          <w:p w14:paraId="5D460EE5" w14:textId="56FDC516" w:rsidR="00D749DA" w:rsidRPr="00724E4A" w:rsidRDefault="00D749DA" w:rsidP="006918A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724E4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18A0"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Управление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918A0"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персоналом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918A0"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организации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918A0"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918A0"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современных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6918A0" w:rsidRPr="006918A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условиях</w:t>
            </w:r>
          </w:p>
        </w:tc>
      </w:tr>
      <w:tr w:rsidR="006918A0" w:rsidRPr="00C04795" w14:paraId="2D481413" w14:textId="77777777" w:rsidTr="00666AD3">
        <w:trPr>
          <w:trHeight w:val="1147"/>
        </w:trPr>
        <w:tc>
          <w:tcPr>
            <w:tcW w:w="692" w:type="dxa"/>
            <w:vAlign w:val="center"/>
            <w:hideMark/>
          </w:tcPr>
          <w:p w14:paraId="622BBE9A" w14:textId="6D4C96B0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80080901"/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706" w:type="dxa"/>
            <w:vAlign w:val="center"/>
          </w:tcPr>
          <w:p w14:paraId="433C07A4" w14:textId="7D627A67" w:rsidR="006918A0" w:rsidRPr="00724E4A" w:rsidRDefault="006918A0" w:rsidP="00691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Система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персоналом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411" w:type="dxa"/>
            <w:vAlign w:val="center"/>
          </w:tcPr>
          <w:p w14:paraId="70FDF56B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" w:type="dxa"/>
            <w:vAlign w:val="center"/>
          </w:tcPr>
          <w:p w14:paraId="59BCF7B7" w14:textId="7E8C118A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2" w:type="dxa"/>
            <w:vAlign w:val="center"/>
          </w:tcPr>
          <w:p w14:paraId="41780C69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14:paraId="3580E552" w14:textId="269A7556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14:paraId="2CEA5814" w14:textId="1CE9B9A3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vAlign w:val="center"/>
          </w:tcPr>
          <w:p w14:paraId="3541B036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411E341" w14:textId="353B5737" w:rsidR="006918A0" w:rsidRPr="00724E4A" w:rsidRDefault="006918A0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4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918A0" w:rsidRPr="00C04795" w14:paraId="5A2AD6C4" w14:textId="77777777" w:rsidTr="00666AD3">
        <w:trPr>
          <w:trHeight w:val="374"/>
        </w:trPr>
        <w:tc>
          <w:tcPr>
            <w:tcW w:w="692" w:type="dxa"/>
            <w:vAlign w:val="center"/>
            <w:hideMark/>
          </w:tcPr>
          <w:p w14:paraId="4136E01D" w14:textId="2E3DE0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706" w:type="dxa"/>
            <w:vAlign w:val="center"/>
          </w:tcPr>
          <w:p w14:paraId="71408FC0" w14:textId="59E6BF8D" w:rsidR="006918A0" w:rsidRPr="00724E4A" w:rsidRDefault="006918A0" w:rsidP="00691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подбора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персонала</w:t>
            </w:r>
          </w:p>
        </w:tc>
        <w:tc>
          <w:tcPr>
            <w:tcW w:w="411" w:type="dxa"/>
            <w:vAlign w:val="center"/>
          </w:tcPr>
          <w:p w14:paraId="54D7A313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" w:type="dxa"/>
            <w:vAlign w:val="center"/>
          </w:tcPr>
          <w:p w14:paraId="6F97E026" w14:textId="5E89D3FE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2" w:type="dxa"/>
            <w:vAlign w:val="center"/>
          </w:tcPr>
          <w:p w14:paraId="307F0040" w14:textId="758FC236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14:paraId="13396734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14:paraId="1C38E21A" w14:textId="425E7A44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vAlign w:val="center"/>
          </w:tcPr>
          <w:p w14:paraId="4D46B95D" w14:textId="09602450" w:rsidR="006918A0" w:rsidRPr="00724E4A" w:rsidRDefault="00896D4C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4C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81" w:type="dxa"/>
            <w:vAlign w:val="center"/>
          </w:tcPr>
          <w:p w14:paraId="2D420E49" w14:textId="1D84C3A7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18A0" w:rsidRPr="00C04795" w14:paraId="6F7073FC" w14:textId="77777777" w:rsidTr="00666AD3">
        <w:trPr>
          <w:trHeight w:val="860"/>
        </w:trPr>
        <w:tc>
          <w:tcPr>
            <w:tcW w:w="692" w:type="dxa"/>
            <w:vAlign w:val="center"/>
          </w:tcPr>
          <w:p w14:paraId="387E0BA6" w14:textId="16D8F8E5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706" w:type="dxa"/>
            <w:vAlign w:val="center"/>
          </w:tcPr>
          <w:p w14:paraId="5691AF1A" w14:textId="567DC964" w:rsidR="006918A0" w:rsidRPr="00724E4A" w:rsidRDefault="006918A0" w:rsidP="00691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Адаптация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работника.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Введение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должность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мотивация</w:t>
            </w:r>
          </w:p>
        </w:tc>
        <w:tc>
          <w:tcPr>
            <w:tcW w:w="411" w:type="dxa"/>
            <w:vAlign w:val="center"/>
          </w:tcPr>
          <w:p w14:paraId="2DF76372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" w:type="dxa"/>
            <w:vAlign w:val="center"/>
          </w:tcPr>
          <w:p w14:paraId="06AECE94" w14:textId="689690A9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2" w:type="dxa"/>
            <w:vAlign w:val="center"/>
          </w:tcPr>
          <w:p w14:paraId="7B37C626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14:paraId="25B99D76" w14:textId="0E943757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14:paraId="5CDA82DE" w14:textId="40980E08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vAlign w:val="center"/>
          </w:tcPr>
          <w:p w14:paraId="45DB7808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81" w:type="dxa"/>
            <w:vAlign w:val="center"/>
          </w:tcPr>
          <w:p w14:paraId="0F98AEA4" w14:textId="60C3B46C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bookmarkEnd w:id="3"/>
      <w:tr w:rsidR="006918A0" w:rsidRPr="00C04795" w14:paraId="55A4062B" w14:textId="77777777" w:rsidTr="00666AD3">
        <w:trPr>
          <w:trHeight w:val="331"/>
        </w:trPr>
        <w:tc>
          <w:tcPr>
            <w:tcW w:w="10201" w:type="dxa"/>
            <w:gridSpan w:val="9"/>
            <w:vAlign w:val="center"/>
          </w:tcPr>
          <w:p w14:paraId="481E8368" w14:textId="78750325" w:rsidR="006918A0" w:rsidRPr="00724E4A" w:rsidRDefault="00664E43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Раздел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2.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Оценка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664E4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персонала</w:t>
            </w:r>
            <w:r w:rsid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.</w:t>
            </w:r>
            <w:r w:rsidR="00184F0E">
              <w:t xml:space="preserve"> </w:t>
            </w:r>
            <w:r w:rsidR="00790B0F" w:rsidRP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Обучение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="00790B0F" w:rsidRP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персонала.</w:t>
            </w:r>
          </w:p>
        </w:tc>
      </w:tr>
      <w:tr w:rsidR="006918A0" w:rsidRPr="00C04795" w14:paraId="2A70D32A" w14:textId="77777777" w:rsidTr="0065507D">
        <w:trPr>
          <w:trHeight w:val="331"/>
        </w:trPr>
        <w:tc>
          <w:tcPr>
            <w:tcW w:w="692" w:type="dxa"/>
            <w:vAlign w:val="center"/>
          </w:tcPr>
          <w:p w14:paraId="108D9436" w14:textId="1CD11D7E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706" w:type="dxa"/>
            <w:vAlign w:val="center"/>
          </w:tcPr>
          <w:p w14:paraId="227BA75F" w14:textId="64445500" w:rsidR="006918A0" w:rsidRPr="00724E4A" w:rsidRDefault="006918A0" w:rsidP="00691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персонала</w:t>
            </w:r>
          </w:p>
        </w:tc>
        <w:tc>
          <w:tcPr>
            <w:tcW w:w="411" w:type="dxa"/>
            <w:vAlign w:val="center"/>
          </w:tcPr>
          <w:p w14:paraId="7CD0B37C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" w:type="dxa"/>
            <w:vAlign w:val="center"/>
          </w:tcPr>
          <w:p w14:paraId="6D82A34A" w14:textId="733897FB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952" w:type="dxa"/>
            <w:vAlign w:val="center"/>
          </w:tcPr>
          <w:p w14:paraId="47BF48D7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14:paraId="105A3CCC" w14:textId="671BC8F0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14:paraId="70DB05AB" w14:textId="6E2FA8CD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9" w:type="dxa"/>
            <w:vAlign w:val="center"/>
          </w:tcPr>
          <w:p w14:paraId="1D756DBB" w14:textId="529CB909" w:rsidR="006918A0" w:rsidRPr="00724E4A" w:rsidRDefault="00896D4C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4C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81" w:type="dxa"/>
            <w:vAlign w:val="center"/>
          </w:tcPr>
          <w:p w14:paraId="3CFF551B" w14:textId="05C34079" w:rsidR="006918A0" w:rsidRPr="00724E4A" w:rsidRDefault="006918A0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4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918A0" w:rsidRPr="00C04795" w14:paraId="114FECC4" w14:textId="77777777" w:rsidTr="0065507D">
        <w:trPr>
          <w:trHeight w:val="549"/>
        </w:trPr>
        <w:tc>
          <w:tcPr>
            <w:tcW w:w="692" w:type="dxa"/>
            <w:vAlign w:val="center"/>
          </w:tcPr>
          <w:p w14:paraId="4561AA61" w14:textId="1D653C5F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706" w:type="dxa"/>
            <w:vAlign w:val="center"/>
          </w:tcPr>
          <w:p w14:paraId="4ED226F3" w14:textId="2DE30E18" w:rsidR="006918A0" w:rsidRPr="00724E4A" w:rsidRDefault="006918A0" w:rsidP="00691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оплатой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411" w:type="dxa"/>
            <w:vAlign w:val="center"/>
          </w:tcPr>
          <w:p w14:paraId="6F2D1EB4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17" w:type="dxa"/>
            <w:vAlign w:val="center"/>
          </w:tcPr>
          <w:p w14:paraId="30FFC4D8" w14:textId="5D2B6A4C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952" w:type="dxa"/>
            <w:vAlign w:val="center"/>
          </w:tcPr>
          <w:p w14:paraId="5F2F6A35" w14:textId="271A92CC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14:paraId="390A67FE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14:paraId="5F4454F6" w14:textId="000B12C6" w:rsidR="006918A0" w:rsidRPr="00724E4A" w:rsidRDefault="00D2403F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14:paraId="5B7C4B77" w14:textId="11436EBF" w:rsidR="006918A0" w:rsidRPr="00724E4A" w:rsidRDefault="00896D4C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4C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81" w:type="dxa"/>
            <w:vAlign w:val="center"/>
          </w:tcPr>
          <w:p w14:paraId="4A67F5DD" w14:textId="77D7B9D6" w:rsidR="006918A0" w:rsidRPr="00724E4A" w:rsidRDefault="006918A0" w:rsidP="00D240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403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18A0" w:rsidRPr="00C04795" w14:paraId="1F45F25B" w14:textId="77777777" w:rsidTr="0065507D">
        <w:trPr>
          <w:trHeight w:val="543"/>
        </w:trPr>
        <w:tc>
          <w:tcPr>
            <w:tcW w:w="692" w:type="dxa"/>
            <w:vAlign w:val="center"/>
          </w:tcPr>
          <w:p w14:paraId="331870B6" w14:textId="4FC9DAEF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2706" w:type="dxa"/>
            <w:vAlign w:val="center"/>
          </w:tcPr>
          <w:p w14:paraId="4BA8D7F9" w14:textId="35C74BD7" w:rsidR="006918A0" w:rsidRPr="00724E4A" w:rsidRDefault="006918A0" w:rsidP="0065507D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Оценка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эффективности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персоналом</w:t>
            </w:r>
          </w:p>
        </w:tc>
        <w:tc>
          <w:tcPr>
            <w:tcW w:w="411" w:type="dxa"/>
            <w:vAlign w:val="center"/>
          </w:tcPr>
          <w:p w14:paraId="27724DD7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6720F789" w14:textId="7DE8714D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52" w:type="dxa"/>
            <w:vAlign w:val="center"/>
          </w:tcPr>
          <w:p w14:paraId="76C53914" w14:textId="417E5548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3" w:type="dxa"/>
            <w:vAlign w:val="center"/>
          </w:tcPr>
          <w:p w14:paraId="072BAD34" w14:textId="2FF89234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vAlign w:val="center"/>
          </w:tcPr>
          <w:p w14:paraId="31A05DF6" w14:textId="43DBE6A2" w:rsidR="006918A0" w:rsidRPr="00724E4A" w:rsidRDefault="00D2403F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9" w:type="dxa"/>
            <w:vAlign w:val="center"/>
          </w:tcPr>
          <w:p w14:paraId="70417770" w14:textId="42F26A8B" w:rsidR="006918A0" w:rsidRPr="00724E4A" w:rsidRDefault="00896D4C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D4C">
              <w:rPr>
                <w:rFonts w:ascii="Times New Roman" w:hAnsi="Times New Roman" w:cs="Times New Roman"/>
                <w:sz w:val="24"/>
                <w:szCs w:val="24"/>
              </w:rPr>
              <w:t>1*</w:t>
            </w:r>
          </w:p>
        </w:tc>
        <w:tc>
          <w:tcPr>
            <w:tcW w:w="1181" w:type="dxa"/>
            <w:vAlign w:val="center"/>
          </w:tcPr>
          <w:p w14:paraId="1A8FF20F" w14:textId="5A014607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918A0" w:rsidRPr="00C04795" w14:paraId="6742C24E" w14:textId="77777777" w:rsidTr="00666AD3">
        <w:trPr>
          <w:trHeight w:val="178"/>
        </w:trPr>
        <w:tc>
          <w:tcPr>
            <w:tcW w:w="692" w:type="dxa"/>
            <w:vAlign w:val="center"/>
          </w:tcPr>
          <w:p w14:paraId="66D325CE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4D5E4240" w14:textId="77777777" w:rsidR="006918A0" w:rsidRPr="00724E4A" w:rsidRDefault="006918A0" w:rsidP="006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11" w:type="dxa"/>
            <w:vAlign w:val="center"/>
          </w:tcPr>
          <w:p w14:paraId="3420791A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18F0F67D" w14:textId="68AA3885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</w:p>
        </w:tc>
        <w:tc>
          <w:tcPr>
            <w:tcW w:w="952" w:type="dxa"/>
            <w:vAlign w:val="center"/>
          </w:tcPr>
          <w:p w14:paraId="6F2CE0F7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33" w:type="dxa"/>
            <w:vAlign w:val="center"/>
          </w:tcPr>
          <w:p w14:paraId="27BF4F7B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14:paraId="7158DCF3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29" w:type="dxa"/>
            <w:vAlign w:val="center"/>
          </w:tcPr>
          <w:p w14:paraId="79214A1D" w14:textId="6D68D2E0" w:rsidR="006918A0" w:rsidRPr="00724E4A" w:rsidRDefault="004A7FD7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1" w:type="dxa"/>
            <w:vAlign w:val="center"/>
          </w:tcPr>
          <w:p w14:paraId="0D2533D9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  <w:tr w:rsidR="006918A0" w:rsidRPr="00C04795" w14:paraId="428C875B" w14:textId="77777777" w:rsidTr="00666AD3">
        <w:trPr>
          <w:trHeight w:val="326"/>
        </w:trPr>
        <w:tc>
          <w:tcPr>
            <w:tcW w:w="692" w:type="dxa"/>
            <w:vAlign w:val="center"/>
          </w:tcPr>
          <w:p w14:paraId="07250634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326BA087" w14:textId="6DC8690D" w:rsidR="006918A0" w:rsidRPr="00724E4A" w:rsidRDefault="006918A0" w:rsidP="006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11" w:type="dxa"/>
            <w:vAlign w:val="center"/>
          </w:tcPr>
          <w:p w14:paraId="65FA3840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4B4CEDF4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52" w:type="dxa"/>
            <w:vAlign w:val="center"/>
          </w:tcPr>
          <w:p w14:paraId="61518966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3" w:type="dxa"/>
            <w:vAlign w:val="center"/>
          </w:tcPr>
          <w:p w14:paraId="1010ED24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E4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14:paraId="746644CF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126AA506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20499958" w14:textId="77777777" w:rsidR="006918A0" w:rsidRPr="00724E4A" w:rsidRDefault="006918A0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CF6" w:rsidRPr="00C04795" w14:paraId="3EFEAC6C" w14:textId="77777777" w:rsidTr="00666AD3">
        <w:trPr>
          <w:trHeight w:val="326"/>
        </w:trPr>
        <w:tc>
          <w:tcPr>
            <w:tcW w:w="692" w:type="dxa"/>
            <w:vAlign w:val="center"/>
          </w:tcPr>
          <w:p w14:paraId="735EC4B2" w14:textId="77777777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6" w:type="dxa"/>
            <w:vAlign w:val="center"/>
          </w:tcPr>
          <w:p w14:paraId="15ACC931" w14:textId="04E779FC" w:rsidR="00D33CF6" w:rsidRPr="00724E4A" w:rsidRDefault="00D33CF6" w:rsidP="00655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1" w:type="dxa"/>
            <w:vAlign w:val="center"/>
          </w:tcPr>
          <w:p w14:paraId="20AF1F44" w14:textId="77777777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7" w:type="dxa"/>
            <w:vAlign w:val="center"/>
          </w:tcPr>
          <w:p w14:paraId="794F2B99" w14:textId="424E5344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952" w:type="dxa"/>
            <w:vAlign w:val="center"/>
          </w:tcPr>
          <w:p w14:paraId="6D4879C0" w14:textId="51DD1CC9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33" w:type="dxa"/>
            <w:vAlign w:val="center"/>
          </w:tcPr>
          <w:p w14:paraId="1073AD9E" w14:textId="2AA636FE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80" w:type="dxa"/>
            <w:vAlign w:val="center"/>
          </w:tcPr>
          <w:p w14:paraId="40D84B68" w14:textId="06320327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29" w:type="dxa"/>
            <w:vAlign w:val="center"/>
          </w:tcPr>
          <w:p w14:paraId="44D1B9C9" w14:textId="77777777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1" w:type="dxa"/>
            <w:vAlign w:val="center"/>
          </w:tcPr>
          <w:p w14:paraId="3CD1282A" w14:textId="3670E409" w:rsidR="00D33CF6" w:rsidRPr="00724E4A" w:rsidRDefault="00D33CF6" w:rsidP="006918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107</w:t>
            </w:r>
          </w:p>
        </w:tc>
      </w:tr>
    </w:tbl>
    <w:p w14:paraId="2431855A" w14:textId="7C04ADD8" w:rsidR="001524D4" w:rsidRPr="00D749DA" w:rsidRDefault="001524D4" w:rsidP="00724E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49DA">
        <w:rPr>
          <w:rFonts w:ascii="Times New Roman" w:hAnsi="Times New Roman" w:cs="Times New Roman"/>
          <w:sz w:val="24"/>
          <w:szCs w:val="24"/>
        </w:rPr>
        <w:t>*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часов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занят</w:t>
      </w:r>
      <w:r>
        <w:rPr>
          <w:rFonts w:ascii="Times New Roman" w:hAnsi="Times New Roman" w:cs="Times New Roman"/>
          <w:sz w:val="24"/>
          <w:szCs w:val="24"/>
        </w:rPr>
        <w:t>ий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интерактивной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42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%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аудиторных</w:t>
      </w:r>
      <w:r w:rsidR="00184F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занятий</w:t>
      </w:r>
      <w:r w:rsidR="00184F0E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реализуется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с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использованием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интерактивных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D749DA">
        <w:rPr>
          <w:rFonts w:ascii="Times New Roman" w:hAnsi="Times New Roman" w:cs="Times New Roman"/>
          <w:sz w:val="24"/>
          <w:szCs w:val="24"/>
        </w:rPr>
        <w:t>форм.</w:t>
      </w:r>
    </w:p>
    <w:p w14:paraId="1AD598A0" w14:textId="77777777" w:rsidR="00D749DA" w:rsidRDefault="00D749DA" w:rsidP="00543168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4CFE2E" w14:textId="1B721009" w:rsidR="00B01846" w:rsidRPr="00FA123F" w:rsidRDefault="00B01846" w:rsidP="00543168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865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  <w:r w:rsidR="00184F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3544"/>
        <w:gridCol w:w="4039"/>
        <w:gridCol w:w="1914"/>
      </w:tblGrid>
      <w:tr w:rsidR="001524D4" w:rsidRPr="001524D4" w14:paraId="6BDB55E3" w14:textId="77777777" w:rsidTr="00666AD3">
        <w:tc>
          <w:tcPr>
            <w:tcW w:w="596" w:type="dxa"/>
            <w:vAlign w:val="center"/>
          </w:tcPr>
          <w:p w14:paraId="17BFEC33" w14:textId="60D36713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44" w:type="dxa"/>
            <w:vAlign w:val="center"/>
          </w:tcPr>
          <w:p w14:paraId="38D530ED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4039" w:type="dxa"/>
            <w:vAlign w:val="center"/>
          </w:tcPr>
          <w:p w14:paraId="65C2CA1D" w14:textId="37B72388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обучения</w:t>
            </w:r>
          </w:p>
        </w:tc>
        <w:tc>
          <w:tcPr>
            <w:tcW w:w="1914" w:type="dxa"/>
            <w:vAlign w:val="center"/>
          </w:tcPr>
          <w:p w14:paraId="7CD0A874" w14:textId="050CC249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текущего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контроля,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промежуточной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аттестации.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оценочных</w:t>
            </w:r>
            <w:r w:rsidR="00184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средств</w:t>
            </w:r>
          </w:p>
        </w:tc>
      </w:tr>
      <w:tr w:rsidR="001524D4" w:rsidRPr="006A0390" w14:paraId="7B413B9D" w14:textId="77777777" w:rsidTr="00666AD3">
        <w:trPr>
          <w:trHeight w:val="429"/>
        </w:trPr>
        <w:tc>
          <w:tcPr>
            <w:tcW w:w="10093" w:type="dxa"/>
            <w:gridSpan w:val="4"/>
            <w:vAlign w:val="center"/>
          </w:tcPr>
          <w:p w14:paraId="7934D7A1" w14:textId="24B808F4" w:rsidR="001524D4" w:rsidRPr="005006DF" w:rsidRDefault="004A7FD7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A7F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  <w:r w:rsidR="00184F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Управление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персоналом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организации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современных</w:t>
            </w:r>
            <w:r w:rsidR="00184F0E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4A7FD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условиях</w:t>
            </w:r>
          </w:p>
        </w:tc>
      </w:tr>
      <w:tr w:rsidR="001524D4" w:rsidRPr="00FA123F" w14:paraId="024B2C54" w14:textId="77777777" w:rsidTr="00666AD3">
        <w:trPr>
          <w:trHeight w:val="3102"/>
        </w:trPr>
        <w:tc>
          <w:tcPr>
            <w:tcW w:w="596" w:type="dxa"/>
            <w:vAlign w:val="center"/>
          </w:tcPr>
          <w:p w14:paraId="1098E741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1.1</w:t>
            </w:r>
          </w:p>
        </w:tc>
        <w:tc>
          <w:tcPr>
            <w:tcW w:w="3544" w:type="dxa"/>
          </w:tcPr>
          <w:p w14:paraId="087F04B3" w14:textId="76E4C4E6" w:rsidR="00664E43" w:rsidRPr="0065507D" w:rsidRDefault="00664E43" w:rsidP="0065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Система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персоналом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современной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</w:t>
            </w:r>
          </w:p>
          <w:p w14:paraId="0FA2FC2E" w14:textId="597CE598" w:rsidR="001524D4" w:rsidRPr="005006DF" w:rsidRDefault="00664E43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организацией.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персоналом.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Взаимодействие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подразделения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других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4039" w:type="dxa"/>
          </w:tcPr>
          <w:p w14:paraId="7AB130EC" w14:textId="188DC701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184F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AAEC11F" w14:textId="201819EA" w:rsidR="001524D4" w:rsidRPr="005006DF" w:rsidRDefault="001524D4" w:rsidP="00A51953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1D33B7FA" w14:textId="66BA5555" w:rsidR="001524D4" w:rsidRPr="005006DF" w:rsidRDefault="001524D4" w:rsidP="00A51953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6425B315" w14:textId="0BED966E" w:rsidR="001524D4" w:rsidRPr="005006DF" w:rsidRDefault="001524D4" w:rsidP="00A51953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15540E7D" w14:textId="5318DC24" w:rsidR="001524D4" w:rsidRPr="005006DF" w:rsidRDefault="001524D4" w:rsidP="00A51953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49D988CE" w14:textId="651495C8" w:rsidR="00A51953" w:rsidRPr="005006DF" w:rsidRDefault="00A51953" w:rsidP="005006D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608A7B64" w14:textId="2B600553" w:rsidR="001524D4" w:rsidRPr="005006DF" w:rsidRDefault="00A51953" w:rsidP="00A51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5FF41BB6" w14:textId="462C7897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экономическая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категория.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Качественные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процесса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Классификационные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признаки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ресурсы,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сила,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ЭАН,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ЭНН.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Количественные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характеристики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трудового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потенциала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Качественный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32D80848" w14:textId="1DB908A3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24C292F7" w14:textId="2C720522" w:rsidR="001524D4" w:rsidRPr="005006DF" w:rsidRDefault="005F5680" w:rsidP="00A519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азрабатывать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трудовой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14:paraId="578CDB48" w14:textId="77777777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94A7033" w14:textId="3C0A9059" w:rsidR="001524D4" w:rsidRPr="005006DF" w:rsidRDefault="001524D4" w:rsidP="005F56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расчета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1914" w:type="dxa"/>
          </w:tcPr>
          <w:p w14:paraId="7A96B282" w14:textId="7C1DE85C" w:rsidR="001524D4" w:rsidRPr="005006DF" w:rsidRDefault="001524D4" w:rsidP="00A51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184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524D4" w:rsidRPr="00FA123F" w14:paraId="63ACC876" w14:textId="77777777" w:rsidTr="00666AD3">
        <w:trPr>
          <w:trHeight w:val="1122"/>
        </w:trPr>
        <w:tc>
          <w:tcPr>
            <w:tcW w:w="596" w:type="dxa"/>
            <w:vAlign w:val="center"/>
          </w:tcPr>
          <w:p w14:paraId="18F032D0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14:paraId="25F5CD96" w14:textId="3466A376" w:rsidR="00664E43" w:rsidRPr="0065507D" w:rsidRDefault="00664E43" w:rsidP="0065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подбора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персонала</w:t>
            </w:r>
          </w:p>
          <w:p w14:paraId="06C895E5" w14:textId="1879E36C" w:rsidR="001524D4" w:rsidRPr="005006DF" w:rsidRDefault="00664E43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планирования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подбора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подбора.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Внешние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подбора.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Распределение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ответственности.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мест.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функциональных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обязанностей.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квалификационных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требований.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Психология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отбора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расстановки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кадров.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кадрового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резерва.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Внешний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внутрифирменный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кадрового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езерва.</w:t>
            </w:r>
          </w:p>
        </w:tc>
        <w:tc>
          <w:tcPr>
            <w:tcW w:w="4039" w:type="dxa"/>
          </w:tcPr>
          <w:p w14:paraId="582B3028" w14:textId="510BFAD0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Формируемые</w:t>
            </w:r>
            <w:r w:rsidR="00184F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0BE350B1" w14:textId="5EE15530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2A9B47D4" w14:textId="2ABF496D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221F6C54" w14:textId="7772E2D6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4A1DFF37" w14:textId="0B6AA24E" w:rsidR="001524D4" w:rsidRPr="005006DF" w:rsidRDefault="001524D4" w:rsidP="005F5680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07F42E22" w14:textId="51DE9F82" w:rsidR="005006DF" w:rsidRPr="005006DF" w:rsidRDefault="005006DF" w:rsidP="005006D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7BD4BB91" w14:textId="09BC11C5" w:rsidR="001524D4" w:rsidRPr="005006DF" w:rsidRDefault="005006DF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6EABB08" w14:textId="74A6DDDD" w:rsidR="001524D4" w:rsidRPr="005006DF" w:rsidRDefault="001524D4" w:rsidP="00500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подходы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изучению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системе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дисциплин.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Научная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(НОТ),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НОТ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развитии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социально-трудовых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Парадигмы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экономики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914" w:type="dxa"/>
          </w:tcPr>
          <w:p w14:paraId="1615F6E1" w14:textId="7CF729F2" w:rsidR="001524D4" w:rsidRPr="005006DF" w:rsidRDefault="005F5680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Защита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реферата</w:t>
            </w:r>
          </w:p>
        </w:tc>
      </w:tr>
      <w:tr w:rsidR="001524D4" w:rsidRPr="00FA123F" w14:paraId="5411A820" w14:textId="77777777" w:rsidTr="00666AD3">
        <w:trPr>
          <w:trHeight w:val="841"/>
        </w:trPr>
        <w:tc>
          <w:tcPr>
            <w:tcW w:w="596" w:type="dxa"/>
            <w:vAlign w:val="center"/>
          </w:tcPr>
          <w:p w14:paraId="769355F1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3544" w:type="dxa"/>
          </w:tcPr>
          <w:p w14:paraId="5E159CA6" w14:textId="4F98A239" w:rsidR="00664E43" w:rsidRPr="0065507D" w:rsidRDefault="00664E43" w:rsidP="0065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Адаптация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мотивация</w:t>
            </w:r>
          </w:p>
          <w:p w14:paraId="462FE7AB" w14:textId="6DC0FB8F" w:rsidR="001524D4" w:rsidRPr="005006DF" w:rsidRDefault="00664E43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Адаптация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работника.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мотивация.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Профессионально-психологическая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адаптация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</w:p>
        </w:tc>
        <w:tc>
          <w:tcPr>
            <w:tcW w:w="4039" w:type="dxa"/>
          </w:tcPr>
          <w:p w14:paraId="36D76B68" w14:textId="7E4F4C64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184F0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014037EC" w14:textId="6CA1459C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17AE029F" w14:textId="0FF7BD85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9A755D9" w14:textId="37192FC0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73951AC4" w14:textId="62E1AB9C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4755D383" w14:textId="2AEE32F2" w:rsidR="005006DF" w:rsidRPr="00A51953" w:rsidRDefault="005006DF" w:rsidP="005006D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244AFE09" w14:textId="21532A69" w:rsidR="001524D4" w:rsidRPr="005006DF" w:rsidRDefault="005006DF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C21C8AD" w14:textId="641A3F3B" w:rsidR="001524D4" w:rsidRPr="005006DF" w:rsidRDefault="001524D4" w:rsidP="00500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подсистема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социально-трудовых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специфические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черты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Субъекты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объекты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Конъюнктура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Занятость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безработица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рынке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последствия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безработицы.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Государственная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политика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занятости.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рационального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использования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трудовых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</w:p>
        </w:tc>
        <w:tc>
          <w:tcPr>
            <w:tcW w:w="1914" w:type="dxa"/>
          </w:tcPr>
          <w:p w14:paraId="607A6F6E" w14:textId="66E3FE95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184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  <w:tr w:rsidR="001524D4" w:rsidRPr="00F515E3" w14:paraId="72CAB5D0" w14:textId="77777777" w:rsidTr="00666AD3">
        <w:trPr>
          <w:trHeight w:val="412"/>
        </w:trPr>
        <w:tc>
          <w:tcPr>
            <w:tcW w:w="10093" w:type="dxa"/>
            <w:gridSpan w:val="4"/>
            <w:vAlign w:val="center"/>
          </w:tcPr>
          <w:p w14:paraId="446BB34F" w14:textId="03323F88" w:rsidR="001524D4" w:rsidRPr="00664E43" w:rsidRDefault="00664E43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664E4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Раздел</w:t>
            </w:r>
            <w:r w:rsidR="00184F0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664E4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2.</w:t>
            </w:r>
            <w:r w:rsidR="00184F0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664E4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Оценка</w:t>
            </w:r>
            <w:r w:rsidR="00184F0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 xml:space="preserve"> </w:t>
            </w:r>
            <w:r w:rsidRPr="00664E43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персонала</w:t>
            </w:r>
            <w:r w:rsidR="00790B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.</w:t>
            </w:r>
            <w:r w:rsidR="00184F0E">
              <w:t xml:space="preserve"> </w:t>
            </w:r>
            <w:r w:rsidR="00790B0F" w:rsidRPr="00790B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Обучение</w:t>
            </w:r>
            <w:r w:rsidR="00184F0E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 xml:space="preserve"> </w:t>
            </w:r>
            <w:r w:rsidR="00790B0F" w:rsidRPr="00790B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 w:bidi="ru-RU"/>
              </w:rPr>
              <w:t>персонала.</w:t>
            </w:r>
          </w:p>
        </w:tc>
      </w:tr>
      <w:tr w:rsidR="001524D4" w:rsidRPr="00FA123F" w14:paraId="2CE27E84" w14:textId="77777777" w:rsidTr="00666AD3">
        <w:trPr>
          <w:trHeight w:val="409"/>
        </w:trPr>
        <w:tc>
          <w:tcPr>
            <w:tcW w:w="596" w:type="dxa"/>
            <w:vAlign w:val="center"/>
          </w:tcPr>
          <w:p w14:paraId="65ADDDC7" w14:textId="77777777" w:rsidR="001524D4" w:rsidRPr="005006DF" w:rsidRDefault="001524D4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3544" w:type="dxa"/>
          </w:tcPr>
          <w:p w14:paraId="7E613862" w14:textId="1425108C" w:rsidR="00664E43" w:rsidRPr="0065507D" w:rsidRDefault="00664E43" w:rsidP="0065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персонала</w:t>
            </w:r>
          </w:p>
          <w:p w14:paraId="5CD5B68C" w14:textId="2B7C5311" w:rsidR="001524D4" w:rsidRPr="005006DF" w:rsidRDefault="00664E43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655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0DC9091B" w14:textId="11E77890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184F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746F0807" w14:textId="7DE6484B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6293EFB9" w14:textId="61F616A7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60607DB9" w14:textId="387B81B2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70C40329" w14:textId="12DA9DDB" w:rsidR="001524D4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277405A0" w14:textId="2C42A148" w:rsidR="005006DF" w:rsidRPr="00A51953" w:rsidRDefault="005006DF" w:rsidP="005006D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35677203" w14:textId="5C8D9CED" w:rsidR="005006DF" w:rsidRDefault="005006DF" w:rsidP="00724E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6D4C406D" w14:textId="63F23802" w:rsidR="001524D4" w:rsidRPr="005006DF" w:rsidRDefault="001524D4" w:rsidP="00500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фактор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производства.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элементы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Уровни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Разделение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Кооперация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  <w:p w14:paraId="2E4314CF" w14:textId="7AB98850" w:rsid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508B76" w14:textId="082E9954" w:rsidR="001524D4" w:rsidRPr="005006DF" w:rsidRDefault="005006DF" w:rsidP="00724E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эффективных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914" w:type="dxa"/>
          </w:tcPr>
          <w:p w14:paraId="4FB34ECA" w14:textId="6EB0E9E4" w:rsidR="001524D4" w:rsidRPr="005006DF" w:rsidRDefault="00914798" w:rsidP="005006DF">
            <w:pPr>
              <w:pStyle w:val="Default"/>
              <w:jc w:val="both"/>
            </w:pPr>
            <w:r w:rsidRPr="005006DF">
              <w:t>Контрольные</w:t>
            </w:r>
            <w:r w:rsidR="00184F0E">
              <w:t xml:space="preserve"> </w:t>
            </w:r>
            <w:r w:rsidRPr="005006DF">
              <w:t>вопросы</w:t>
            </w:r>
            <w:r w:rsidR="00184F0E">
              <w:t xml:space="preserve"> </w:t>
            </w:r>
            <w:r w:rsidRPr="005006DF">
              <w:t>по</w:t>
            </w:r>
            <w:r w:rsidR="00184F0E">
              <w:t xml:space="preserve"> </w:t>
            </w:r>
            <w:r w:rsidRPr="005006DF">
              <w:t>теме</w:t>
            </w:r>
          </w:p>
        </w:tc>
      </w:tr>
      <w:tr w:rsidR="0065507D" w:rsidRPr="00FA123F" w14:paraId="4C77A37A" w14:textId="77777777" w:rsidTr="00922732">
        <w:trPr>
          <w:trHeight w:val="9190"/>
        </w:trPr>
        <w:tc>
          <w:tcPr>
            <w:tcW w:w="596" w:type="dxa"/>
            <w:vAlign w:val="center"/>
          </w:tcPr>
          <w:p w14:paraId="081C4D59" w14:textId="77777777" w:rsidR="0065507D" w:rsidRPr="005006DF" w:rsidRDefault="0065507D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544" w:type="dxa"/>
          </w:tcPr>
          <w:p w14:paraId="4D0ABC87" w14:textId="587D05A8" w:rsidR="0065507D" w:rsidRPr="0065507D" w:rsidRDefault="0065507D" w:rsidP="0065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оплатой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  <w:p w14:paraId="7DD8DDF6" w14:textId="3640EE53" w:rsidR="0065507D" w:rsidRPr="005006DF" w:rsidRDefault="0065507D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оплате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Процесс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оплатой.</w:t>
            </w:r>
          </w:p>
        </w:tc>
        <w:tc>
          <w:tcPr>
            <w:tcW w:w="4039" w:type="dxa"/>
          </w:tcPr>
          <w:p w14:paraId="03C824A0" w14:textId="4CFADB30" w:rsidR="0065507D" w:rsidRPr="005006DF" w:rsidRDefault="0065507D" w:rsidP="00724E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184F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031C426" w14:textId="2A29DAED" w:rsidR="0065507D" w:rsidRPr="005006DF" w:rsidRDefault="0065507D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003EBE39" w14:textId="546DCC4D" w:rsidR="0065507D" w:rsidRPr="005006DF" w:rsidRDefault="0065507D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02145113" w14:textId="37BD553E" w:rsidR="0065507D" w:rsidRPr="005006DF" w:rsidRDefault="0065507D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6076FA80" w14:textId="5E34BB06" w:rsidR="0065507D" w:rsidRPr="005006DF" w:rsidRDefault="0065507D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5CCAFF1B" w14:textId="1829D666" w:rsidR="0065507D" w:rsidRPr="00A51953" w:rsidRDefault="0065507D" w:rsidP="005006DF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2ACBD9CE" w14:textId="77777777" w:rsidR="0065507D" w:rsidRDefault="0065507D" w:rsidP="00724E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1752A710" w14:textId="405FC4DE" w:rsidR="0065507D" w:rsidRPr="005006DF" w:rsidRDefault="0065507D" w:rsidP="00500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труда: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понятие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Классификация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условий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опасности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подразделяются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Принципы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  <w:p w14:paraId="5B10B95A" w14:textId="5027C0D6" w:rsidR="0065507D" w:rsidRDefault="0065507D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9C9B01" w14:textId="0C239F60" w:rsidR="0065507D" w:rsidRPr="005006DF" w:rsidRDefault="0065507D" w:rsidP="005006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техники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914" w:type="dxa"/>
          </w:tcPr>
          <w:p w14:paraId="61F343A9" w14:textId="007B641E" w:rsidR="0065507D" w:rsidRPr="005006DF" w:rsidRDefault="0065507D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184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заданий;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тестовый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контроль,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реферата</w:t>
            </w:r>
          </w:p>
        </w:tc>
      </w:tr>
      <w:tr w:rsidR="001524D4" w:rsidRPr="00FA123F" w14:paraId="12BD84BF" w14:textId="77777777" w:rsidTr="00666AD3">
        <w:trPr>
          <w:trHeight w:val="980"/>
        </w:trPr>
        <w:tc>
          <w:tcPr>
            <w:tcW w:w="596" w:type="dxa"/>
            <w:vAlign w:val="center"/>
          </w:tcPr>
          <w:p w14:paraId="750A250C" w14:textId="465915A6" w:rsidR="001524D4" w:rsidRPr="00F603C6" w:rsidRDefault="00897A62" w:rsidP="00724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544" w:type="dxa"/>
          </w:tcPr>
          <w:p w14:paraId="3CB17B57" w14:textId="25B2E5C9" w:rsidR="00664E43" w:rsidRPr="0065507D" w:rsidRDefault="00664E43" w:rsidP="00655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эффективности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507D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5507D">
              <w:rPr>
                <w:rFonts w:ascii="Times New Roman" w:hAnsi="Times New Roman" w:cs="Times New Roman"/>
                <w:b/>
                <w:sz w:val="24"/>
                <w:szCs w:val="24"/>
              </w:rPr>
              <w:t>персоналом</w:t>
            </w:r>
          </w:p>
          <w:p w14:paraId="7260FF78" w14:textId="5A19563C" w:rsidR="001524D4" w:rsidRPr="005006DF" w:rsidRDefault="00664E43" w:rsidP="006550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Коммуникации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организации.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Этапы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анализа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Измерение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4E43">
              <w:rPr>
                <w:rFonts w:ascii="Times New Roman" w:hAnsi="Times New Roman" w:cs="Times New Roman"/>
                <w:sz w:val="24"/>
                <w:szCs w:val="24"/>
              </w:rPr>
              <w:t>персоналом</w:t>
            </w:r>
            <w:r w:rsidR="006550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39" w:type="dxa"/>
          </w:tcPr>
          <w:p w14:paraId="0E35833A" w14:textId="4BBFE721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Формируемые</w:t>
            </w:r>
            <w:r w:rsidR="00184F0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компетенции</w:t>
            </w: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14:paraId="35F7F973" w14:textId="5FB3A0C4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анализ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ситуаций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основе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системного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подхода,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</w:p>
          <w:p w14:paraId="05297F28" w14:textId="76457711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УК-3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работой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команды,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поставленной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цели</w:t>
            </w:r>
          </w:p>
          <w:p w14:paraId="23FFD4DC" w14:textId="0ABDFB2A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ПК-3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концепции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решений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развитию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различных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уровнях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</w:p>
          <w:p w14:paraId="2895BFA9" w14:textId="0424667F" w:rsidR="001524D4" w:rsidRPr="005006DF" w:rsidRDefault="001524D4" w:rsidP="00724E4A">
            <w:pPr>
              <w:tabs>
                <w:tab w:val="left" w:pos="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ПК-4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Способен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научно-аналитическое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обоснование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выбора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организационно-управленческих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инноваций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применени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предприятиях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сферы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03C6">
              <w:rPr>
                <w:rFonts w:ascii="Times New Roman" w:eastAsia="Calibri" w:hAnsi="Times New Roman" w:cs="Times New Roman"/>
                <w:sz w:val="24"/>
                <w:szCs w:val="24"/>
              </w:rPr>
              <w:t>туризма</w:t>
            </w:r>
          </w:p>
          <w:p w14:paraId="5875A9A5" w14:textId="4B003724" w:rsidR="00F603C6" w:rsidRPr="00A51953" w:rsidRDefault="00F603C6" w:rsidP="00F603C6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результате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изучения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обучающийся</w:t>
            </w:r>
            <w:r w:rsidR="00184F0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519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должен:</w:t>
            </w:r>
          </w:p>
          <w:p w14:paraId="6EFF294D" w14:textId="77777777" w:rsidR="00F603C6" w:rsidRDefault="00F603C6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1524D4"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нать:</w:t>
            </w:r>
          </w:p>
          <w:p w14:paraId="3B60EDC7" w14:textId="32F04E14" w:rsidR="001524D4" w:rsidRPr="005006DF" w:rsidRDefault="001524D4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Нормирование: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понятие,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виды,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Продуктивность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Интенсивность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62380BF" w14:textId="67A1DF0F" w:rsidR="00F603C6" w:rsidRDefault="001524D4" w:rsidP="00724E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06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</w:p>
          <w:p w14:paraId="4AB79DF2" w14:textId="73B94708" w:rsidR="001524D4" w:rsidRPr="005006DF" w:rsidRDefault="00F603C6" w:rsidP="00F603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рименять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повышения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производительности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Предельный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продукт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труда.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Зарплатоотдача</w:t>
            </w:r>
            <w:proofErr w:type="spellEnd"/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зарплатоемкость</w:t>
            </w:r>
            <w:proofErr w:type="spellEnd"/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  <w:p w14:paraId="6381CC9C" w14:textId="77777777" w:rsidR="00F603C6" w:rsidRDefault="001524D4" w:rsidP="00724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b/>
                <w:sz w:val="24"/>
                <w:szCs w:val="24"/>
              </w:rPr>
              <w:t>владеть</w:t>
            </w:r>
            <w:r w:rsidR="00F603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37C3F1D" w14:textId="738B6B1E" w:rsidR="001524D4" w:rsidRPr="005006DF" w:rsidRDefault="00F603C6" w:rsidP="00F60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етодикой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установления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норм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24D4" w:rsidRPr="005006DF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</w:p>
        </w:tc>
        <w:tc>
          <w:tcPr>
            <w:tcW w:w="1914" w:type="dxa"/>
          </w:tcPr>
          <w:p w14:paraId="708E00B1" w14:textId="5DB28FA0" w:rsidR="001524D4" w:rsidRPr="005006DF" w:rsidRDefault="001524D4" w:rsidP="00724E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6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результатов</w:t>
            </w:r>
            <w:r w:rsidR="00184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6DF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</w:tr>
    </w:tbl>
    <w:p w14:paraId="40B63D7E" w14:textId="77777777" w:rsidR="00056EA1" w:rsidRPr="00FA123F" w:rsidRDefault="00056EA1" w:rsidP="005431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61E0A5" w14:textId="26C70FA7" w:rsidR="0082725A" w:rsidRPr="00FA123F" w:rsidRDefault="0082725A" w:rsidP="0054316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07F3D391" w14:textId="480AFEE9" w:rsidR="0082725A" w:rsidRPr="00FA123F" w:rsidRDefault="0082725A" w:rsidP="00543168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300808F1" w14:textId="77700E2E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используются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образовательные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технологии: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полного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усвоения,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проблемного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ситуаций,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моделирования.</w:t>
      </w:r>
    </w:p>
    <w:p w14:paraId="3F4BBFEC" w14:textId="41279A54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полного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усвоения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предполагает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возможность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дисциплины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каждым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студентом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посредством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различных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компонентов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компетенции: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измерении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учитываются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знания,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владения,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сама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результат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интегрируется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этих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компонентов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теоретическом,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практическом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уровнях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обучения.</w:t>
      </w:r>
    </w:p>
    <w:p w14:paraId="580E8751" w14:textId="4A4F77CD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Технология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ситуации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(кейс-метод)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целью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связи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практики,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требованиям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анализу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является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обязательная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ссылка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теорию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вопроса.</w:t>
      </w:r>
    </w:p>
    <w:p w14:paraId="406A0C50" w14:textId="6EB35B8A" w:rsidR="00914798" w:rsidRP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Моделирование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используется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уровнях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обучения.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Создаются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структурно-логические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схемы,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обобщаются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подходы,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структурируются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процессы.</w:t>
      </w:r>
    </w:p>
    <w:p w14:paraId="3F672364" w14:textId="193DDD0A" w:rsidR="00914798" w:rsidRDefault="00914798" w:rsidP="006365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предусматривает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основном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наличие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практических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занятий.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оценивания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знаний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умений,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диагностики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компетенций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применяются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следующие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формы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контроля: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тестовый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контроль,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контрольных</w:t>
      </w:r>
      <w:r w:rsidR="00184F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147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заданий.</w:t>
      </w:r>
    </w:p>
    <w:p w14:paraId="20D96FE1" w14:textId="5F5D85F8" w:rsidR="0082725A" w:rsidRPr="00FA123F" w:rsidRDefault="0082725A" w:rsidP="009147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Информационно-коммуникационные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</w:t>
      </w:r>
    </w:p>
    <w:p w14:paraId="056768A7" w14:textId="471EA22A" w:rsidR="00CB71D0" w:rsidRPr="00CB71D0" w:rsidRDefault="00CB71D0" w:rsidP="00CB71D0">
      <w:pPr>
        <w:pStyle w:val="Default"/>
        <w:ind w:firstLine="709"/>
        <w:jc w:val="both"/>
      </w:pPr>
      <w:r w:rsidRPr="00CB71D0">
        <w:t>Активизацию</w:t>
      </w:r>
      <w:r w:rsidR="00184F0E">
        <w:t xml:space="preserve"> </w:t>
      </w:r>
      <w:r w:rsidRPr="00CB71D0">
        <w:t>самостоятельной</w:t>
      </w:r>
      <w:r w:rsidR="00184F0E">
        <w:t xml:space="preserve"> </w:t>
      </w:r>
      <w:r w:rsidRPr="00CB71D0">
        <w:t>работы</w:t>
      </w:r>
      <w:r w:rsidR="00184F0E">
        <w:t xml:space="preserve"> </w:t>
      </w:r>
      <w:r w:rsidRPr="00CB71D0">
        <w:t>обучающихся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контроль</w:t>
      </w:r>
      <w:r w:rsidR="00184F0E">
        <w:t xml:space="preserve"> </w:t>
      </w:r>
      <w:r w:rsidRPr="00CB71D0">
        <w:t>результатов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сроков</w:t>
      </w:r>
      <w:r w:rsidR="00184F0E">
        <w:t xml:space="preserve"> </w:t>
      </w:r>
      <w:r w:rsidRPr="00CB71D0">
        <w:t>освоения</w:t>
      </w:r>
      <w:r w:rsidR="00184F0E">
        <w:t xml:space="preserve"> </w:t>
      </w:r>
      <w:r w:rsidRPr="00CB71D0">
        <w:t>разделов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тем</w:t>
      </w:r>
      <w:r w:rsidR="00184F0E">
        <w:t xml:space="preserve"> </w:t>
      </w:r>
      <w:r w:rsidRPr="00CB71D0">
        <w:t>дисциплины</w:t>
      </w:r>
      <w:r w:rsidR="00184F0E">
        <w:t xml:space="preserve"> </w:t>
      </w:r>
      <w:r w:rsidRPr="00CB71D0">
        <w:t>обеспечивает</w:t>
      </w:r>
      <w:r w:rsidR="00184F0E">
        <w:t xml:space="preserve"> </w:t>
      </w:r>
      <w:r w:rsidRPr="00CB71D0">
        <w:t>использование</w:t>
      </w:r>
      <w:r w:rsidR="00184F0E">
        <w:t xml:space="preserve"> </w:t>
      </w:r>
      <w:r w:rsidRPr="00CB71D0">
        <w:t>таких</w:t>
      </w:r>
      <w:r w:rsidR="00184F0E">
        <w:t xml:space="preserve"> </w:t>
      </w:r>
      <w:r w:rsidRPr="00CB71D0">
        <w:t>интерактивных</w:t>
      </w:r>
      <w:r w:rsidR="00184F0E">
        <w:t xml:space="preserve"> </w:t>
      </w:r>
      <w:r w:rsidRPr="00CB71D0">
        <w:t>элементов</w:t>
      </w:r>
      <w:r w:rsidR="00184F0E">
        <w:t xml:space="preserve"> </w:t>
      </w:r>
      <w:r w:rsidRPr="00CB71D0">
        <w:t>«Электронной</w:t>
      </w:r>
      <w:r w:rsidR="00184F0E">
        <w:t xml:space="preserve"> </w:t>
      </w:r>
      <w:r w:rsidRPr="00CB71D0">
        <w:t>образовательной</w:t>
      </w:r>
      <w:r w:rsidR="00184F0E">
        <w:t xml:space="preserve"> </w:t>
      </w:r>
      <w:r w:rsidRPr="00CB71D0">
        <w:t>среды</w:t>
      </w:r>
      <w:r w:rsidR="00184F0E">
        <w:t xml:space="preserve"> </w:t>
      </w:r>
      <w:r w:rsidRPr="00CB71D0">
        <w:t>КемГИК»,</w:t>
      </w:r>
      <w:r w:rsidR="00184F0E">
        <w:t xml:space="preserve"> </w:t>
      </w:r>
      <w:r w:rsidRPr="00CB71D0">
        <w:t>ка</w:t>
      </w:r>
      <w:r w:rsidR="00636538">
        <w:t>к</w:t>
      </w:r>
      <w:r w:rsidR="00184F0E">
        <w:t xml:space="preserve"> </w:t>
      </w:r>
      <w:r w:rsidR="00636538">
        <w:t>«Лекция»,</w:t>
      </w:r>
      <w:r w:rsidR="00184F0E">
        <w:t xml:space="preserve"> </w:t>
      </w:r>
      <w:r w:rsidR="00636538">
        <w:t>«Задание»</w:t>
      </w:r>
      <w:r w:rsidR="00184F0E">
        <w:t xml:space="preserve"> </w:t>
      </w:r>
      <w:r w:rsidR="00636538">
        <w:t>и</w:t>
      </w:r>
      <w:r w:rsidR="00184F0E">
        <w:t xml:space="preserve"> </w:t>
      </w:r>
      <w:r w:rsidR="00636538">
        <w:t>«Тест».</w:t>
      </w:r>
    </w:p>
    <w:p w14:paraId="6B267302" w14:textId="03784B27" w:rsidR="00CB71D0" w:rsidRPr="00CB71D0" w:rsidRDefault="00CB71D0" w:rsidP="00CB71D0">
      <w:pPr>
        <w:pStyle w:val="Default"/>
        <w:ind w:firstLine="709"/>
        <w:jc w:val="both"/>
      </w:pPr>
      <w:r w:rsidRPr="00CB71D0">
        <w:t>Интерактивный</w:t>
      </w:r>
      <w:r w:rsidR="00184F0E">
        <w:t xml:space="preserve"> </w:t>
      </w:r>
      <w:r w:rsidRPr="00CB71D0">
        <w:t>элемент</w:t>
      </w:r>
      <w:r w:rsidR="00184F0E">
        <w:t xml:space="preserve"> </w:t>
      </w:r>
      <w:r w:rsidRPr="00CB71D0">
        <w:t>«Тест»</w:t>
      </w:r>
      <w:r w:rsidR="00184F0E">
        <w:t xml:space="preserve"> </w:t>
      </w:r>
      <w:r w:rsidRPr="00CB71D0">
        <w:t>включает</w:t>
      </w:r>
      <w:r w:rsidR="00184F0E">
        <w:t xml:space="preserve"> </w:t>
      </w:r>
      <w:r w:rsidRPr="00CB71D0">
        <w:t>различные</w:t>
      </w:r>
      <w:r w:rsidR="00184F0E">
        <w:t xml:space="preserve"> </w:t>
      </w:r>
      <w:r w:rsidRPr="00CB71D0">
        <w:t>типы</w:t>
      </w:r>
      <w:r w:rsidR="00184F0E">
        <w:t xml:space="preserve"> </w:t>
      </w:r>
      <w:r w:rsidRPr="00CB71D0">
        <w:t>вопросов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используется</w:t>
      </w:r>
      <w:r w:rsidR="00184F0E">
        <w:t xml:space="preserve"> </w:t>
      </w:r>
      <w:r w:rsidRPr="00CB71D0">
        <w:t>как</w:t>
      </w:r>
      <w:r w:rsidR="00184F0E">
        <w:t xml:space="preserve"> </w:t>
      </w:r>
      <w:r w:rsidRPr="00CB71D0">
        <w:t>одно</w:t>
      </w:r>
      <w:r w:rsidR="00184F0E">
        <w:t xml:space="preserve"> </w:t>
      </w:r>
      <w:r w:rsidRPr="00CB71D0">
        <w:t>из</w:t>
      </w:r>
      <w:r w:rsidR="00184F0E">
        <w:t xml:space="preserve"> </w:t>
      </w:r>
      <w:r w:rsidRPr="00CB71D0">
        <w:t>основных</w:t>
      </w:r>
      <w:r w:rsidR="00184F0E">
        <w:t xml:space="preserve"> </w:t>
      </w:r>
      <w:r w:rsidRPr="00CB71D0">
        <w:t>средств</w:t>
      </w:r>
      <w:r w:rsidR="00184F0E">
        <w:t xml:space="preserve"> </w:t>
      </w:r>
      <w:r w:rsidRPr="00CB71D0">
        <w:t>объективной</w:t>
      </w:r>
      <w:r w:rsidR="00184F0E">
        <w:t xml:space="preserve"> </w:t>
      </w:r>
      <w:r w:rsidRPr="00CB71D0">
        <w:t>оценки</w:t>
      </w:r>
      <w:r w:rsidR="00184F0E">
        <w:t xml:space="preserve"> </w:t>
      </w:r>
      <w:r w:rsidRPr="00CB71D0">
        <w:t>знаний</w:t>
      </w:r>
      <w:r w:rsidR="00184F0E">
        <w:t xml:space="preserve"> </w:t>
      </w:r>
      <w:r w:rsidRPr="00CB71D0">
        <w:t>студента</w:t>
      </w:r>
      <w:r w:rsidR="00184F0E">
        <w:t xml:space="preserve"> </w:t>
      </w:r>
      <w:r w:rsidRPr="00CB71D0">
        <w:t>в</w:t>
      </w:r>
      <w:r w:rsidR="00184F0E">
        <w:t xml:space="preserve"> </w:t>
      </w:r>
      <w:r w:rsidRPr="00CB71D0">
        <w:t>ходе</w:t>
      </w:r>
      <w:r w:rsidR="00184F0E">
        <w:t xml:space="preserve"> </w:t>
      </w:r>
      <w:r w:rsidRPr="00CB71D0">
        <w:t>самоконтроля,</w:t>
      </w:r>
      <w:r w:rsidR="00184F0E">
        <w:t xml:space="preserve"> </w:t>
      </w:r>
      <w:r w:rsidRPr="00CB71D0">
        <w:t>текущего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промежуточного</w:t>
      </w:r>
      <w:r w:rsidR="00184F0E">
        <w:t xml:space="preserve"> </w:t>
      </w:r>
      <w:r w:rsidRPr="00CB71D0">
        <w:t>контро</w:t>
      </w:r>
      <w:r w:rsidR="00636538">
        <w:t>ля</w:t>
      </w:r>
      <w:r w:rsidR="00184F0E">
        <w:t xml:space="preserve"> </w:t>
      </w:r>
      <w:r w:rsidR="00636538">
        <w:t>знаний</w:t>
      </w:r>
      <w:r w:rsidR="00184F0E">
        <w:t xml:space="preserve"> </w:t>
      </w:r>
      <w:r w:rsidR="00636538">
        <w:t>по</w:t>
      </w:r>
      <w:r w:rsidR="00184F0E">
        <w:t xml:space="preserve"> </w:t>
      </w:r>
      <w:r w:rsidR="00636538">
        <w:t>дисциплине.</w:t>
      </w:r>
    </w:p>
    <w:p w14:paraId="3D16F13D" w14:textId="2D803C0D" w:rsidR="00CB71D0" w:rsidRPr="00CB71D0" w:rsidRDefault="00CB71D0" w:rsidP="00CB71D0">
      <w:pPr>
        <w:pStyle w:val="Default"/>
        <w:ind w:firstLine="709"/>
        <w:jc w:val="both"/>
      </w:pPr>
      <w:r w:rsidRPr="00CB71D0">
        <w:t>Интерактивный</w:t>
      </w:r>
      <w:r w:rsidR="00184F0E">
        <w:t xml:space="preserve"> </w:t>
      </w:r>
      <w:r w:rsidRPr="00CB71D0">
        <w:t>элемент</w:t>
      </w:r>
      <w:r w:rsidR="00184F0E">
        <w:t xml:space="preserve"> </w:t>
      </w:r>
      <w:r w:rsidRPr="00CB71D0">
        <w:t>«Задание»</w:t>
      </w:r>
      <w:r w:rsidR="00184F0E">
        <w:t xml:space="preserve"> </w:t>
      </w:r>
      <w:r w:rsidRPr="00CB71D0">
        <w:t>позволяет</w:t>
      </w:r>
      <w:r w:rsidR="00184F0E">
        <w:t xml:space="preserve"> </w:t>
      </w:r>
      <w:r w:rsidRPr="00CB71D0">
        <w:t>преподавателю</w:t>
      </w:r>
      <w:r w:rsidR="00184F0E">
        <w:t xml:space="preserve"> </w:t>
      </w:r>
      <w:r w:rsidRPr="00CB71D0">
        <w:t>поддерживать</w:t>
      </w:r>
      <w:r w:rsidR="00184F0E">
        <w:t xml:space="preserve"> </w:t>
      </w:r>
      <w:r w:rsidRPr="00CB71D0">
        <w:t>обратную</w:t>
      </w:r>
      <w:r w:rsidR="00184F0E">
        <w:t xml:space="preserve"> </w:t>
      </w:r>
      <w:r w:rsidRPr="00CB71D0">
        <w:t>связь</w:t>
      </w:r>
      <w:r w:rsidR="00184F0E">
        <w:t xml:space="preserve"> </w:t>
      </w:r>
      <w:r w:rsidRPr="00CB71D0">
        <w:t>со</w:t>
      </w:r>
      <w:r w:rsidR="00184F0E">
        <w:t xml:space="preserve"> </w:t>
      </w:r>
      <w:r w:rsidRPr="00CB71D0">
        <w:t>студентом</w:t>
      </w:r>
      <w:r w:rsidR="00184F0E">
        <w:t xml:space="preserve"> </w:t>
      </w:r>
      <w:r w:rsidRPr="00CB71D0">
        <w:t>посредством</w:t>
      </w:r>
      <w:r w:rsidR="00184F0E">
        <w:t xml:space="preserve"> </w:t>
      </w:r>
      <w:r w:rsidRPr="00CB71D0">
        <w:t>проверки</w:t>
      </w:r>
      <w:r w:rsidR="00184F0E">
        <w:t xml:space="preserve"> </w:t>
      </w:r>
      <w:r w:rsidRPr="00CB71D0">
        <w:t>задания</w:t>
      </w:r>
      <w:r w:rsidR="00184F0E">
        <w:t xml:space="preserve"> </w:t>
      </w:r>
      <w:r w:rsidRPr="00CB71D0">
        <w:t>(отчетов</w:t>
      </w:r>
      <w:r w:rsidR="00184F0E">
        <w:t xml:space="preserve"> </w:t>
      </w:r>
      <w:r w:rsidRPr="00CB71D0">
        <w:t>о</w:t>
      </w:r>
      <w:r w:rsidR="00184F0E">
        <w:t xml:space="preserve"> </w:t>
      </w:r>
      <w:r w:rsidRPr="00CB71D0">
        <w:t>выполнении</w:t>
      </w:r>
      <w:r w:rsidR="00184F0E">
        <w:t xml:space="preserve"> </w:t>
      </w:r>
      <w:r w:rsidRPr="00CB71D0">
        <w:t>практических</w:t>
      </w:r>
      <w:r w:rsidR="00184F0E">
        <w:t xml:space="preserve"> </w:t>
      </w:r>
      <w:r w:rsidRPr="00CB71D0">
        <w:t>работ,</w:t>
      </w:r>
      <w:r w:rsidR="00184F0E">
        <w:t xml:space="preserve"> </w:t>
      </w:r>
      <w:r w:rsidRPr="00CB71D0">
        <w:t>учебных</w:t>
      </w:r>
      <w:r w:rsidR="00184F0E">
        <w:t xml:space="preserve"> </w:t>
      </w:r>
      <w:r w:rsidRPr="00CB71D0">
        <w:t>исследовательских</w:t>
      </w:r>
      <w:r w:rsidR="00184F0E">
        <w:t xml:space="preserve"> </w:t>
      </w:r>
      <w:r w:rsidRPr="00CB71D0">
        <w:t>проектов)</w:t>
      </w:r>
      <w:r w:rsidR="00184F0E">
        <w:t xml:space="preserve"> </w:t>
      </w:r>
      <w:r w:rsidRPr="00CB71D0">
        <w:t>в</w:t>
      </w:r>
      <w:r w:rsidR="00184F0E">
        <w:t xml:space="preserve"> </w:t>
      </w:r>
      <w:r w:rsidRPr="00CB71D0">
        <w:t>виде</w:t>
      </w:r>
      <w:r w:rsidR="00184F0E">
        <w:t xml:space="preserve"> </w:t>
      </w:r>
      <w:r w:rsidRPr="00CB71D0">
        <w:t>рецензии</w:t>
      </w:r>
      <w:r w:rsidR="00184F0E">
        <w:t xml:space="preserve"> </w:t>
      </w:r>
      <w:r w:rsidRPr="00CB71D0">
        <w:t>или</w:t>
      </w:r>
      <w:r w:rsidR="00184F0E">
        <w:t xml:space="preserve"> </w:t>
      </w:r>
      <w:r w:rsidRPr="00CB71D0">
        <w:t>комментариев,</w:t>
      </w:r>
      <w:r w:rsidR="00184F0E">
        <w:t xml:space="preserve"> </w:t>
      </w:r>
      <w:r w:rsidRPr="00CB71D0">
        <w:t>а</w:t>
      </w:r>
      <w:r w:rsidR="00184F0E">
        <w:t xml:space="preserve"> </w:t>
      </w:r>
      <w:r w:rsidRPr="00CB71D0">
        <w:t>также</w:t>
      </w:r>
      <w:r w:rsidR="00184F0E">
        <w:t xml:space="preserve"> </w:t>
      </w:r>
      <w:r w:rsidRPr="00CB71D0">
        <w:t>обеспечить</w:t>
      </w:r>
      <w:r w:rsidR="00184F0E">
        <w:t xml:space="preserve"> </w:t>
      </w:r>
      <w:r w:rsidRPr="00CB71D0">
        <w:t>индивидуальных</w:t>
      </w:r>
      <w:r w:rsidR="00184F0E">
        <w:t xml:space="preserve"> </w:t>
      </w:r>
      <w:r w:rsidRPr="00CB71D0">
        <w:t>подход</w:t>
      </w:r>
      <w:r w:rsidR="00184F0E">
        <w:t xml:space="preserve"> </w:t>
      </w:r>
      <w:r w:rsidRPr="00CB71D0">
        <w:t>к</w:t>
      </w:r>
      <w:r w:rsidR="00184F0E">
        <w:t xml:space="preserve"> </w:t>
      </w:r>
      <w:r w:rsidRPr="00CB71D0">
        <w:t>обучающимся</w:t>
      </w:r>
      <w:r w:rsidR="00184F0E">
        <w:t xml:space="preserve"> </w:t>
      </w:r>
      <w:r w:rsidRPr="00CB71D0">
        <w:t>с</w:t>
      </w:r>
      <w:r w:rsidR="00184F0E">
        <w:t xml:space="preserve"> </w:t>
      </w:r>
      <w:r w:rsidRPr="00CB71D0">
        <w:t>учетом</w:t>
      </w:r>
      <w:r w:rsidR="00184F0E">
        <w:t xml:space="preserve"> </w:t>
      </w:r>
      <w:r w:rsidRPr="00CB71D0">
        <w:t>их</w:t>
      </w:r>
      <w:r w:rsidR="00184F0E">
        <w:t xml:space="preserve"> </w:t>
      </w:r>
      <w:r w:rsidRPr="00CB71D0">
        <w:t>психофизиологических</w:t>
      </w:r>
      <w:r w:rsidR="00184F0E">
        <w:t xml:space="preserve"> </w:t>
      </w:r>
      <w:r w:rsidRPr="00CB71D0">
        <w:t>особенностей.</w:t>
      </w:r>
      <w:r w:rsidR="00184F0E">
        <w:t xml:space="preserve"> </w:t>
      </w:r>
      <w:r w:rsidRPr="00CB71D0">
        <w:t>Интерактивные</w:t>
      </w:r>
      <w:r w:rsidR="00184F0E">
        <w:t xml:space="preserve"> </w:t>
      </w:r>
      <w:r w:rsidRPr="00CB71D0">
        <w:t>элементы</w:t>
      </w:r>
      <w:r w:rsidR="00184F0E">
        <w:t xml:space="preserve"> </w:t>
      </w:r>
      <w:r w:rsidRPr="00CB71D0">
        <w:t>с</w:t>
      </w:r>
      <w:r w:rsidR="00184F0E">
        <w:t xml:space="preserve"> </w:t>
      </w:r>
      <w:r w:rsidRPr="00CB71D0">
        <w:t>возможностью</w:t>
      </w:r>
      <w:r w:rsidR="00184F0E">
        <w:t xml:space="preserve"> </w:t>
      </w:r>
      <w:r w:rsidRPr="00CB71D0">
        <w:t>обратной</w:t>
      </w:r>
      <w:r w:rsidR="00184F0E">
        <w:t xml:space="preserve"> </w:t>
      </w:r>
      <w:r w:rsidRPr="00CB71D0">
        <w:t>связи</w:t>
      </w:r>
      <w:r w:rsidR="00184F0E">
        <w:t xml:space="preserve"> </w:t>
      </w:r>
      <w:r w:rsidRPr="00CB71D0">
        <w:t>имеют</w:t>
      </w:r>
      <w:r w:rsidR="00184F0E">
        <w:t xml:space="preserve"> </w:t>
      </w:r>
      <w:r w:rsidRPr="00CB71D0">
        <w:t>особое</w:t>
      </w:r>
      <w:r w:rsidR="00184F0E">
        <w:t xml:space="preserve"> </w:t>
      </w:r>
      <w:r w:rsidRPr="00CB71D0">
        <w:t>значение</w:t>
      </w:r>
      <w:r w:rsidR="00184F0E">
        <w:t xml:space="preserve"> </w:t>
      </w:r>
      <w:r w:rsidRPr="00CB71D0">
        <w:t>для</w:t>
      </w:r>
      <w:r w:rsidR="00184F0E">
        <w:t xml:space="preserve"> </w:t>
      </w:r>
      <w:r w:rsidRPr="00CB71D0">
        <w:t>заочной</w:t>
      </w:r>
      <w:r w:rsidR="00184F0E">
        <w:t xml:space="preserve"> </w:t>
      </w:r>
      <w:r w:rsidRPr="00CB71D0">
        <w:t>формы</w:t>
      </w:r>
      <w:r w:rsidR="00184F0E">
        <w:t xml:space="preserve"> </w:t>
      </w:r>
      <w:r w:rsidRPr="00CB71D0">
        <w:t>обучения,</w:t>
      </w:r>
      <w:r w:rsidR="00184F0E">
        <w:t xml:space="preserve"> </w:t>
      </w:r>
      <w:r w:rsidRPr="00CB71D0">
        <w:t>поскольку</w:t>
      </w:r>
      <w:r w:rsidR="00184F0E">
        <w:t xml:space="preserve"> </w:t>
      </w:r>
      <w:r w:rsidRPr="00CB71D0">
        <w:t>позволяют</w:t>
      </w:r>
      <w:r w:rsidR="00184F0E">
        <w:t xml:space="preserve"> </w:t>
      </w:r>
      <w:r w:rsidRPr="00CB71D0">
        <w:t>не</w:t>
      </w:r>
      <w:r w:rsidR="00184F0E">
        <w:t xml:space="preserve"> </w:t>
      </w:r>
      <w:r w:rsidRPr="00CB71D0">
        <w:t>только</w:t>
      </w:r>
      <w:r w:rsidR="00184F0E">
        <w:t xml:space="preserve"> </w:t>
      </w:r>
      <w:r w:rsidRPr="00CB71D0">
        <w:t>контролировать</w:t>
      </w:r>
      <w:r w:rsidR="00184F0E">
        <w:t xml:space="preserve"> </w:t>
      </w:r>
      <w:r w:rsidRPr="00CB71D0">
        <w:t>выполнение</w:t>
      </w:r>
      <w:r w:rsidR="00184F0E">
        <w:t xml:space="preserve"> </w:t>
      </w:r>
      <w:r w:rsidRPr="00CB71D0">
        <w:t>студентом</w:t>
      </w:r>
      <w:r w:rsidR="00184F0E">
        <w:t xml:space="preserve"> </w:t>
      </w:r>
      <w:r w:rsidRPr="00CB71D0">
        <w:t>заданий</w:t>
      </w:r>
      <w:r w:rsidR="00184F0E">
        <w:t xml:space="preserve"> </w:t>
      </w:r>
      <w:r w:rsidRPr="00CB71D0">
        <w:t>(контрольных</w:t>
      </w:r>
      <w:r w:rsidR="00184F0E">
        <w:t xml:space="preserve"> </w:t>
      </w:r>
      <w:r w:rsidRPr="00CB71D0">
        <w:t>работ),</w:t>
      </w:r>
      <w:r w:rsidR="00184F0E">
        <w:t xml:space="preserve"> </w:t>
      </w:r>
      <w:r w:rsidRPr="00CB71D0">
        <w:t>но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мотивировать</w:t>
      </w:r>
      <w:r w:rsidR="00184F0E">
        <w:t xml:space="preserve"> </w:t>
      </w:r>
      <w:r w:rsidRPr="00CB71D0">
        <w:t>его</w:t>
      </w:r>
      <w:r w:rsidR="00184F0E">
        <w:t xml:space="preserve"> </w:t>
      </w:r>
      <w:r w:rsidRPr="00CB71D0">
        <w:t>самопод</w:t>
      </w:r>
      <w:r w:rsidR="00636538">
        <w:t>готовку</w:t>
      </w:r>
      <w:r w:rsidR="00184F0E">
        <w:t xml:space="preserve"> </w:t>
      </w:r>
      <w:r w:rsidR="00636538">
        <w:t>в</w:t>
      </w:r>
      <w:r w:rsidR="00184F0E">
        <w:t xml:space="preserve"> </w:t>
      </w:r>
      <w:r w:rsidR="00636538">
        <w:t>межсессионный</w:t>
      </w:r>
      <w:r w:rsidR="00184F0E">
        <w:t xml:space="preserve"> </w:t>
      </w:r>
      <w:r w:rsidR="00636538">
        <w:t>период.</w:t>
      </w:r>
    </w:p>
    <w:p w14:paraId="34317F03" w14:textId="739C7778" w:rsidR="00CB71D0" w:rsidRPr="00CB71D0" w:rsidRDefault="00CB71D0" w:rsidP="00CB71D0">
      <w:pPr>
        <w:pStyle w:val="Default"/>
        <w:ind w:firstLine="709"/>
        <w:jc w:val="both"/>
      </w:pPr>
      <w:r w:rsidRPr="00CB71D0">
        <w:lastRenderedPageBreak/>
        <w:t>Интерактивный</w:t>
      </w:r>
      <w:r w:rsidR="00184F0E">
        <w:t xml:space="preserve"> </w:t>
      </w:r>
      <w:r w:rsidRPr="00CB71D0">
        <w:t>элемент</w:t>
      </w:r>
      <w:r w:rsidR="00184F0E">
        <w:t xml:space="preserve"> </w:t>
      </w:r>
      <w:r w:rsidRPr="00CB71D0">
        <w:t>«Лекция»</w:t>
      </w:r>
      <w:r w:rsidR="00184F0E">
        <w:t xml:space="preserve"> </w:t>
      </w:r>
      <w:r w:rsidRPr="00CB71D0">
        <w:t>позволяет</w:t>
      </w:r>
      <w:r w:rsidR="00184F0E">
        <w:t xml:space="preserve"> </w:t>
      </w:r>
      <w:r w:rsidRPr="00CB71D0">
        <w:t>повторять</w:t>
      </w:r>
      <w:r w:rsidR="00184F0E">
        <w:t xml:space="preserve"> </w:t>
      </w:r>
      <w:r w:rsidRPr="00CB71D0">
        <w:t>и</w:t>
      </w:r>
      <w:r w:rsidR="00184F0E">
        <w:t xml:space="preserve"> </w:t>
      </w:r>
      <w:r w:rsidRPr="00CB71D0">
        <w:t>закреплять</w:t>
      </w:r>
      <w:r w:rsidR="00184F0E">
        <w:t xml:space="preserve"> </w:t>
      </w:r>
      <w:r w:rsidRPr="00CB71D0">
        <w:t>теоретические</w:t>
      </w:r>
      <w:r w:rsidR="00184F0E">
        <w:t xml:space="preserve"> </w:t>
      </w:r>
      <w:r w:rsidRPr="00CB71D0">
        <w:t>вопросы</w:t>
      </w:r>
      <w:r w:rsidR="00184F0E">
        <w:t xml:space="preserve"> </w:t>
      </w:r>
      <w:r w:rsidRPr="00CB71D0">
        <w:t>курса,</w:t>
      </w:r>
      <w:r w:rsidR="00184F0E">
        <w:t xml:space="preserve"> </w:t>
      </w:r>
      <w:r w:rsidRPr="00CB71D0">
        <w:t>выстраивать</w:t>
      </w:r>
      <w:r w:rsidR="00184F0E">
        <w:t xml:space="preserve"> </w:t>
      </w:r>
      <w:r w:rsidRPr="00CB71D0">
        <w:t>обратную</w:t>
      </w:r>
      <w:r w:rsidR="00184F0E">
        <w:t xml:space="preserve"> </w:t>
      </w:r>
      <w:r w:rsidRPr="00CB71D0">
        <w:t>связь</w:t>
      </w:r>
      <w:r w:rsidR="00184F0E">
        <w:t xml:space="preserve"> </w:t>
      </w:r>
      <w:r w:rsidRPr="00CB71D0">
        <w:t>с</w:t>
      </w:r>
      <w:r w:rsidR="00184F0E">
        <w:t xml:space="preserve"> </w:t>
      </w:r>
      <w:r w:rsidRPr="00CB71D0">
        <w:t>педагогом,</w:t>
      </w:r>
      <w:r w:rsidR="00184F0E">
        <w:t xml:space="preserve"> </w:t>
      </w:r>
      <w:r w:rsidRPr="00CB71D0">
        <w:t>путем</w:t>
      </w:r>
      <w:r w:rsidR="00184F0E">
        <w:t xml:space="preserve"> </w:t>
      </w:r>
      <w:r w:rsidRPr="00CB71D0">
        <w:t>выполнения</w:t>
      </w:r>
      <w:r w:rsidR="00184F0E">
        <w:t xml:space="preserve"> </w:t>
      </w:r>
      <w:r w:rsidRPr="00CB71D0">
        <w:t>включенных</w:t>
      </w:r>
      <w:r w:rsidR="00184F0E">
        <w:t xml:space="preserve"> </w:t>
      </w:r>
      <w:r w:rsidRPr="00CB71D0">
        <w:t>т</w:t>
      </w:r>
      <w:r w:rsidR="00636538">
        <w:t>естовых</w:t>
      </w:r>
      <w:r w:rsidR="00184F0E">
        <w:t xml:space="preserve"> </w:t>
      </w:r>
      <w:r w:rsidR="00636538">
        <w:t>и</w:t>
      </w:r>
      <w:r w:rsidR="00184F0E">
        <w:t xml:space="preserve"> </w:t>
      </w:r>
      <w:r w:rsidR="00636538">
        <w:t>практических</w:t>
      </w:r>
      <w:r w:rsidR="00184F0E">
        <w:t xml:space="preserve"> </w:t>
      </w:r>
      <w:r w:rsidR="00636538">
        <w:t>заданий.</w:t>
      </w:r>
    </w:p>
    <w:p w14:paraId="69E2655D" w14:textId="5ED3D850" w:rsidR="00CB71D0" w:rsidRPr="00CB71D0" w:rsidRDefault="00CB71D0" w:rsidP="00CB71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1D0">
        <w:rPr>
          <w:rFonts w:ascii="Times New Roman" w:hAnsi="Times New Roman" w:cs="Times New Roman"/>
          <w:sz w:val="24"/>
          <w:szCs w:val="24"/>
        </w:rPr>
        <w:t>Использование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интерактивных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элементов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«Лекция»,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«Задание»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«Тест»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также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обеспечивает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фиксацию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хода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процесса,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результатов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текущей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промежуточной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успеваемости,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обучающихся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по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CB71D0">
        <w:rPr>
          <w:rFonts w:ascii="Times New Roman" w:hAnsi="Times New Roman" w:cs="Times New Roman"/>
          <w:sz w:val="24"/>
          <w:szCs w:val="24"/>
        </w:rPr>
        <w:t>дисциплине.</w:t>
      </w:r>
    </w:p>
    <w:p w14:paraId="2D57815F" w14:textId="77777777" w:rsidR="00CB71D0" w:rsidRDefault="00CB71D0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10AD229" w14:textId="12D1613A" w:rsidR="0082725A" w:rsidRPr="00636538" w:rsidRDefault="0082725A" w:rsidP="005431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самостоятельной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работы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2E3F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</w:p>
    <w:p w14:paraId="4B63D2F9" w14:textId="712ED38F" w:rsidR="00CB71D0" w:rsidRPr="00636538" w:rsidRDefault="00CB71D0" w:rsidP="00CB71D0">
      <w:pPr>
        <w:pStyle w:val="Default"/>
      </w:pPr>
      <w:r w:rsidRPr="00636538">
        <w:rPr>
          <w:b/>
          <w:bCs/>
        </w:rPr>
        <w:t>6.1.</w:t>
      </w:r>
      <w:r w:rsidR="00184F0E">
        <w:rPr>
          <w:b/>
          <w:bCs/>
        </w:rPr>
        <w:t xml:space="preserve"> </w:t>
      </w:r>
      <w:r w:rsidRPr="00636538">
        <w:rPr>
          <w:b/>
          <w:bCs/>
        </w:rPr>
        <w:t>Перечень</w:t>
      </w:r>
      <w:r w:rsidR="00184F0E">
        <w:rPr>
          <w:b/>
          <w:bCs/>
        </w:rPr>
        <w:t xml:space="preserve"> </w:t>
      </w:r>
      <w:r w:rsidRPr="00636538">
        <w:rPr>
          <w:b/>
          <w:bCs/>
        </w:rPr>
        <w:t>учебно-методического</w:t>
      </w:r>
      <w:r w:rsidR="00184F0E">
        <w:rPr>
          <w:b/>
          <w:bCs/>
        </w:rPr>
        <w:t xml:space="preserve"> </w:t>
      </w:r>
      <w:r w:rsidRPr="00636538">
        <w:rPr>
          <w:b/>
          <w:bCs/>
        </w:rPr>
        <w:t>обеспечения</w:t>
      </w:r>
      <w:r w:rsidR="00184F0E">
        <w:rPr>
          <w:b/>
          <w:bCs/>
        </w:rPr>
        <w:t xml:space="preserve"> </w:t>
      </w:r>
      <w:r w:rsidRPr="00636538">
        <w:rPr>
          <w:b/>
          <w:bCs/>
        </w:rPr>
        <w:t>для</w:t>
      </w:r>
      <w:r w:rsidR="00184F0E">
        <w:rPr>
          <w:b/>
          <w:bCs/>
        </w:rPr>
        <w:t xml:space="preserve"> </w:t>
      </w:r>
      <w:r w:rsidRPr="00636538">
        <w:rPr>
          <w:b/>
          <w:bCs/>
        </w:rPr>
        <w:t>сам</w:t>
      </w:r>
      <w:r w:rsidR="00636538" w:rsidRPr="00636538">
        <w:rPr>
          <w:b/>
          <w:bCs/>
        </w:rPr>
        <w:t>остоятельной</w:t>
      </w:r>
      <w:r w:rsidR="00184F0E">
        <w:rPr>
          <w:b/>
          <w:bCs/>
        </w:rPr>
        <w:t xml:space="preserve"> </w:t>
      </w:r>
      <w:r w:rsidR="00636538" w:rsidRPr="00636538">
        <w:rPr>
          <w:b/>
          <w:bCs/>
        </w:rPr>
        <w:t>работы</w:t>
      </w:r>
      <w:r w:rsidR="00184F0E">
        <w:rPr>
          <w:b/>
          <w:bCs/>
        </w:rPr>
        <w:t xml:space="preserve"> </w:t>
      </w:r>
      <w:r w:rsidR="00636538" w:rsidRPr="00636538">
        <w:rPr>
          <w:b/>
          <w:bCs/>
        </w:rPr>
        <w:t>обучающихся</w:t>
      </w:r>
    </w:p>
    <w:p w14:paraId="4FA18288" w14:textId="48D1DE34" w:rsidR="00CB71D0" w:rsidRPr="00636538" w:rsidRDefault="00CB71D0" w:rsidP="00CB71D0">
      <w:pPr>
        <w:pStyle w:val="Default"/>
        <w:ind w:firstLine="709"/>
        <w:jc w:val="both"/>
      </w:pPr>
      <w:r w:rsidRPr="00636538">
        <w:t>Материалы</w:t>
      </w:r>
      <w:r w:rsidR="00184F0E">
        <w:t xml:space="preserve"> </w:t>
      </w:r>
      <w:r w:rsidRPr="00636538">
        <w:t>для</w:t>
      </w:r>
      <w:r w:rsidR="00184F0E">
        <w:t xml:space="preserve"> </w:t>
      </w:r>
      <w:r w:rsidRPr="00636538">
        <w:t>организации</w:t>
      </w:r>
      <w:r w:rsidR="00184F0E">
        <w:t xml:space="preserve"> </w:t>
      </w:r>
      <w:r w:rsidRPr="00636538">
        <w:t>самостоятельной</w:t>
      </w:r>
      <w:r w:rsidR="00184F0E">
        <w:t xml:space="preserve"> </w:t>
      </w:r>
      <w:r w:rsidRPr="00636538">
        <w:t>работы</w:t>
      </w:r>
      <w:r w:rsidR="00184F0E">
        <w:t xml:space="preserve"> </w:t>
      </w:r>
      <w:r w:rsidRPr="00636538">
        <w:t>обучающихся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данной</w:t>
      </w:r>
      <w:r w:rsidR="00184F0E">
        <w:t xml:space="preserve"> </w:t>
      </w:r>
      <w:r w:rsidRPr="00636538">
        <w:t>дисциплине</w:t>
      </w:r>
      <w:r w:rsidR="00184F0E">
        <w:t xml:space="preserve"> </w:t>
      </w:r>
      <w:r w:rsidRPr="00636538">
        <w:t>размещены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«Электронной</w:t>
      </w:r>
      <w:r w:rsidR="00184F0E">
        <w:t xml:space="preserve"> </w:t>
      </w:r>
      <w:r w:rsidRPr="00636538">
        <w:t>образовательной</w:t>
      </w:r>
      <w:r w:rsidR="00184F0E">
        <w:t xml:space="preserve"> </w:t>
      </w:r>
      <w:r w:rsidRPr="00636538">
        <w:t>среде»</w:t>
      </w:r>
      <w:r w:rsidR="00184F0E">
        <w:t xml:space="preserve"> </w:t>
      </w:r>
      <w:r w:rsidRPr="00636538">
        <w:t>(htt</w:t>
      </w:r>
      <w:r w:rsidR="00636538" w:rsidRPr="00636538">
        <w:t>p://edu.kemguki.ru)</w:t>
      </w:r>
      <w:r w:rsidR="00184F0E">
        <w:t xml:space="preserve"> </w:t>
      </w:r>
      <w:r w:rsidR="00636538" w:rsidRPr="00636538">
        <w:t>и</w:t>
      </w:r>
      <w:r w:rsidR="00184F0E">
        <w:t xml:space="preserve"> </w:t>
      </w:r>
      <w:r w:rsidR="00636538" w:rsidRPr="00636538">
        <w:t>включают:</w:t>
      </w:r>
    </w:p>
    <w:p w14:paraId="021980B7" w14:textId="4120DFF1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Организационные</w:t>
      </w:r>
      <w:r w:rsidR="00184F0E">
        <w:rPr>
          <w:i/>
          <w:iCs/>
        </w:rPr>
        <w:t xml:space="preserve"> </w:t>
      </w:r>
      <w:r w:rsidRPr="00636538">
        <w:rPr>
          <w:i/>
          <w:iCs/>
        </w:rPr>
        <w:t>ресурсы</w:t>
      </w:r>
    </w:p>
    <w:p w14:paraId="276B8FC6" w14:textId="33B8C8EC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Тематический</w:t>
      </w:r>
      <w:r w:rsidR="00184F0E">
        <w:t xml:space="preserve"> </w:t>
      </w:r>
      <w:r w:rsidRPr="00636538">
        <w:t>план</w:t>
      </w:r>
      <w:r w:rsidR="00184F0E">
        <w:t xml:space="preserve"> </w:t>
      </w:r>
      <w:r w:rsidRPr="00636538">
        <w:t>дисциплины</w:t>
      </w:r>
      <w:r w:rsidR="00184F0E">
        <w:t xml:space="preserve"> </w:t>
      </w:r>
      <w:r w:rsidRPr="00636538">
        <w:t>для</w:t>
      </w:r>
      <w:r w:rsidR="00184F0E">
        <w:t xml:space="preserve"> </w:t>
      </w:r>
      <w:r w:rsidRPr="00636538">
        <w:t>о</w:t>
      </w:r>
      <w:r w:rsidR="00636538" w:rsidRPr="00636538">
        <w:t>бучающихся</w:t>
      </w:r>
      <w:r w:rsidR="00184F0E">
        <w:t xml:space="preserve"> </w:t>
      </w:r>
      <w:r w:rsidR="00636538" w:rsidRPr="00636538">
        <w:t>очной</w:t>
      </w:r>
      <w:r w:rsidR="00184F0E">
        <w:t xml:space="preserve"> </w:t>
      </w:r>
      <w:r w:rsidR="00636538" w:rsidRPr="00636538">
        <w:t>формы</w:t>
      </w:r>
      <w:r w:rsidR="00184F0E">
        <w:t xml:space="preserve"> </w:t>
      </w:r>
      <w:r w:rsidR="00636538" w:rsidRPr="00636538">
        <w:t>обучения</w:t>
      </w:r>
    </w:p>
    <w:p w14:paraId="6477679C" w14:textId="16F9C378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Тематический</w:t>
      </w:r>
      <w:r w:rsidR="00184F0E">
        <w:t xml:space="preserve"> </w:t>
      </w:r>
      <w:r w:rsidRPr="00636538">
        <w:t>план</w:t>
      </w:r>
      <w:r w:rsidR="00184F0E">
        <w:t xml:space="preserve"> </w:t>
      </w:r>
      <w:r w:rsidRPr="00636538">
        <w:t>дисциплины</w:t>
      </w:r>
      <w:r w:rsidR="00184F0E">
        <w:t xml:space="preserve"> </w:t>
      </w:r>
      <w:r w:rsidRPr="00636538">
        <w:t>для</w:t>
      </w:r>
      <w:r w:rsidR="00184F0E">
        <w:t xml:space="preserve"> </w:t>
      </w:r>
      <w:r w:rsidRPr="00636538">
        <w:t>обу</w:t>
      </w:r>
      <w:r w:rsidR="00636538" w:rsidRPr="00636538">
        <w:t>чающихся</w:t>
      </w:r>
      <w:r w:rsidR="00184F0E">
        <w:t xml:space="preserve"> </w:t>
      </w:r>
      <w:r w:rsidR="00636538" w:rsidRPr="00636538">
        <w:t>заочной</w:t>
      </w:r>
      <w:r w:rsidR="00184F0E">
        <w:t xml:space="preserve"> </w:t>
      </w:r>
      <w:r w:rsidR="00636538" w:rsidRPr="00636538">
        <w:t>формы</w:t>
      </w:r>
      <w:r w:rsidR="00184F0E">
        <w:t xml:space="preserve"> </w:t>
      </w:r>
      <w:r w:rsidR="00636538" w:rsidRPr="00636538">
        <w:t>обучения</w:t>
      </w:r>
    </w:p>
    <w:p w14:paraId="53CEC3DB" w14:textId="731745FB" w:rsidR="00CB71D0" w:rsidRPr="00636538" w:rsidRDefault="00CB71D0" w:rsidP="00CB71D0">
      <w:pPr>
        <w:pStyle w:val="Default"/>
        <w:ind w:firstLine="709"/>
        <w:jc w:val="both"/>
      </w:pPr>
      <w:r w:rsidRPr="00636538">
        <w:rPr>
          <w:i/>
          <w:iCs/>
        </w:rPr>
        <w:t>Учебно-практические</w:t>
      </w:r>
      <w:r w:rsidR="00184F0E">
        <w:rPr>
          <w:i/>
          <w:iCs/>
        </w:rPr>
        <w:t xml:space="preserve"> </w:t>
      </w:r>
      <w:r w:rsidR="00636538" w:rsidRPr="00636538">
        <w:rPr>
          <w:i/>
          <w:iCs/>
        </w:rPr>
        <w:t>ресурсы</w:t>
      </w:r>
    </w:p>
    <w:p w14:paraId="3E3C8FE3" w14:textId="46B84EF0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Описан</w:t>
      </w:r>
      <w:r w:rsidR="00636538" w:rsidRPr="00636538">
        <w:t>ия</w:t>
      </w:r>
      <w:r w:rsidR="00184F0E">
        <w:t xml:space="preserve"> </w:t>
      </w:r>
      <w:r w:rsidR="00636538" w:rsidRPr="00636538">
        <w:t>практических</w:t>
      </w:r>
      <w:r w:rsidR="00184F0E">
        <w:t xml:space="preserve"> </w:t>
      </w:r>
      <w:r w:rsidR="00636538" w:rsidRPr="00636538">
        <w:t>заданий</w:t>
      </w:r>
      <w:r w:rsidR="00184F0E">
        <w:t xml:space="preserve"> </w:t>
      </w:r>
      <w:r w:rsidR="00636538" w:rsidRPr="00636538">
        <w:t>и</w:t>
      </w:r>
      <w:r w:rsidR="00184F0E">
        <w:t xml:space="preserve"> </w:t>
      </w:r>
      <w:r w:rsidR="00636538" w:rsidRPr="00636538">
        <w:t>работ</w:t>
      </w:r>
    </w:p>
    <w:p w14:paraId="3468BD73" w14:textId="06DB750B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Учебно-методические</w:t>
      </w:r>
      <w:r w:rsidR="00184F0E">
        <w:rPr>
          <w:i/>
          <w:iCs/>
        </w:rPr>
        <w:t xml:space="preserve"> </w:t>
      </w:r>
      <w:r w:rsidRPr="00636538">
        <w:rPr>
          <w:i/>
          <w:iCs/>
        </w:rPr>
        <w:t>ресурсы</w:t>
      </w:r>
    </w:p>
    <w:p w14:paraId="3138B148" w14:textId="211AAC93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Методические</w:t>
      </w:r>
      <w:r w:rsidR="00184F0E">
        <w:t xml:space="preserve"> </w:t>
      </w:r>
      <w:r w:rsidRPr="00636538">
        <w:t>указания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под</w:t>
      </w:r>
      <w:r w:rsidR="00636538" w:rsidRPr="00636538">
        <w:t>готовке</w:t>
      </w:r>
      <w:r w:rsidR="00184F0E">
        <w:t xml:space="preserve"> </w:t>
      </w:r>
      <w:r w:rsidR="00636538" w:rsidRPr="00636538">
        <w:t>к</w:t>
      </w:r>
      <w:r w:rsidR="00184F0E">
        <w:t xml:space="preserve"> </w:t>
      </w:r>
      <w:r w:rsidR="00636538" w:rsidRPr="00636538">
        <w:t>практическим</w:t>
      </w:r>
      <w:r w:rsidR="00184F0E">
        <w:t xml:space="preserve"> </w:t>
      </w:r>
      <w:r w:rsidR="00636538" w:rsidRPr="00636538">
        <w:t>занятиям</w:t>
      </w:r>
    </w:p>
    <w:p w14:paraId="66F5DC17" w14:textId="4C4DA27E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Методические</w:t>
      </w:r>
      <w:r w:rsidR="00184F0E">
        <w:t xml:space="preserve"> </w:t>
      </w:r>
      <w:r w:rsidRPr="00636538">
        <w:t>рекомендации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раз</w:t>
      </w:r>
      <w:r w:rsidR="00636538" w:rsidRPr="00636538">
        <w:t>работке</w:t>
      </w:r>
      <w:r w:rsidR="00184F0E">
        <w:t xml:space="preserve"> </w:t>
      </w:r>
      <w:r w:rsidR="00636538" w:rsidRPr="00636538">
        <w:t>электронной</w:t>
      </w:r>
      <w:r w:rsidR="00184F0E">
        <w:t xml:space="preserve"> </w:t>
      </w:r>
      <w:r w:rsidR="00636538" w:rsidRPr="00636538">
        <w:t>презентации</w:t>
      </w:r>
    </w:p>
    <w:p w14:paraId="01093C65" w14:textId="0D5AF0E6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Методические</w:t>
      </w:r>
      <w:r w:rsidR="00184F0E">
        <w:t xml:space="preserve"> </w:t>
      </w:r>
      <w:r w:rsidRPr="00636538">
        <w:t>указания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организации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провед</w:t>
      </w:r>
      <w:r w:rsidR="00636538" w:rsidRPr="00636538">
        <w:t>ению</w:t>
      </w:r>
      <w:r w:rsidR="00184F0E">
        <w:t xml:space="preserve"> </w:t>
      </w:r>
      <w:r w:rsidR="00636538" w:rsidRPr="00636538">
        <w:t>дискуссии</w:t>
      </w:r>
    </w:p>
    <w:p w14:paraId="5A5EA098" w14:textId="15539DCD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Методические</w:t>
      </w:r>
      <w:r w:rsidR="00184F0E">
        <w:t xml:space="preserve"> </w:t>
      </w:r>
      <w:r w:rsidRPr="00636538">
        <w:t>указания</w:t>
      </w:r>
      <w:r w:rsidR="00184F0E">
        <w:t xml:space="preserve"> </w:t>
      </w:r>
      <w:r w:rsidRPr="00636538">
        <w:t>для</w:t>
      </w:r>
      <w:r w:rsidR="00184F0E">
        <w:t xml:space="preserve"> </w:t>
      </w:r>
      <w:r w:rsidRPr="00636538">
        <w:t>обучающихся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вы</w:t>
      </w:r>
      <w:r w:rsidR="00636538" w:rsidRPr="00636538">
        <w:t>полнению</w:t>
      </w:r>
      <w:r w:rsidR="00184F0E">
        <w:t xml:space="preserve"> </w:t>
      </w:r>
      <w:r w:rsidR="00636538" w:rsidRPr="00636538">
        <w:t>самостоятельной</w:t>
      </w:r>
      <w:r w:rsidR="00184F0E">
        <w:t xml:space="preserve"> </w:t>
      </w:r>
      <w:r w:rsidR="00636538" w:rsidRPr="00636538">
        <w:t>работы</w:t>
      </w:r>
    </w:p>
    <w:p w14:paraId="7B43C002" w14:textId="07DE6629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Учебно-наглядные</w:t>
      </w:r>
      <w:r w:rsidR="00184F0E">
        <w:rPr>
          <w:i/>
          <w:iCs/>
        </w:rPr>
        <w:t xml:space="preserve"> </w:t>
      </w:r>
      <w:r w:rsidRPr="00636538">
        <w:rPr>
          <w:i/>
          <w:iCs/>
        </w:rPr>
        <w:t>ресурсы</w:t>
      </w:r>
    </w:p>
    <w:p w14:paraId="7129FB65" w14:textId="7C8D2275" w:rsidR="00CB71D0" w:rsidRPr="00636538" w:rsidRDefault="00636538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Электронные</w:t>
      </w:r>
      <w:r w:rsidR="00184F0E">
        <w:t xml:space="preserve"> </w:t>
      </w:r>
      <w:r w:rsidRPr="00636538">
        <w:t>презентации</w:t>
      </w:r>
    </w:p>
    <w:p w14:paraId="729E3678" w14:textId="576D561B" w:rsidR="00CB71D0" w:rsidRPr="00636538" w:rsidRDefault="00CB71D0" w:rsidP="00CB71D0">
      <w:pPr>
        <w:pStyle w:val="Default"/>
        <w:ind w:firstLine="709"/>
        <w:jc w:val="both"/>
      </w:pPr>
      <w:r w:rsidRPr="00636538">
        <w:rPr>
          <w:i/>
          <w:iCs/>
        </w:rPr>
        <w:t>У</w:t>
      </w:r>
      <w:r w:rsidR="00636538" w:rsidRPr="00636538">
        <w:rPr>
          <w:i/>
          <w:iCs/>
        </w:rPr>
        <w:t>чебно-библиографические</w:t>
      </w:r>
      <w:r w:rsidR="00184F0E">
        <w:rPr>
          <w:i/>
          <w:iCs/>
        </w:rPr>
        <w:t xml:space="preserve"> </w:t>
      </w:r>
      <w:r w:rsidR="00636538" w:rsidRPr="00636538">
        <w:rPr>
          <w:i/>
          <w:iCs/>
        </w:rPr>
        <w:t>ресурсы</w:t>
      </w:r>
    </w:p>
    <w:p w14:paraId="3A9C7F46" w14:textId="5F2FD17E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="00636538" w:rsidRPr="00636538">
        <w:t>Список</w:t>
      </w:r>
      <w:r w:rsidR="00184F0E">
        <w:t xml:space="preserve"> </w:t>
      </w:r>
      <w:r w:rsidR="00636538" w:rsidRPr="00636538">
        <w:t>рекомендуемой</w:t>
      </w:r>
      <w:r w:rsidR="00184F0E">
        <w:t xml:space="preserve"> </w:t>
      </w:r>
      <w:r w:rsidR="00636538" w:rsidRPr="00636538">
        <w:t>литературы</w:t>
      </w:r>
    </w:p>
    <w:p w14:paraId="20CB66A4" w14:textId="1E8D03D0" w:rsidR="00CB71D0" w:rsidRPr="00636538" w:rsidRDefault="00636538" w:rsidP="00CB71D0">
      <w:pPr>
        <w:pStyle w:val="Default"/>
        <w:ind w:firstLine="709"/>
        <w:jc w:val="both"/>
      </w:pPr>
      <w:r w:rsidRPr="00636538">
        <w:rPr>
          <w:i/>
          <w:iCs/>
        </w:rPr>
        <w:t>Фонд</w:t>
      </w:r>
      <w:r w:rsidR="00184F0E">
        <w:rPr>
          <w:i/>
          <w:iCs/>
        </w:rPr>
        <w:t xml:space="preserve"> </w:t>
      </w:r>
      <w:r w:rsidRPr="00636538">
        <w:rPr>
          <w:i/>
          <w:iCs/>
        </w:rPr>
        <w:t>оценочных</w:t>
      </w:r>
      <w:r w:rsidR="00184F0E">
        <w:rPr>
          <w:i/>
          <w:iCs/>
        </w:rPr>
        <w:t xml:space="preserve"> </w:t>
      </w:r>
      <w:r w:rsidRPr="00636538">
        <w:rPr>
          <w:i/>
          <w:iCs/>
        </w:rPr>
        <w:t>средств</w:t>
      </w:r>
    </w:p>
    <w:p w14:paraId="362D5C9F" w14:textId="0F8B3062" w:rsidR="00CB71D0" w:rsidRPr="00636538" w:rsidRDefault="00CB71D0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Контрольные</w:t>
      </w:r>
      <w:r w:rsidR="00184F0E">
        <w:t xml:space="preserve"> </w:t>
      </w:r>
      <w:r w:rsidRPr="00636538">
        <w:t>во</w:t>
      </w:r>
      <w:r w:rsidR="00636538" w:rsidRPr="00636538">
        <w:t>просы</w:t>
      </w:r>
      <w:r w:rsidR="00184F0E">
        <w:t xml:space="preserve"> </w:t>
      </w:r>
      <w:r w:rsidR="00636538" w:rsidRPr="00636538">
        <w:t>по</w:t>
      </w:r>
      <w:r w:rsidR="00184F0E">
        <w:t xml:space="preserve"> </w:t>
      </w:r>
      <w:r w:rsidR="00636538" w:rsidRPr="00636538">
        <w:t>разделам</w:t>
      </w:r>
      <w:r w:rsidR="00184F0E">
        <w:t xml:space="preserve"> </w:t>
      </w:r>
      <w:r w:rsidR="00636538" w:rsidRPr="00636538">
        <w:t>дисциплины</w:t>
      </w:r>
    </w:p>
    <w:p w14:paraId="05471EB3" w14:textId="4E7F48E2" w:rsidR="00CB71D0" w:rsidRPr="00636538" w:rsidRDefault="00636538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Вопросы</w:t>
      </w:r>
      <w:r w:rsidR="00184F0E">
        <w:t xml:space="preserve"> </w:t>
      </w:r>
      <w:r w:rsidRPr="00636538">
        <w:t>к</w:t>
      </w:r>
      <w:r w:rsidR="00184F0E">
        <w:t xml:space="preserve"> </w:t>
      </w:r>
      <w:r w:rsidRPr="00636538">
        <w:t>зачету</w:t>
      </w:r>
    </w:p>
    <w:p w14:paraId="147171D3" w14:textId="3E76F7AB" w:rsidR="00CB71D0" w:rsidRPr="00636538" w:rsidRDefault="00636538" w:rsidP="00CB71D0">
      <w:pPr>
        <w:pStyle w:val="Default"/>
        <w:ind w:firstLine="709"/>
        <w:jc w:val="both"/>
      </w:pPr>
      <w:r w:rsidRPr="00636538">
        <w:t>•</w:t>
      </w:r>
      <w:r w:rsidR="00184F0E">
        <w:t xml:space="preserve"> </w:t>
      </w:r>
      <w:r w:rsidRPr="00636538">
        <w:t>Тесты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разделам</w:t>
      </w:r>
    </w:p>
    <w:p w14:paraId="2EC45966" w14:textId="3EBBC197" w:rsidR="0082725A" w:rsidRPr="00FA123F" w:rsidRDefault="0082725A" w:rsidP="005431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рефератов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1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курсу</w:t>
      </w:r>
    </w:p>
    <w:p w14:paraId="5AD2C7E7" w14:textId="151A47EC" w:rsidR="00664E43" w:rsidRPr="00664E43" w:rsidRDefault="00664E43" w:rsidP="00664E43">
      <w:pPr>
        <w:pStyle w:val="a3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Управление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системе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менеджмента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организации.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как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объект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(специфика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человеческих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ресурсов).</w:t>
      </w:r>
    </w:p>
    <w:p w14:paraId="634BDA82" w14:textId="274D7B3B" w:rsidR="00664E43" w:rsidRPr="00664E43" w:rsidRDefault="00664E43" w:rsidP="00664E43">
      <w:pPr>
        <w:pStyle w:val="a3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Принципы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персоналом.</w:t>
      </w:r>
    </w:p>
    <w:p w14:paraId="700A9526" w14:textId="004EA72F" w:rsidR="00664E43" w:rsidRPr="00664E43" w:rsidRDefault="00664E43" w:rsidP="00664E43">
      <w:pPr>
        <w:pStyle w:val="a3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Эволюция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концепций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персоналом.</w:t>
      </w:r>
    </w:p>
    <w:p w14:paraId="6108D088" w14:textId="148350B6" w:rsidR="00664E43" w:rsidRPr="00664E43" w:rsidRDefault="00664E43" w:rsidP="00664E43">
      <w:pPr>
        <w:pStyle w:val="a3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Понятие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структура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системы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персоналом.</w:t>
      </w:r>
    </w:p>
    <w:p w14:paraId="16899534" w14:textId="654CE2C3" w:rsidR="00670D52" w:rsidRPr="003F0C9A" w:rsidRDefault="00664E43" w:rsidP="00664E43">
      <w:pPr>
        <w:pStyle w:val="a3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5.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Внешняя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внутренняя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среда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системы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персоналом.</w:t>
      </w:r>
    </w:p>
    <w:p w14:paraId="372D9D6B" w14:textId="19C6E18E" w:rsidR="005E3E45" w:rsidRPr="00071CB4" w:rsidRDefault="00071CB4" w:rsidP="005E3E4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6.1.2.</w:t>
      </w:r>
      <w:r w:rsidR="00184F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Примерная</w:t>
      </w:r>
      <w:r w:rsidR="00184F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тематика</w:t>
      </w:r>
      <w:r w:rsidR="00184F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практических</w:t>
      </w:r>
      <w:r w:rsidR="00184F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работ</w:t>
      </w:r>
    </w:p>
    <w:p w14:paraId="4C500E3A" w14:textId="4044E923" w:rsidR="00664E43" w:rsidRPr="00664E43" w:rsidRDefault="00892C29" w:rsidP="00666AD3">
      <w:pPr>
        <w:pStyle w:val="a3"/>
        <w:spacing w:after="0" w:line="240" w:lineRule="auto"/>
        <w:ind w:left="851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1.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Система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современной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организации</w:t>
      </w:r>
    </w:p>
    <w:p w14:paraId="363EAFF9" w14:textId="16DA8BAA" w:rsidR="00664E43" w:rsidRPr="00664E43" w:rsidRDefault="00892C29" w:rsidP="00666AD3">
      <w:pPr>
        <w:pStyle w:val="a3"/>
        <w:spacing w:after="0" w:line="240" w:lineRule="auto"/>
        <w:ind w:left="851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подбора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персонала</w:t>
      </w:r>
    </w:p>
    <w:p w14:paraId="37692581" w14:textId="0C392F4F" w:rsidR="00071CB4" w:rsidRDefault="00892C29" w:rsidP="00666AD3">
      <w:pPr>
        <w:pStyle w:val="a3"/>
        <w:spacing w:after="0" w:line="240" w:lineRule="auto"/>
        <w:ind w:left="851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3.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Адаптация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работника.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Введение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должность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64E43" w:rsidRPr="00664E43">
        <w:rPr>
          <w:rFonts w:ascii="Times New Roman" w:eastAsia="Times New Roman" w:hAnsi="Times New Roman"/>
          <w:bCs/>
          <w:sz w:val="24"/>
          <w:szCs w:val="24"/>
          <w:lang w:eastAsia="ru-RU"/>
        </w:rPr>
        <w:t>мотивация</w:t>
      </w:r>
    </w:p>
    <w:p w14:paraId="011E4AAE" w14:textId="2855F0C3" w:rsidR="00892C29" w:rsidRPr="00892C29" w:rsidRDefault="00892C29" w:rsidP="00666AD3">
      <w:pPr>
        <w:pStyle w:val="a3"/>
        <w:spacing w:after="0" w:line="240" w:lineRule="auto"/>
        <w:ind w:left="851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Обучение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персонала</w:t>
      </w:r>
    </w:p>
    <w:p w14:paraId="0223AD43" w14:textId="104E0880" w:rsidR="00892C29" w:rsidRPr="00892C29" w:rsidRDefault="00892C29" w:rsidP="00666AD3">
      <w:pPr>
        <w:pStyle w:val="a3"/>
        <w:spacing w:after="0" w:line="240" w:lineRule="auto"/>
        <w:ind w:left="851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5.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Процесс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оплатой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работника</w:t>
      </w:r>
    </w:p>
    <w:p w14:paraId="23C03C11" w14:textId="06BF3C4F" w:rsidR="00892C29" w:rsidRDefault="00892C29" w:rsidP="00666AD3">
      <w:pPr>
        <w:pStyle w:val="a3"/>
        <w:spacing w:after="0" w:line="240" w:lineRule="auto"/>
        <w:ind w:left="851" w:hanging="142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6.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Оценка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эффективности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управления</w:t>
      </w:r>
      <w:r w:rsidR="00184F0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92C29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персоналом</w:t>
      </w:r>
    </w:p>
    <w:p w14:paraId="75725D43" w14:textId="18014F5B" w:rsidR="0082725A" w:rsidRPr="00636538" w:rsidRDefault="00636538" w:rsidP="00071C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6.2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указания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2725A" w:rsidRPr="0063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обучающихся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по</w:t>
      </w:r>
      <w:r w:rsidR="00184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организации</w:t>
      </w:r>
      <w:r w:rsidR="00184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самостоятельной</w:t>
      </w:r>
      <w:r w:rsidR="00184F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1CB4" w:rsidRPr="00636538">
        <w:rPr>
          <w:rFonts w:ascii="Times New Roman" w:hAnsi="Times New Roman" w:cs="Times New Roman"/>
          <w:b/>
          <w:bCs/>
          <w:sz w:val="24"/>
          <w:szCs w:val="24"/>
        </w:rPr>
        <w:t>работы</w:t>
      </w:r>
    </w:p>
    <w:p w14:paraId="3F70DB1C" w14:textId="674F6982" w:rsidR="00071CB4" w:rsidRPr="00636538" w:rsidRDefault="00071CB4" w:rsidP="00071CB4">
      <w:pPr>
        <w:pStyle w:val="Default"/>
        <w:ind w:firstLine="709"/>
        <w:jc w:val="both"/>
      </w:pPr>
      <w:r w:rsidRPr="00636538">
        <w:t>Самостоятельная</w:t>
      </w:r>
      <w:r w:rsidR="00184F0E">
        <w:t xml:space="preserve"> </w:t>
      </w:r>
      <w:r w:rsidRPr="00636538">
        <w:t>работа</w:t>
      </w:r>
      <w:r w:rsidR="00184F0E">
        <w:t xml:space="preserve"> </w:t>
      </w:r>
      <w:r w:rsidRPr="00636538">
        <w:t>обучающихся</w:t>
      </w:r>
      <w:r w:rsidR="00184F0E">
        <w:t xml:space="preserve"> </w:t>
      </w:r>
      <w:r w:rsidRPr="00636538">
        <w:t>(СРО)</w:t>
      </w:r>
      <w:r w:rsidR="00184F0E">
        <w:t xml:space="preserve"> </w:t>
      </w:r>
      <w:r w:rsidRPr="00636538">
        <w:t>является</w:t>
      </w:r>
      <w:r w:rsidR="00184F0E">
        <w:t xml:space="preserve"> </w:t>
      </w:r>
      <w:r w:rsidRPr="00636538">
        <w:t>обязательным</w:t>
      </w:r>
      <w:r w:rsidR="00184F0E">
        <w:t xml:space="preserve"> </w:t>
      </w:r>
      <w:r w:rsidRPr="00636538">
        <w:t>видом</w:t>
      </w:r>
      <w:r w:rsidR="00184F0E">
        <w:t xml:space="preserve"> </w:t>
      </w:r>
      <w:r w:rsidRPr="00636538">
        <w:t>учебной</w:t>
      </w:r>
      <w:r w:rsidR="00184F0E">
        <w:t xml:space="preserve"> </w:t>
      </w:r>
      <w:r w:rsidRPr="00636538">
        <w:t>работы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дисциплине,</w:t>
      </w:r>
      <w:r w:rsidR="00184F0E">
        <w:t xml:space="preserve"> </w:t>
      </w:r>
      <w:r w:rsidRPr="00636538">
        <w:t>выполняется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соответствии</w:t>
      </w:r>
      <w:r w:rsidR="00184F0E">
        <w:t xml:space="preserve"> </w:t>
      </w:r>
      <w:r w:rsidRPr="00636538">
        <w:t>с</w:t>
      </w:r>
      <w:r w:rsidR="00184F0E">
        <w:t xml:space="preserve"> </w:t>
      </w:r>
      <w:r w:rsidRPr="00636538">
        <w:t>выданным</w:t>
      </w:r>
      <w:r w:rsidR="00184F0E">
        <w:t xml:space="preserve"> </w:t>
      </w:r>
      <w:r w:rsidRPr="00636538">
        <w:t>преподавателем</w:t>
      </w:r>
      <w:r w:rsidR="00184F0E">
        <w:t xml:space="preserve"> </w:t>
      </w:r>
      <w:r w:rsidRPr="00636538">
        <w:t>за</w:t>
      </w:r>
      <w:r w:rsidR="002235CA">
        <w:t>данием</w:t>
      </w:r>
      <w:r w:rsidR="00184F0E">
        <w:t xml:space="preserve"> </w:t>
      </w:r>
      <w:r w:rsidR="002235CA">
        <w:t>и</w:t>
      </w:r>
      <w:r w:rsidR="00184F0E">
        <w:t xml:space="preserve"> </w:t>
      </w:r>
      <w:r w:rsidR="002235CA">
        <w:t>в</w:t>
      </w:r>
      <w:r w:rsidR="00184F0E">
        <w:t xml:space="preserve"> </w:t>
      </w:r>
      <w:r w:rsidR="002235CA">
        <w:t>установленные</w:t>
      </w:r>
      <w:r w:rsidR="00184F0E">
        <w:t xml:space="preserve"> </w:t>
      </w:r>
      <w:r w:rsidR="002235CA">
        <w:t>сроки.</w:t>
      </w:r>
    </w:p>
    <w:p w14:paraId="6792A01B" w14:textId="49331E8C" w:rsidR="00071CB4" w:rsidRPr="00636538" w:rsidRDefault="00071CB4" w:rsidP="00071CB4">
      <w:pPr>
        <w:pStyle w:val="Default"/>
        <w:ind w:firstLine="709"/>
        <w:jc w:val="both"/>
      </w:pPr>
      <w:r w:rsidRPr="00636538">
        <w:t>Самостоятельная</w:t>
      </w:r>
      <w:r w:rsidR="00184F0E">
        <w:t xml:space="preserve"> </w:t>
      </w:r>
      <w:r w:rsidRPr="00636538">
        <w:t>работа</w:t>
      </w:r>
      <w:r w:rsidR="00184F0E">
        <w:t xml:space="preserve"> </w:t>
      </w:r>
      <w:r w:rsidRPr="00636538">
        <w:t>студентов</w:t>
      </w:r>
      <w:r w:rsidR="00184F0E">
        <w:t xml:space="preserve"> </w:t>
      </w:r>
      <w:r w:rsidRPr="00636538">
        <w:t>включает</w:t>
      </w:r>
      <w:r w:rsidR="00184F0E">
        <w:t xml:space="preserve"> </w:t>
      </w:r>
      <w:r w:rsidRPr="00636538">
        <w:t>изучение</w:t>
      </w:r>
      <w:r w:rsidR="00184F0E">
        <w:t xml:space="preserve"> </w:t>
      </w:r>
      <w:r w:rsidRPr="00636538">
        <w:t>учебной,</w:t>
      </w:r>
      <w:r w:rsidR="00184F0E">
        <w:t xml:space="preserve"> </w:t>
      </w:r>
      <w:r w:rsidRPr="00636538">
        <w:t>научной,</w:t>
      </w:r>
      <w:r w:rsidR="00184F0E">
        <w:t xml:space="preserve"> </w:t>
      </w:r>
      <w:r w:rsidRPr="00636538">
        <w:t>периодической</w:t>
      </w:r>
      <w:r w:rsidR="00184F0E">
        <w:t xml:space="preserve"> </w:t>
      </w:r>
      <w:r w:rsidRPr="00636538">
        <w:t>литературы,</w:t>
      </w:r>
      <w:r w:rsidR="00184F0E">
        <w:t xml:space="preserve"> </w:t>
      </w:r>
      <w:r w:rsidRPr="00636538">
        <w:t>первоисточников,</w:t>
      </w:r>
      <w:r w:rsidR="00184F0E">
        <w:t xml:space="preserve"> </w:t>
      </w:r>
      <w:r w:rsidRPr="00636538">
        <w:t>выполнение</w:t>
      </w:r>
      <w:r w:rsidR="00184F0E">
        <w:t xml:space="preserve"> </w:t>
      </w:r>
      <w:r w:rsidRPr="00636538">
        <w:t>письменных</w:t>
      </w:r>
      <w:r w:rsidR="00184F0E">
        <w:t xml:space="preserve"> </w:t>
      </w:r>
      <w:r w:rsidRPr="00636538">
        <w:t>заданий,</w:t>
      </w:r>
      <w:r w:rsidR="00184F0E">
        <w:t xml:space="preserve"> </w:t>
      </w:r>
      <w:r w:rsidRPr="00636538">
        <w:t>выполнение</w:t>
      </w:r>
      <w:r w:rsidR="00184F0E">
        <w:t xml:space="preserve"> </w:t>
      </w:r>
      <w:r w:rsidRPr="00636538">
        <w:t>тестовых</w:t>
      </w:r>
      <w:r w:rsidR="00184F0E">
        <w:t xml:space="preserve"> </w:t>
      </w:r>
      <w:r w:rsidRPr="00636538">
        <w:t>заданий,</w:t>
      </w:r>
      <w:r w:rsidR="00184F0E">
        <w:t xml:space="preserve"> </w:t>
      </w:r>
      <w:r w:rsidRPr="00636538">
        <w:t>написание</w:t>
      </w:r>
      <w:r w:rsidR="00184F0E">
        <w:t xml:space="preserve"> </w:t>
      </w:r>
      <w:r w:rsidRPr="00636538">
        <w:t>рефератов,</w:t>
      </w:r>
      <w:r w:rsidR="00184F0E">
        <w:t xml:space="preserve"> </w:t>
      </w:r>
      <w:r w:rsidR="00211B68" w:rsidRPr="00636538">
        <w:t>подготовка</w:t>
      </w:r>
      <w:r w:rsidR="00184F0E">
        <w:t xml:space="preserve"> </w:t>
      </w:r>
      <w:r w:rsidR="00211B68" w:rsidRPr="00636538">
        <w:t>к</w:t>
      </w:r>
      <w:r w:rsidR="00184F0E">
        <w:t xml:space="preserve"> </w:t>
      </w:r>
      <w:r w:rsidRPr="00636538">
        <w:t>выполнени</w:t>
      </w:r>
      <w:r w:rsidR="00211B68" w:rsidRPr="00636538">
        <w:t>ю</w:t>
      </w:r>
      <w:r w:rsidR="00184F0E">
        <w:t xml:space="preserve"> </w:t>
      </w:r>
      <w:r w:rsidR="002235CA">
        <w:t>практических</w:t>
      </w:r>
      <w:r w:rsidR="00184F0E">
        <w:t xml:space="preserve"> </w:t>
      </w:r>
      <w:r w:rsidR="002235CA">
        <w:t>заданий.</w:t>
      </w:r>
    </w:p>
    <w:p w14:paraId="7F150AF7" w14:textId="160101E1" w:rsidR="000064C1" w:rsidRPr="00636538" w:rsidRDefault="000064C1" w:rsidP="00071CB4">
      <w:pPr>
        <w:pStyle w:val="Default"/>
        <w:ind w:firstLine="709"/>
        <w:jc w:val="both"/>
      </w:pPr>
      <w:r w:rsidRPr="00636538">
        <w:t>Написание</w:t>
      </w:r>
      <w:r w:rsidR="00184F0E">
        <w:t xml:space="preserve"> </w:t>
      </w:r>
      <w:r w:rsidRPr="00636538">
        <w:t>реферата:</w:t>
      </w:r>
    </w:p>
    <w:p w14:paraId="655299CB" w14:textId="0273E355" w:rsidR="000064C1" w:rsidRPr="00636538" w:rsidRDefault="000064C1" w:rsidP="00071CB4">
      <w:pPr>
        <w:pStyle w:val="Default"/>
        <w:ind w:firstLine="709"/>
        <w:jc w:val="both"/>
      </w:pPr>
      <w:r w:rsidRPr="00636538">
        <w:t>Цель</w:t>
      </w:r>
      <w:r w:rsidR="00184F0E">
        <w:t xml:space="preserve"> </w:t>
      </w:r>
      <w:r w:rsidRPr="00636538">
        <w:t>самостоятельной</w:t>
      </w:r>
      <w:r w:rsidR="00184F0E">
        <w:t xml:space="preserve"> </w:t>
      </w:r>
      <w:r w:rsidRPr="00636538">
        <w:t>работы:</w:t>
      </w:r>
      <w:r w:rsidR="00184F0E">
        <w:t xml:space="preserve"> </w:t>
      </w:r>
      <w:r w:rsidRPr="00636538">
        <w:t>расширение</w:t>
      </w:r>
      <w:r w:rsidR="00184F0E">
        <w:t xml:space="preserve"> </w:t>
      </w:r>
      <w:r w:rsidRPr="00636538">
        <w:t>научного</w:t>
      </w:r>
      <w:r w:rsidR="00184F0E">
        <w:t xml:space="preserve"> </w:t>
      </w:r>
      <w:r w:rsidRPr="00636538">
        <w:t>кругозора,</w:t>
      </w:r>
      <w:r w:rsidR="00184F0E">
        <w:t xml:space="preserve"> </w:t>
      </w:r>
      <w:r w:rsidRPr="00636538">
        <w:t>овладение</w:t>
      </w:r>
      <w:r w:rsidR="00184F0E">
        <w:t xml:space="preserve"> </w:t>
      </w:r>
      <w:r w:rsidRPr="00636538">
        <w:t>методами</w:t>
      </w:r>
      <w:r w:rsidR="00184F0E">
        <w:t xml:space="preserve"> </w:t>
      </w:r>
      <w:r w:rsidRPr="00636538">
        <w:t>теоретического</w:t>
      </w:r>
      <w:r w:rsidR="00184F0E">
        <w:t xml:space="preserve"> </w:t>
      </w:r>
      <w:r w:rsidRPr="00636538">
        <w:t>исследования,</w:t>
      </w:r>
      <w:r w:rsidR="00184F0E">
        <w:t xml:space="preserve"> </w:t>
      </w:r>
      <w:r w:rsidRPr="00636538">
        <w:t>развитие</w:t>
      </w:r>
      <w:r w:rsidR="00184F0E">
        <w:t xml:space="preserve"> </w:t>
      </w:r>
      <w:r w:rsidRPr="00636538">
        <w:t>самос</w:t>
      </w:r>
      <w:r w:rsidR="002235CA">
        <w:t>тоятельности</w:t>
      </w:r>
      <w:r w:rsidR="00184F0E">
        <w:t xml:space="preserve"> </w:t>
      </w:r>
      <w:r w:rsidR="002235CA">
        <w:t>мышления</w:t>
      </w:r>
      <w:r w:rsidR="00184F0E">
        <w:t xml:space="preserve"> </w:t>
      </w:r>
      <w:r w:rsidR="002235CA">
        <w:t>студента.</w:t>
      </w:r>
    </w:p>
    <w:p w14:paraId="2CE2E886" w14:textId="5D2B0F9B" w:rsidR="000064C1" w:rsidRPr="00636538" w:rsidRDefault="000064C1" w:rsidP="00071CB4">
      <w:pPr>
        <w:pStyle w:val="Default"/>
        <w:ind w:firstLine="709"/>
        <w:jc w:val="both"/>
      </w:pPr>
      <w:r w:rsidRPr="00636538">
        <w:lastRenderedPageBreak/>
        <w:t>Ре</w:t>
      </w:r>
      <w:r w:rsidR="00636538">
        <w:t>ферат</w:t>
      </w:r>
      <w:r w:rsidR="00184F0E">
        <w:t xml:space="preserve"> </w:t>
      </w:r>
      <w:r w:rsidR="00636538">
        <w:t>(от</w:t>
      </w:r>
      <w:r w:rsidR="00184F0E">
        <w:t xml:space="preserve"> </w:t>
      </w:r>
      <w:r w:rsidR="00636538">
        <w:t>лат.</w:t>
      </w:r>
      <w:r w:rsidR="00184F0E">
        <w:t xml:space="preserve"> </w:t>
      </w:r>
      <w:proofErr w:type="spellStart"/>
      <w:r w:rsidR="00636538">
        <w:t>refere</w:t>
      </w:r>
      <w:proofErr w:type="spellEnd"/>
      <w:r w:rsidR="00184F0E">
        <w:t xml:space="preserve"> </w:t>
      </w:r>
      <w:r w:rsidR="00636538">
        <w:t>–</w:t>
      </w:r>
      <w:r w:rsidR="00184F0E">
        <w:t xml:space="preserve"> </w:t>
      </w:r>
      <w:r w:rsidR="00636538">
        <w:t>докладывать,</w:t>
      </w:r>
      <w:r w:rsidR="00184F0E">
        <w:t xml:space="preserve"> </w:t>
      </w:r>
      <w:r w:rsidR="00636538">
        <w:t>сообщать)</w:t>
      </w:r>
      <w:r w:rsidR="00184F0E">
        <w:t xml:space="preserve"> </w:t>
      </w:r>
      <w:r w:rsidR="00636538">
        <w:t>–</w:t>
      </w:r>
      <w:r w:rsidR="00184F0E">
        <w:t xml:space="preserve"> </w:t>
      </w:r>
      <w:r w:rsidRPr="00636538">
        <w:t>продукт</w:t>
      </w:r>
      <w:r w:rsidR="00184F0E">
        <w:t xml:space="preserve"> </w:t>
      </w:r>
      <w:r w:rsidRPr="00636538">
        <w:t>самостоятельного</w:t>
      </w:r>
      <w:r w:rsidR="00184F0E">
        <w:t xml:space="preserve"> </w:t>
      </w:r>
      <w:r w:rsidRPr="00636538">
        <w:t>творческого</w:t>
      </w:r>
      <w:r w:rsidR="00184F0E">
        <w:t xml:space="preserve"> </w:t>
      </w:r>
      <w:r w:rsidRPr="00636538">
        <w:t>осмысления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преобразования</w:t>
      </w:r>
      <w:r w:rsidR="00184F0E">
        <w:t xml:space="preserve"> </w:t>
      </w:r>
      <w:r w:rsidRPr="00636538">
        <w:t>текста</w:t>
      </w:r>
      <w:r w:rsidR="00184F0E">
        <w:t xml:space="preserve"> </w:t>
      </w:r>
      <w:r w:rsidRPr="00636538">
        <w:t>первоисточника</w:t>
      </w:r>
      <w:r w:rsidR="00184F0E">
        <w:t xml:space="preserve"> </w:t>
      </w:r>
      <w:r w:rsidRPr="00636538">
        <w:t>с</w:t>
      </w:r>
      <w:r w:rsidR="00184F0E">
        <w:t xml:space="preserve"> </w:t>
      </w:r>
      <w:r w:rsidRPr="00636538">
        <w:t>целью</w:t>
      </w:r>
      <w:r w:rsidR="00184F0E">
        <w:t xml:space="preserve"> </w:t>
      </w:r>
      <w:r w:rsidRPr="00636538">
        <w:t>получения</w:t>
      </w:r>
      <w:r w:rsidR="00184F0E">
        <w:t xml:space="preserve"> </w:t>
      </w:r>
      <w:r w:rsidRPr="00636538">
        <w:t>новых</w:t>
      </w:r>
      <w:r w:rsidR="00184F0E">
        <w:t xml:space="preserve"> </w:t>
      </w:r>
      <w:r w:rsidR="002235CA">
        <w:t>сведений</w:t>
      </w:r>
      <w:r w:rsidR="00184F0E">
        <w:t xml:space="preserve"> </w:t>
      </w:r>
      <w:r w:rsidR="002235CA">
        <w:t>и</w:t>
      </w:r>
      <w:r w:rsidR="00184F0E">
        <w:t xml:space="preserve"> </w:t>
      </w:r>
      <w:r w:rsidR="002235CA">
        <w:t>существенных</w:t>
      </w:r>
      <w:r w:rsidR="00184F0E">
        <w:t xml:space="preserve"> </w:t>
      </w:r>
      <w:r w:rsidR="002235CA">
        <w:t>данных.</w:t>
      </w:r>
    </w:p>
    <w:p w14:paraId="17FF261D" w14:textId="77886620" w:rsidR="000064C1" w:rsidRPr="00636538" w:rsidRDefault="002235CA" w:rsidP="00071CB4">
      <w:pPr>
        <w:pStyle w:val="Default"/>
        <w:ind w:firstLine="709"/>
        <w:jc w:val="both"/>
      </w:pPr>
      <w:r>
        <w:t>Виды</w:t>
      </w:r>
      <w:r w:rsidR="00184F0E">
        <w:t xml:space="preserve"> </w:t>
      </w:r>
      <w:r>
        <w:t>рефератов:</w:t>
      </w:r>
    </w:p>
    <w:p w14:paraId="3265DA50" w14:textId="72392A9E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184F0E">
        <w:t xml:space="preserve"> </w:t>
      </w:r>
      <w:r w:rsidRPr="00636538">
        <w:t>реферат-конспект,</w:t>
      </w:r>
      <w:r w:rsidR="00184F0E">
        <w:t xml:space="preserve"> </w:t>
      </w:r>
      <w:r w:rsidRPr="00636538">
        <w:t>содержащий</w:t>
      </w:r>
      <w:r w:rsidR="00184F0E">
        <w:t xml:space="preserve"> </w:t>
      </w:r>
      <w:r w:rsidRPr="00636538">
        <w:t>фактическую</w:t>
      </w:r>
      <w:r w:rsidR="00184F0E">
        <w:t xml:space="preserve"> </w:t>
      </w:r>
      <w:r w:rsidRPr="00636538">
        <w:t>информацию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обобщенном</w:t>
      </w:r>
      <w:r w:rsidR="00184F0E">
        <w:t xml:space="preserve"> </w:t>
      </w:r>
      <w:r w:rsidRPr="00636538">
        <w:t>виде,</w:t>
      </w:r>
      <w:r w:rsidR="00184F0E">
        <w:t xml:space="preserve"> </w:t>
      </w:r>
      <w:r w:rsidRPr="00636538">
        <w:t>иллюстративный</w:t>
      </w:r>
      <w:r w:rsidR="00184F0E">
        <w:t xml:space="preserve"> </w:t>
      </w:r>
      <w:r w:rsidRPr="00636538">
        <w:t>материал,</w:t>
      </w:r>
      <w:r w:rsidR="00184F0E">
        <w:t xml:space="preserve"> </w:t>
      </w:r>
      <w:r w:rsidRPr="00636538">
        <w:t>различные</w:t>
      </w:r>
      <w:r w:rsidR="00184F0E">
        <w:t xml:space="preserve"> </w:t>
      </w:r>
      <w:r w:rsidRPr="00636538">
        <w:t>сведения</w:t>
      </w:r>
      <w:r w:rsidR="00184F0E">
        <w:t xml:space="preserve"> </w:t>
      </w:r>
      <w:r w:rsidRPr="00636538">
        <w:t>о</w:t>
      </w:r>
      <w:r w:rsidR="00184F0E">
        <w:t xml:space="preserve"> </w:t>
      </w:r>
      <w:r w:rsidRPr="00636538">
        <w:t>методах</w:t>
      </w:r>
      <w:r w:rsidR="00184F0E">
        <w:t xml:space="preserve"> </w:t>
      </w:r>
      <w:r w:rsidRPr="00636538">
        <w:t>исследования,</w:t>
      </w:r>
      <w:r w:rsidR="00184F0E">
        <w:t xml:space="preserve"> </w:t>
      </w:r>
      <w:r w:rsidRPr="00636538">
        <w:t>результатах</w:t>
      </w:r>
      <w:r w:rsidR="00184F0E">
        <w:t xml:space="preserve"> </w:t>
      </w:r>
      <w:r w:rsidRPr="00636538">
        <w:t>исследования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возможностях</w:t>
      </w:r>
      <w:r w:rsidR="00184F0E">
        <w:t xml:space="preserve"> </w:t>
      </w:r>
      <w:r w:rsidRPr="00636538">
        <w:t>их</w:t>
      </w:r>
      <w:r w:rsidR="00184F0E">
        <w:t xml:space="preserve"> </w:t>
      </w:r>
      <w:r w:rsidRPr="00636538">
        <w:t>применения;</w:t>
      </w:r>
    </w:p>
    <w:p w14:paraId="0874F640" w14:textId="386A7F84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184F0E">
        <w:t xml:space="preserve"> </w:t>
      </w:r>
      <w:r w:rsidRPr="00636538">
        <w:t>реферат-резюме,</w:t>
      </w:r>
      <w:r w:rsidR="00184F0E">
        <w:t xml:space="preserve"> </w:t>
      </w:r>
      <w:r w:rsidRPr="00636538">
        <w:t>содержащий</w:t>
      </w:r>
      <w:r w:rsidR="00184F0E">
        <w:t xml:space="preserve"> </w:t>
      </w:r>
      <w:r w:rsidRPr="00636538">
        <w:t>только</w:t>
      </w:r>
      <w:r w:rsidR="00184F0E">
        <w:t xml:space="preserve"> </w:t>
      </w:r>
      <w:r w:rsidR="002235CA">
        <w:t>основные</w:t>
      </w:r>
      <w:r w:rsidR="00184F0E">
        <w:t xml:space="preserve"> </w:t>
      </w:r>
      <w:r w:rsidR="002235CA">
        <w:t>положения</w:t>
      </w:r>
      <w:r w:rsidR="00184F0E">
        <w:t xml:space="preserve"> </w:t>
      </w:r>
      <w:r w:rsidR="002235CA">
        <w:t>данной</w:t>
      </w:r>
      <w:r w:rsidR="00184F0E">
        <w:t xml:space="preserve"> </w:t>
      </w:r>
      <w:r w:rsidR="002235CA">
        <w:t>темы;</w:t>
      </w:r>
    </w:p>
    <w:p w14:paraId="0A1797CC" w14:textId="7C7DEECF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184F0E">
        <w:t xml:space="preserve"> </w:t>
      </w:r>
      <w:r w:rsidRPr="00636538">
        <w:t>реферат-обзор,</w:t>
      </w:r>
      <w:r w:rsidR="00184F0E">
        <w:t xml:space="preserve"> </w:t>
      </w:r>
      <w:r w:rsidRPr="00636538">
        <w:t>составляемый</w:t>
      </w:r>
      <w:r w:rsidR="00184F0E">
        <w:t xml:space="preserve"> </w:t>
      </w:r>
      <w:r w:rsidRPr="00636538">
        <w:t>на</w:t>
      </w:r>
      <w:r w:rsidR="00184F0E">
        <w:t xml:space="preserve"> </w:t>
      </w:r>
      <w:r w:rsidRPr="00636538">
        <w:t>основе</w:t>
      </w:r>
      <w:r w:rsidR="00184F0E">
        <w:t xml:space="preserve"> </w:t>
      </w:r>
      <w:r w:rsidRPr="00636538">
        <w:t>нескольких</w:t>
      </w:r>
      <w:r w:rsidR="00184F0E">
        <w:t xml:space="preserve"> </w:t>
      </w:r>
      <w:r w:rsidRPr="00636538">
        <w:t>источников,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котором</w:t>
      </w:r>
      <w:r w:rsidR="00184F0E">
        <w:t xml:space="preserve"> </w:t>
      </w:r>
      <w:r w:rsidRPr="00636538">
        <w:t>сопоставляются</w:t>
      </w:r>
      <w:r w:rsidR="00184F0E">
        <w:t xml:space="preserve"> </w:t>
      </w:r>
      <w:r w:rsidRPr="00636538">
        <w:t>различные</w:t>
      </w:r>
      <w:r w:rsidR="00184F0E">
        <w:t xml:space="preserve"> </w:t>
      </w:r>
      <w:r w:rsidRPr="00636538">
        <w:t>т</w:t>
      </w:r>
      <w:r w:rsidR="002235CA">
        <w:t>очки</w:t>
      </w:r>
      <w:r w:rsidR="00184F0E">
        <w:t xml:space="preserve"> </w:t>
      </w:r>
      <w:r w:rsidR="002235CA">
        <w:t>зрения</w:t>
      </w:r>
      <w:r w:rsidR="00184F0E">
        <w:t xml:space="preserve"> </w:t>
      </w:r>
      <w:r w:rsidR="002235CA">
        <w:t>по</w:t>
      </w:r>
      <w:r w:rsidR="00184F0E">
        <w:t xml:space="preserve"> </w:t>
      </w:r>
      <w:r w:rsidR="002235CA">
        <w:t>данному</w:t>
      </w:r>
      <w:r w:rsidR="00184F0E">
        <w:t xml:space="preserve"> </w:t>
      </w:r>
      <w:r w:rsidR="002235CA">
        <w:t>вопросу;</w:t>
      </w:r>
    </w:p>
    <w:p w14:paraId="46271678" w14:textId="74437D75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184F0E">
        <w:t xml:space="preserve"> </w:t>
      </w:r>
      <w:r w:rsidRPr="00636538">
        <w:t>реферат-доклад,</w:t>
      </w:r>
      <w:r w:rsidR="00184F0E">
        <w:t xml:space="preserve"> </w:t>
      </w:r>
      <w:r w:rsidRPr="00636538">
        <w:t>содержащий</w:t>
      </w:r>
      <w:r w:rsidR="00184F0E">
        <w:t xml:space="preserve"> </w:t>
      </w:r>
      <w:r w:rsidRPr="00636538">
        <w:t>объективную</w:t>
      </w:r>
      <w:r w:rsidR="00184F0E">
        <w:t xml:space="preserve"> </w:t>
      </w:r>
      <w:r w:rsidRPr="00636538">
        <w:t>оценку</w:t>
      </w:r>
      <w:r w:rsidR="00184F0E">
        <w:t xml:space="preserve"> </w:t>
      </w:r>
      <w:r w:rsidRPr="00636538">
        <w:t>проблемы;</w:t>
      </w:r>
    </w:p>
    <w:p w14:paraId="6495DD9F" w14:textId="372C6914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184F0E">
        <w:t xml:space="preserve"> </w:t>
      </w:r>
      <w:r w:rsidRPr="00636538">
        <w:t>реферат</w:t>
      </w:r>
      <w:r w:rsidR="00184F0E">
        <w:t xml:space="preserve"> </w:t>
      </w:r>
      <w:r w:rsidRPr="00636538">
        <w:t>-</w:t>
      </w:r>
      <w:r w:rsidR="00184F0E">
        <w:t xml:space="preserve"> </w:t>
      </w:r>
      <w:r w:rsidRPr="00636538">
        <w:t>фрагмент</w:t>
      </w:r>
      <w:r w:rsidR="00184F0E">
        <w:t xml:space="preserve"> </w:t>
      </w:r>
      <w:r w:rsidRPr="00636538">
        <w:t>первоисточника,</w:t>
      </w:r>
      <w:r w:rsidR="00184F0E">
        <w:t xml:space="preserve"> </w:t>
      </w:r>
      <w:r w:rsidRPr="00636538">
        <w:t>составляемый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тех</w:t>
      </w:r>
      <w:r w:rsidR="00184F0E">
        <w:t xml:space="preserve"> </w:t>
      </w:r>
      <w:r w:rsidRPr="00636538">
        <w:t>случаях,</w:t>
      </w:r>
      <w:r w:rsidR="00184F0E">
        <w:t xml:space="preserve"> </w:t>
      </w:r>
      <w:r w:rsidRPr="00636538">
        <w:t>когда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документе-первоисточнике</w:t>
      </w:r>
      <w:r w:rsidR="00184F0E">
        <w:t xml:space="preserve"> </w:t>
      </w:r>
      <w:r w:rsidRPr="00636538">
        <w:t>можно</w:t>
      </w:r>
      <w:r w:rsidR="00184F0E">
        <w:t xml:space="preserve"> </w:t>
      </w:r>
      <w:r w:rsidRPr="00636538">
        <w:t>выделить</w:t>
      </w:r>
      <w:r w:rsidR="00184F0E">
        <w:t xml:space="preserve"> </w:t>
      </w:r>
      <w:r w:rsidRPr="00636538">
        <w:t>часть,</w:t>
      </w:r>
      <w:r w:rsidR="00184F0E">
        <w:t xml:space="preserve"> </w:t>
      </w:r>
      <w:r w:rsidRPr="00636538">
        <w:t>раздел</w:t>
      </w:r>
      <w:r w:rsidR="00184F0E">
        <w:t xml:space="preserve"> </w:t>
      </w:r>
      <w:r w:rsidRPr="00636538">
        <w:t>или</w:t>
      </w:r>
      <w:r w:rsidR="00184F0E">
        <w:t xml:space="preserve"> </w:t>
      </w:r>
      <w:r w:rsidRPr="00636538">
        <w:t>фрагмент,</w:t>
      </w:r>
      <w:r w:rsidR="00184F0E">
        <w:t xml:space="preserve"> </w:t>
      </w:r>
      <w:r w:rsidRPr="00636538">
        <w:t>отражающие</w:t>
      </w:r>
      <w:r w:rsidR="00184F0E">
        <w:t xml:space="preserve"> </w:t>
      </w:r>
      <w:r w:rsidRPr="00636538">
        <w:t>информационную</w:t>
      </w:r>
      <w:r w:rsidR="00184F0E">
        <w:t xml:space="preserve"> </w:t>
      </w:r>
      <w:r w:rsidRPr="00636538">
        <w:t>сущность</w:t>
      </w:r>
      <w:r w:rsidR="00184F0E">
        <w:t xml:space="preserve"> </w:t>
      </w:r>
      <w:r w:rsidRPr="00636538">
        <w:t>документа</w:t>
      </w:r>
      <w:r w:rsidR="00184F0E">
        <w:t xml:space="preserve"> </w:t>
      </w:r>
      <w:r w:rsidRPr="00636538">
        <w:t>или</w:t>
      </w:r>
      <w:r w:rsidR="00184F0E">
        <w:t xml:space="preserve"> </w:t>
      </w:r>
      <w:r w:rsidRPr="00636538">
        <w:t>соответствующие</w:t>
      </w:r>
      <w:r w:rsidR="00184F0E">
        <w:t xml:space="preserve"> </w:t>
      </w:r>
      <w:r w:rsidRPr="00636538">
        <w:t>задаче</w:t>
      </w:r>
      <w:r w:rsidR="00184F0E">
        <w:t xml:space="preserve"> </w:t>
      </w:r>
      <w:r w:rsidRPr="00636538">
        <w:t>реферирования;</w:t>
      </w:r>
    </w:p>
    <w:p w14:paraId="64640968" w14:textId="6D3F83F7" w:rsidR="000064C1" w:rsidRPr="00636538" w:rsidRDefault="000064C1" w:rsidP="00071CB4">
      <w:pPr>
        <w:pStyle w:val="Default"/>
        <w:ind w:firstLine="709"/>
        <w:jc w:val="both"/>
      </w:pPr>
      <w:r w:rsidRPr="00636538">
        <w:t>–</w:t>
      </w:r>
      <w:r w:rsidR="00184F0E">
        <w:t xml:space="preserve"> </w:t>
      </w:r>
      <w:r w:rsidRPr="00636538">
        <w:t>обзорный</w:t>
      </w:r>
      <w:r w:rsidR="00184F0E">
        <w:t xml:space="preserve"> </w:t>
      </w:r>
      <w:r w:rsidRPr="00636538">
        <w:t>реферат,</w:t>
      </w:r>
      <w:r w:rsidR="00184F0E">
        <w:t xml:space="preserve"> </w:t>
      </w:r>
      <w:r w:rsidRPr="00636538">
        <w:t>составляемый</w:t>
      </w:r>
      <w:r w:rsidR="00184F0E">
        <w:t xml:space="preserve"> </w:t>
      </w:r>
      <w:r w:rsidRPr="00636538">
        <w:t>на</w:t>
      </w:r>
      <w:r w:rsidR="00184F0E">
        <w:t xml:space="preserve"> </w:t>
      </w:r>
      <w:r w:rsidRPr="00636538">
        <w:t>некоторое</w:t>
      </w:r>
      <w:r w:rsidR="00184F0E">
        <w:t xml:space="preserve"> </w:t>
      </w:r>
      <w:r w:rsidRPr="00636538">
        <w:t>множество</w:t>
      </w:r>
      <w:r w:rsidR="00184F0E">
        <w:t xml:space="preserve"> </w:t>
      </w:r>
      <w:r w:rsidRPr="00636538">
        <w:t>документов-первоисточников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являющийся</w:t>
      </w:r>
      <w:r w:rsidR="00184F0E">
        <w:t xml:space="preserve"> </w:t>
      </w:r>
      <w:r w:rsidRPr="00636538">
        <w:t>сводной</w:t>
      </w:r>
      <w:r w:rsidR="00184F0E">
        <w:t xml:space="preserve"> </w:t>
      </w:r>
      <w:r w:rsidRPr="00636538">
        <w:t>характеристикой</w:t>
      </w:r>
      <w:r w:rsidR="00184F0E">
        <w:t xml:space="preserve"> </w:t>
      </w:r>
      <w:r w:rsidRPr="00636538">
        <w:t>определенного</w:t>
      </w:r>
      <w:r w:rsidR="00184F0E">
        <w:t xml:space="preserve"> </w:t>
      </w:r>
      <w:r w:rsidRPr="00636538">
        <w:t>содержания</w:t>
      </w:r>
      <w:r w:rsidR="00184F0E">
        <w:t xml:space="preserve"> </w:t>
      </w:r>
      <w:r w:rsidRPr="00636538">
        <w:t>документов.</w:t>
      </w:r>
    </w:p>
    <w:p w14:paraId="6CC9C327" w14:textId="51094D12" w:rsidR="000064C1" w:rsidRPr="00636538" w:rsidRDefault="000064C1" w:rsidP="00071CB4">
      <w:pPr>
        <w:pStyle w:val="Default"/>
        <w:ind w:firstLine="709"/>
        <w:jc w:val="both"/>
      </w:pPr>
      <w:r w:rsidRPr="00636538">
        <w:t>Выполнение</w:t>
      </w:r>
      <w:r w:rsidR="00184F0E">
        <w:t xml:space="preserve"> </w:t>
      </w:r>
      <w:r w:rsidRPr="00636538">
        <w:t>задания:</w:t>
      </w:r>
    </w:p>
    <w:p w14:paraId="1350B059" w14:textId="20D12931" w:rsidR="000064C1" w:rsidRPr="00636538" w:rsidRDefault="000064C1" w:rsidP="00071CB4">
      <w:pPr>
        <w:pStyle w:val="Default"/>
        <w:ind w:firstLine="709"/>
        <w:jc w:val="both"/>
      </w:pPr>
      <w:r w:rsidRPr="00636538">
        <w:t>1)</w:t>
      </w:r>
      <w:r w:rsidR="00184F0E">
        <w:t xml:space="preserve"> </w:t>
      </w:r>
      <w:r w:rsidRPr="00636538">
        <w:t>выбрать</w:t>
      </w:r>
      <w:r w:rsidR="00184F0E">
        <w:t xml:space="preserve"> </w:t>
      </w:r>
      <w:r w:rsidRPr="00636538">
        <w:t>тему,</w:t>
      </w:r>
      <w:r w:rsidR="00184F0E">
        <w:t xml:space="preserve"> </w:t>
      </w:r>
      <w:r w:rsidRPr="00636538">
        <w:t>если</w:t>
      </w:r>
      <w:r w:rsidR="00184F0E">
        <w:t xml:space="preserve"> </w:t>
      </w:r>
      <w:r w:rsidRPr="00636538">
        <w:t>она</w:t>
      </w:r>
      <w:r w:rsidR="00184F0E">
        <w:t xml:space="preserve"> </w:t>
      </w:r>
      <w:r w:rsidRPr="00636538">
        <w:t>не</w:t>
      </w:r>
      <w:r w:rsidR="00184F0E">
        <w:t xml:space="preserve"> </w:t>
      </w:r>
      <w:r w:rsidRPr="00636538">
        <w:t>определена</w:t>
      </w:r>
      <w:r w:rsidR="00184F0E">
        <w:t xml:space="preserve"> </w:t>
      </w:r>
      <w:r w:rsidRPr="00636538">
        <w:t>преподавателем;</w:t>
      </w:r>
    </w:p>
    <w:p w14:paraId="1989FF81" w14:textId="2ADCD5BA" w:rsidR="000064C1" w:rsidRPr="00636538" w:rsidRDefault="000064C1" w:rsidP="00071CB4">
      <w:pPr>
        <w:pStyle w:val="Default"/>
        <w:ind w:firstLine="709"/>
        <w:jc w:val="both"/>
      </w:pPr>
      <w:r w:rsidRPr="00636538">
        <w:t>2)</w:t>
      </w:r>
      <w:r w:rsidR="00184F0E">
        <w:t xml:space="preserve"> </w:t>
      </w:r>
      <w:r w:rsidRPr="00636538">
        <w:t>определить</w:t>
      </w:r>
      <w:r w:rsidR="00184F0E">
        <w:t xml:space="preserve"> </w:t>
      </w:r>
      <w:r w:rsidRPr="00636538">
        <w:t>источники,</w:t>
      </w:r>
      <w:r w:rsidR="00184F0E">
        <w:t xml:space="preserve"> </w:t>
      </w:r>
      <w:r w:rsidRPr="00636538">
        <w:t>с</w:t>
      </w:r>
      <w:r w:rsidR="00184F0E">
        <w:t xml:space="preserve"> </w:t>
      </w:r>
      <w:r w:rsidRPr="00636538">
        <w:t>которыми</w:t>
      </w:r>
      <w:r w:rsidR="00184F0E">
        <w:t xml:space="preserve"> </w:t>
      </w:r>
      <w:r w:rsidRPr="00636538">
        <w:t>придется</w:t>
      </w:r>
      <w:r w:rsidR="00184F0E">
        <w:t xml:space="preserve"> </w:t>
      </w:r>
      <w:r w:rsidRPr="00636538">
        <w:t>работать;</w:t>
      </w:r>
      <w:r w:rsidR="00184F0E">
        <w:t xml:space="preserve"> </w:t>
      </w:r>
    </w:p>
    <w:p w14:paraId="5E1BC20A" w14:textId="483A6454" w:rsidR="000064C1" w:rsidRPr="00636538" w:rsidRDefault="000064C1" w:rsidP="00071CB4">
      <w:pPr>
        <w:pStyle w:val="Default"/>
        <w:ind w:firstLine="709"/>
        <w:jc w:val="both"/>
      </w:pPr>
      <w:r w:rsidRPr="00636538">
        <w:t>3)</w:t>
      </w:r>
      <w:r w:rsidR="00184F0E">
        <w:t xml:space="preserve"> </w:t>
      </w:r>
      <w:r w:rsidRPr="00636538">
        <w:t>изучить,</w:t>
      </w:r>
      <w:r w:rsidR="00184F0E">
        <w:t xml:space="preserve"> </w:t>
      </w:r>
      <w:r w:rsidRPr="00636538">
        <w:t>систематизировать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обработать</w:t>
      </w:r>
      <w:r w:rsidR="00184F0E">
        <w:t xml:space="preserve"> </w:t>
      </w:r>
      <w:r w:rsidRPr="00636538">
        <w:t>выбранный</w:t>
      </w:r>
      <w:r w:rsidR="00184F0E">
        <w:t xml:space="preserve"> </w:t>
      </w:r>
      <w:r w:rsidRPr="00636538">
        <w:t>материал</w:t>
      </w:r>
      <w:r w:rsidR="00184F0E">
        <w:t xml:space="preserve"> </w:t>
      </w:r>
      <w:r w:rsidRPr="00636538">
        <w:t>из</w:t>
      </w:r>
      <w:r w:rsidR="00184F0E">
        <w:t xml:space="preserve"> </w:t>
      </w:r>
      <w:r w:rsidRPr="00636538">
        <w:t>источников;</w:t>
      </w:r>
    </w:p>
    <w:p w14:paraId="69EFF317" w14:textId="26F1922C" w:rsidR="000064C1" w:rsidRPr="00636538" w:rsidRDefault="000064C1" w:rsidP="00071CB4">
      <w:pPr>
        <w:pStyle w:val="Default"/>
        <w:ind w:firstLine="709"/>
        <w:jc w:val="both"/>
      </w:pPr>
      <w:r w:rsidRPr="00636538">
        <w:t>4)</w:t>
      </w:r>
      <w:r w:rsidR="00184F0E">
        <w:t xml:space="preserve"> </w:t>
      </w:r>
      <w:r w:rsidRPr="00636538">
        <w:t>составить</w:t>
      </w:r>
      <w:r w:rsidR="00184F0E">
        <w:t xml:space="preserve"> </w:t>
      </w:r>
      <w:r w:rsidRPr="00636538">
        <w:t>план;</w:t>
      </w:r>
    </w:p>
    <w:p w14:paraId="354DA40E" w14:textId="601B4FBB" w:rsidR="000064C1" w:rsidRPr="00636538" w:rsidRDefault="000064C1" w:rsidP="00071CB4">
      <w:pPr>
        <w:pStyle w:val="Default"/>
        <w:ind w:firstLine="709"/>
        <w:jc w:val="both"/>
      </w:pPr>
      <w:r w:rsidRPr="00636538">
        <w:t>5)</w:t>
      </w:r>
      <w:r w:rsidR="00184F0E">
        <w:t xml:space="preserve"> </w:t>
      </w:r>
      <w:r w:rsidRPr="00636538">
        <w:t>написать</w:t>
      </w:r>
      <w:r w:rsidR="00184F0E">
        <w:t xml:space="preserve"> </w:t>
      </w:r>
      <w:r w:rsidRPr="00636538">
        <w:t>реферат:</w:t>
      </w:r>
      <w:r w:rsidR="00184F0E">
        <w:t xml:space="preserve"> </w:t>
      </w:r>
      <w:r w:rsidRPr="00636538">
        <w:t>обосновать</w:t>
      </w:r>
      <w:r w:rsidR="00184F0E">
        <w:t xml:space="preserve"> </w:t>
      </w:r>
      <w:r w:rsidRPr="00636538">
        <w:t>актуальность</w:t>
      </w:r>
      <w:r w:rsidR="00184F0E">
        <w:t xml:space="preserve"> </w:t>
      </w:r>
      <w:r w:rsidRPr="00636538">
        <w:t>выбранной</w:t>
      </w:r>
      <w:r w:rsidR="00184F0E">
        <w:t xml:space="preserve"> </w:t>
      </w:r>
      <w:r w:rsidRPr="00636538">
        <w:t>темы;</w:t>
      </w:r>
      <w:r w:rsidR="00184F0E">
        <w:t xml:space="preserve"> </w:t>
      </w:r>
      <w:r w:rsidRPr="00636538">
        <w:t>указать</w:t>
      </w:r>
      <w:r w:rsidR="00184F0E">
        <w:t xml:space="preserve"> </w:t>
      </w:r>
      <w:r w:rsidRPr="00636538">
        <w:t>исходные</w:t>
      </w:r>
      <w:r w:rsidR="00184F0E">
        <w:t xml:space="preserve"> </w:t>
      </w:r>
      <w:r w:rsidRPr="00636538">
        <w:t>данные</w:t>
      </w:r>
      <w:r w:rsidR="00184F0E">
        <w:t xml:space="preserve"> </w:t>
      </w:r>
      <w:r w:rsidRPr="00636538">
        <w:t>реферируемого</w:t>
      </w:r>
      <w:r w:rsidR="00184F0E">
        <w:t xml:space="preserve"> </w:t>
      </w:r>
      <w:r w:rsidRPr="00636538">
        <w:t>текста</w:t>
      </w:r>
      <w:r w:rsidR="00184F0E">
        <w:t xml:space="preserve"> </w:t>
      </w:r>
      <w:r w:rsidRPr="00636538">
        <w:t>(название,</w:t>
      </w:r>
      <w:r w:rsidR="00184F0E">
        <w:t xml:space="preserve"> </w:t>
      </w:r>
      <w:r w:rsidRPr="00636538">
        <w:t>где</w:t>
      </w:r>
      <w:r w:rsidR="00184F0E">
        <w:t xml:space="preserve"> </w:t>
      </w:r>
      <w:r w:rsidRPr="00636538">
        <w:t>опубликован,</w:t>
      </w:r>
      <w:r w:rsidR="00184F0E">
        <w:t xml:space="preserve"> </w:t>
      </w:r>
      <w:r w:rsidRPr="00636538">
        <w:t>в</w:t>
      </w:r>
      <w:r w:rsidR="00184F0E">
        <w:t xml:space="preserve"> </w:t>
      </w:r>
      <w:r w:rsidRPr="00636538">
        <w:t>каком</w:t>
      </w:r>
      <w:r w:rsidR="00184F0E">
        <w:t xml:space="preserve"> </w:t>
      </w:r>
      <w:r w:rsidRPr="00636538">
        <w:t>году),</w:t>
      </w:r>
      <w:r w:rsidR="00184F0E">
        <w:t xml:space="preserve"> </w:t>
      </w:r>
      <w:r w:rsidRPr="00636538">
        <w:t>сведения</w:t>
      </w:r>
      <w:r w:rsidR="00184F0E">
        <w:t xml:space="preserve"> </w:t>
      </w:r>
      <w:r w:rsidRPr="00636538">
        <w:t>об</w:t>
      </w:r>
      <w:r w:rsidR="00184F0E">
        <w:t xml:space="preserve"> </w:t>
      </w:r>
      <w:r w:rsidRPr="00636538">
        <w:t>авторе</w:t>
      </w:r>
      <w:r w:rsidR="00184F0E">
        <w:t xml:space="preserve"> </w:t>
      </w:r>
      <w:r w:rsidRPr="00636538">
        <w:t>(Ф.</w:t>
      </w:r>
      <w:r w:rsidR="00184F0E">
        <w:t xml:space="preserve"> </w:t>
      </w:r>
      <w:r w:rsidRPr="00636538">
        <w:t>И.</w:t>
      </w:r>
      <w:r w:rsidR="00184F0E">
        <w:t xml:space="preserve"> </w:t>
      </w:r>
      <w:r w:rsidRPr="00636538">
        <w:t>О.);</w:t>
      </w:r>
      <w:r w:rsidR="00184F0E">
        <w:t xml:space="preserve"> </w:t>
      </w:r>
      <w:r w:rsidRPr="00636538">
        <w:t>сформулировать</w:t>
      </w:r>
      <w:r w:rsidR="00184F0E">
        <w:t xml:space="preserve"> </w:t>
      </w:r>
      <w:r w:rsidRPr="00636538">
        <w:t>проблематику</w:t>
      </w:r>
      <w:r w:rsidR="00184F0E">
        <w:t xml:space="preserve"> </w:t>
      </w:r>
      <w:r w:rsidRPr="00636538">
        <w:t>выбранной</w:t>
      </w:r>
      <w:r w:rsidR="00184F0E">
        <w:t xml:space="preserve"> </w:t>
      </w:r>
      <w:r w:rsidRPr="00636538">
        <w:t>темы;</w:t>
      </w:r>
      <w:r w:rsidR="00184F0E">
        <w:t xml:space="preserve"> </w:t>
      </w:r>
      <w:r w:rsidRPr="00636538">
        <w:t>привести</w:t>
      </w:r>
      <w:r w:rsidR="00184F0E">
        <w:t xml:space="preserve"> </w:t>
      </w:r>
      <w:r w:rsidRPr="00636538">
        <w:t>основные</w:t>
      </w:r>
      <w:r w:rsidR="00184F0E">
        <w:t xml:space="preserve"> </w:t>
      </w:r>
      <w:r w:rsidRPr="00636538">
        <w:t>тезисы</w:t>
      </w:r>
      <w:r w:rsidR="00184F0E">
        <w:t xml:space="preserve"> </w:t>
      </w:r>
      <w:r w:rsidRPr="00636538">
        <w:t>реферируемого</w:t>
      </w:r>
      <w:r w:rsidR="00184F0E">
        <w:t xml:space="preserve"> </w:t>
      </w:r>
      <w:r w:rsidRPr="00636538">
        <w:t>текста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их</w:t>
      </w:r>
      <w:r w:rsidR="00184F0E">
        <w:t xml:space="preserve"> </w:t>
      </w:r>
      <w:r w:rsidRPr="00636538">
        <w:t>аргументацию;</w:t>
      </w:r>
      <w:r w:rsidR="00184F0E">
        <w:t xml:space="preserve"> </w:t>
      </w:r>
      <w:r w:rsidRPr="00636538">
        <w:t>сделать</w:t>
      </w:r>
      <w:r w:rsidR="00184F0E">
        <w:t xml:space="preserve"> </w:t>
      </w:r>
      <w:r w:rsidRPr="00636538">
        <w:t>общий</w:t>
      </w:r>
      <w:r w:rsidR="00184F0E">
        <w:t xml:space="preserve"> </w:t>
      </w:r>
      <w:r w:rsidRPr="00636538">
        <w:t>вывод</w:t>
      </w:r>
      <w:r w:rsidR="00184F0E">
        <w:t xml:space="preserve"> </w:t>
      </w:r>
      <w:r w:rsidRPr="00636538">
        <w:t>по</w:t>
      </w:r>
      <w:r w:rsidR="00184F0E">
        <w:t xml:space="preserve"> </w:t>
      </w:r>
      <w:r w:rsidRPr="00636538">
        <w:t>п</w:t>
      </w:r>
      <w:r w:rsidR="002235CA">
        <w:t>роблеме,</w:t>
      </w:r>
      <w:r w:rsidR="00184F0E">
        <w:t xml:space="preserve"> </w:t>
      </w:r>
      <w:r w:rsidR="002235CA">
        <w:t>заявленной</w:t>
      </w:r>
      <w:r w:rsidR="00184F0E">
        <w:t xml:space="preserve"> </w:t>
      </w:r>
      <w:r w:rsidR="002235CA">
        <w:t>в</w:t>
      </w:r>
      <w:r w:rsidR="00184F0E">
        <w:t xml:space="preserve"> </w:t>
      </w:r>
      <w:r w:rsidR="002235CA">
        <w:t>реферате.</w:t>
      </w:r>
    </w:p>
    <w:p w14:paraId="7E9B79BC" w14:textId="5167A104" w:rsidR="000064C1" w:rsidRPr="00636538" w:rsidRDefault="000064C1" w:rsidP="00071CB4">
      <w:pPr>
        <w:pStyle w:val="Default"/>
        <w:ind w:firstLine="709"/>
        <w:jc w:val="both"/>
      </w:pPr>
      <w:r w:rsidRPr="00636538">
        <w:t>Планируемые</w:t>
      </w:r>
      <w:r w:rsidR="00184F0E">
        <w:t xml:space="preserve"> </w:t>
      </w:r>
      <w:r w:rsidRPr="00636538">
        <w:t>результаты</w:t>
      </w:r>
      <w:r w:rsidR="00184F0E">
        <w:t xml:space="preserve"> </w:t>
      </w:r>
      <w:r w:rsidRPr="00636538">
        <w:t>самостоятельной</w:t>
      </w:r>
      <w:r w:rsidR="00184F0E">
        <w:t xml:space="preserve"> </w:t>
      </w:r>
      <w:r w:rsidRPr="00636538">
        <w:t>работы:</w:t>
      </w:r>
      <w:r w:rsidR="00184F0E">
        <w:t xml:space="preserve"> </w:t>
      </w:r>
      <w:r w:rsidRPr="00636538">
        <w:t>способность</w:t>
      </w:r>
      <w:r w:rsidR="00184F0E">
        <w:t xml:space="preserve"> </w:t>
      </w:r>
      <w:r w:rsidRPr="00636538">
        <w:t>студентов</w:t>
      </w:r>
      <w:r w:rsidR="00184F0E">
        <w:t xml:space="preserve"> </w:t>
      </w:r>
      <w:r w:rsidRPr="00636538">
        <w:t>к</w:t>
      </w:r>
      <w:r w:rsidR="00184F0E">
        <w:t xml:space="preserve"> </w:t>
      </w:r>
      <w:r w:rsidRPr="00636538">
        <w:t>обобщению,</w:t>
      </w:r>
      <w:r w:rsidR="00184F0E">
        <w:t xml:space="preserve"> </w:t>
      </w:r>
      <w:r w:rsidRPr="00636538">
        <w:t>анализу,</w:t>
      </w:r>
      <w:r w:rsidR="00184F0E">
        <w:t xml:space="preserve"> </w:t>
      </w:r>
      <w:r w:rsidRPr="00636538">
        <w:t>восприятию</w:t>
      </w:r>
      <w:r w:rsidR="00184F0E">
        <w:t xml:space="preserve"> </w:t>
      </w:r>
      <w:r w:rsidRPr="00636538">
        <w:t>информации,</w:t>
      </w:r>
      <w:r w:rsidR="00184F0E">
        <w:t xml:space="preserve"> </w:t>
      </w:r>
      <w:r w:rsidRPr="00636538">
        <w:t>постановке</w:t>
      </w:r>
      <w:r w:rsidR="00184F0E">
        <w:t xml:space="preserve"> </w:t>
      </w:r>
      <w:r w:rsidRPr="00636538">
        <w:t>цели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выбору</w:t>
      </w:r>
      <w:r w:rsidR="00184F0E">
        <w:t xml:space="preserve"> </w:t>
      </w:r>
      <w:r w:rsidRPr="00636538">
        <w:t>путей</w:t>
      </w:r>
      <w:r w:rsidR="00184F0E">
        <w:t xml:space="preserve"> </w:t>
      </w:r>
      <w:r w:rsidRPr="00636538">
        <w:t>ее</w:t>
      </w:r>
      <w:r w:rsidR="00184F0E">
        <w:t xml:space="preserve"> </w:t>
      </w:r>
      <w:r w:rsidRPr="00636538">
        <w:t>достижения;</w:t>
      </w:r>
      <w:r w:rsidR="00184F0E">
        <w:t xml:space="preserve"> </w:t>
      </w:r>
      <w:r w:rsidRPr="00636538">
        <w:t>способность</w:t>
      </w:r>
      <w:r w:rsidR="00184F0E">
        <w:t xml:space="preserve"> </w:t>
      </w:r>
      <w:r w:rsidRPr="00636538">
        <w:t>логически</w:t>
      </w:r>
      <w:r w:rsidR="00184F0E">
        <w:t xml:space="preserve"> </w:t>
      </w:r>
      <w:r w:rsidRPr="00636538">
        <w:t>верно,</w:t>
      </w:r>
      <w:r w:rsidR="00184F0E">
        <w:t xml:space="preserve"> </w:t>
      </w:r>
      <w:r w:rsidRPr="00636538">
        <w:t>аргументированно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ясно</w:t>
      </w:r>
      <w:r w:rsidR="00184F0E">
        <w:t xml:space="preserve"> </w:t>
      </w:r>
      <w:r w:rsidRPr="00636538">
        <w:t>строить</w:t>
      </w:r>
      <w:r w:rsidR="00184F0E">
        <w:t xml:space="preserve"> </w:t>
      </w:r>
      <w:r w:rsidRPr="00636538">
        <w:t>устную</w:t>
      </w:r>
      <w:r w:rsidR="00184F0E">
        <w:t xml:space="preserve"> </w:t>
      </w:r>
      <w:r w:rsidRPr="00636538">
        <w:t>и</w:t>
      </w:r>
      <w:r w:rsidR="00184F0E">
        <w:t xml:space="preserve"> </w:t>
      </w:r>
      <w:r w:rsidRPr="00636538">
        <w:t>письменную</w:t>
      </w:r>
      <w:r w:rsidR="00184F0E">
        <w:t xml:space="preserve"> </w:t>
      </w:r>
      <w:r w:rsidRPr="00636538">
        <w:t>речь.</w:t>
      </w:r>
    </w:p>
    <w:p w14:paraId="2D9A1A88" w14:textId="016C520B" w:rsidR="000F25BD" w:rsidRDefault="00071CB4" w:rsidP="00071CB4">
      <w:pPr>
        <w:spacing w:after="0" w:line="240" w:lineRule="auto"/>
        <w:ind w:firstLine="709"/>
        <w:jc w:val="both"/>
        <w:rPr>
          <w:sz w:val="24"/>
          <w:szCs w:val="24"/>
        </w:rPr>
      </w:pPr>
      <w:r w:rsidRPr="00636538">
        <w:rPr>
          <w:rFonts w:ascii="Times New Roman" w:hAnsi="Times New Roman" w:cs="Times New Roman"/>
          <w:sz w:val="24"/>
          <w:szCs w:val="24"/>
        </w:rPr>
        <w:t>Для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диагностики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формируемых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компетенций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применяются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следующие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формы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контроля: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устный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опрос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ходе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проведения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всех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видов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занятий;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проверка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выполнения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письменных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заданий,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установленных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планом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самостоятельной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работы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студента;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тестирование;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форма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промежуточной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аттестации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–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636538">
        <w:rPr>
          <w:rFonts w:ascii="Times New Roman" w:hAnsi="Times New Roman" w:cs="Times New Roman"/>
          <w:sz w:val="24"/>
          <w:szCs w:val="24"/>
        </w:rPr>
        <w:t>экзамен</w:t>
      </w:r>
      <w:r w:rsidRPr="00636538">
        <w:rPr>
          <w:sz w:val="24"/>
          <w:szCs w:val="24"/>
        </w:rPr>
        <w:t>.</w:t>
      </w:r>
    </w:p>
    <w:p w14:paraId="4AC258F1" w14:textId="1C659925" w:rsidR="00E2728B" w:rsidRPr="00E2728B" w:rsidRDefault="00E2728B" w:rsidP="00E2728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E2728B">
        <w:rPr>
          <w:rFonts w:ascii="Times New Roman" w:hAnsi="Times New Roman" w:cs="Times New Roman"/>
          <w:b/>
          <w:bCs/>
          <w:sz w:val="23"/>
          <w:szCs w:val="23"/>
        </w:rPr>
        <w:t>Содержание</w:t>
      </w:r>
      <w:r w:rsidR="00184F0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 w:cs="Times New Roman"/>
          <w:b/>
          <w:bCs/>
          <w:sz w:val="23"/>
          <w:szCs w:val="23"/>
        </w:rPr>
        <w:t>самостоятельной</w:t>
      </w:r>
      <w:r w:rsidR="00184F0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 w:cs="Times New Roman"/>
          <w:b/>
          <w:bCs/>
          <w:sz w:val="23"/>
          <w:szCs w:val="23"/>
        </w:rPr>
        <w:t>работы</w:t>
      </w:r>
      <w:r w:rsidR="00184F0E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 w:cs="Times New Roman"/>
          <w:b/>
          <w:bCs/>
          <w:sz w:val="23"/>
          <w:szCs w:val="23"/>
        </w:rPr>
        <w:t>студентов</w:t>
      </w:r>
    </w:p>
    <w:tbl>
      <w:tblPr>
        <w:tblStyle w:val="a7"/>
        <w:tblW w:w="10060" w:type="dxa"/>
        <w:tblLayout w:type="fixed"/>
        <w:tblLook w:val="04A0" w:firstRow="1" w:lastRow="0" w:firstColumn="1" w:lastColumn="0" w:noHBand="0" w:noVBand="1"/>
      </w:tblPr>
      <w:tblGrid>
        <w:gridCol w:w="4214"/>
        <w:gridCol w:w="952"/>
        <w:gridCol w:w="952"/>
        <w:gridCol w:w="3942"/>
      </w:tblGrid>
      <w:tr w:rsidR="00E2728B" w:rsidRPr="008B0B70" w14:paraId="1BA6EA28" w14:textId="77777777" w:rsidTr="00666AD3">
        <w:trPr>
          <w:trHeight w:val="558"/>
        </w:trPr>
        <w:tc>
          <w:tcPr>
            <w:tcW w:w="4214" w:type="dxa"/>
            <w:vMerge w:val="restart"/>
          </w:tcPr>
          <w:p w14:paraId="43880C86" w14:textId="77777777" w:rsidR="0012712C" w:rsidRPr="002235CA" w:rsidRDefault="0012712C" w:rsidP="001271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  <w:p w14:paraId="5358A316" w14:textId="55554D5D" w:rsidR="00E2728B" w:rsidRPr="002235CA" w:rsidRDefault="0012712C" w:rsidP="001271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студентов</w:t>
            </w:r>
          </w:p>
        </w:tc>
        <w:tc>
          <w:tcPr>
            <w:tcW w:w="1904" w:type="dxa"/>
            <w:gridSpan w:val="2"/>
          </w:tcPr>
          <w:p w14:paraId="0A755544" w14:textId="439B0FBC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42" w:type="dxa"/>
            <w:vMerge w:val="restart"/>
          </w:tcPr>
          <w:p w14:paraId="5254D61D" w14:textId="28695F40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Виды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самостоятельной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b/>
                <w:sz w:val="24"/>
                <w:szCs w:val="24"/>
              </w:rPr>
              <w:t>студентов</w:t>
            </w:r>
          </w:p>
        </w:tc>
      </w:tr>
      <w:tr w:rsidR="00E2728B" w:rsidRPr="008B0B70" w14:paraId="3414206D" w14:textId="77777777" w:rsidTr="00666AD3">
        <w:trPr>
          <w:cantSplit/>
          <w:trHeight w:val="1519"/>
        </w:trPr>
        <w:tc>
          <w:tcPr>
            <w:tcW w:w="4214" w:type="dxa"/>
            <w:vMerge/>
          </w:tcPr>
          <w:p w14:paraId="6D71CF47" w14:textId="77777777" w:rsidR="00E2728B" w:rsidRPr="002235CA" w:rsidRDefault="00E2728B" w:rsidP="00E27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textDirection w:val="btLr"/>
          </w:tcPr>
          <w:p w14:paraId="4229D353" w14:textId="1D78C2E2" w:rsidR="00E2728B" w:rsidRPr="002235CA" w:rsidRDefault="00E2728B" w:rsidP="000158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очной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952" w:type="dxa"/>
            <w:textDirection w:val="btLr"/>
          </w:tcPr>
          <w:p w14:paraId="599CECCB" w14:textId="4E097523" w:rsidR="00E2728B" w:rsidRPr="002235CA" w:rsidRDefault="00E2728B" w:rsidP="0001587F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заочной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формы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3942" w:type="dxa"/>
            <w:vMerge/>
          </w:tcPr>
          <w:p w14:paraId="7435192F" w14:textId="77777777" w:rsidR="00E2728B" w:rsidRPr="002235CA" w:rsidRDefault="00E2728B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728B" w:rsidRPr="008B0B70" w14:paraId="69FF0345" w14:textId="77777777" w:rsidTr="00666AD3">
        <w:trPr>
          <w:trHeight w:val="279"/>
        </w:trPr>
        <w:tc>
          <w:tcPr>
            <w:tcW w:w="10060" w:type="dxa"/>
            <w:gridSpan w:val="4"/>
          </w:tcPr>
          <w:p w14:paraId="032CD549" w14:textId="2B622DFC" w:rsidR="00E2728B" w:rsidRPr="002235CA" w:rsidRDefault="00892C29" w:rsidP="0001587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C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Раздел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</w:t>
            </w:r>
            <w:r w:rsidR="00184F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Управление</w:t>
            </w:r>
            <w:r w:rsidR="00184F0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персоналом</w:t>
            </w:r>
            <w:r w:rsidR="00184F0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организации</w:t>
            </w:r>
            <w:r w:rsidR="00184F0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</w:t>
            </w:r>
            <w:r w:rsidR="00184F0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современных</w:t>
            </w:r>
            <w:r w:rsidR="00184F0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условиях</w:t>
            </w:r>
          </w:p>
        </w:tc>
      </w:tr>
      <w:tr w:rsidR="00892C29" w:rsidRPr="008B0B70" w14:paraId="6D960827" w14:textId="77777777" w:rsidTr="00666AD3">
        <w:trPr>
          <w:trHeight w:val="558"/>
        </w:trPr>
        <w:tc>
          <w:tcPr>
            <w:tcW w:w="4214" w:type="dxa"/>
            <w:vAlign w:val="center"/>
          </w:tcPr>
          <w:p w14:paraId="772D5F48" w14:textId="2023A67F" w:rsidR="00892C29" w:rsidRPr="002235CA" w:rsidRDefault="002B78F6" w:rsidP="0089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2C29"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Система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2C29"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2C29"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персоналом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2C29"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2C29"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современной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92C29" w:rsidRPr="00D74AC5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952" w:type="dxa"/>
          </w:tcPr>
          <w:p w14:paraId="22AD4F9C" w14:textId="6C412396" w:rsidR="00892C29" w:rsidRPr="002235CA" w:rsidRDefault="002B78F6" w:rsidP="0089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14:paraId="6DD3D049" w14:textId="6E926671" w:rsidR="00892C29" w:rsidRPr="002235CA" w:rsidRDefault="002B78F6" w:rsidP="0089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2" w:type="dxa"/>
          </w:tcPr>
          <w:p w14:paraId="4C0B6E5F" w14:textId="594D732F" w:rsidR="00892C29" w:rsidRPr="002235CA" w:rsidRDefault="00892C29" w:rsidP="00892C29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письменной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работы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(написание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реферата-резюме)</w:t>
            </w:r>
          </w:p>
        </w:tc>
      </w:tr>
      <w:tr w:rsidR="002B78F6" w:rsidRPr="008B0B70" w14:paraId="71BD856E" w14:textId="77777777" w:rsidTr="00666AD3">
        <w:trPr>
          <w:trHeight w:val="824"/>
        </w:trPr>
        <w:tc>
          <w:tcPr>
            <w:tcW w:w="4214" w:type="dxa"/>
            <w:vAlign w:val="center"/>
          </w:tcPr>
          <w:p w14:paraId="2FC3B19C" w14:textId="54E58017" w:rsidR="002B78F6" w:rsidRPr="002235CA" w:rsidRDefault="002B78F6" w:rsidP="002B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1.2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подбора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персонала</w:t>
            </w:r>
          </w:p>
        </w:tc>
        <w:tc>
          <w:tcPr>
            <w:tcW w:w="952" w:type="dxa"/>
          </w:tcPr>
          <w:p w14:paraId="018187D1" w14:textId="004E0F42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14:paraId="6143FDBE" w14:textId="4DAC0462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2" w:type="dxa"/>
          </w:tcPr>
          <w:p w14:paraId="086A514C" w14:textId="50D11C0B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Проработка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текущего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материала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конспектам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ле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кций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рекомендуемой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литературе</w:t>
            </w:r>
          </w:p>
        </w:tc>
      </w:tr>
      <w:tr w:rsidR="002B78F6" w:rsidRPr="008B0B70" w14:paraId="4AF419B0" w14:textId="77777777" w:rsidTr="00666AD3">
        <w:trPr>
          <w:trHeight w:val="558"/>
        </w:trPr>
        <w:tc>
          <w:tcPr>
            <w:tcW w:w="4214" w:type="dxa"/>
            <w:vAlign w:val="center"/>
          </w:tcPr>
          <w:p w14:paraId="0EB4CF57" w14:textId="1B15F2D9" w:rsidR="002B78F6" w:rsidRPr="002235CA" w:rsidRDefault="002B78F6" w:rsidP="002B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1.3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Адаптация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работника.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Введение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должность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мотивация</w:t>
            </w:r>
          </w:p>
        </w:tc>
        <w:tc>
          <w:tcPr>
            <w:tcW w:w="952" w:type="dxa"/>
          </w:tcPr>
          <w:p w14:paraId="4982F22E" w14:textId="72E58034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14:paraId="3F91A3AE" w14:textId="6974489E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2" w:type="dxa"/>
          </w:tcPr>
          <w:p w14:paraId="5141234D" w14:textId="480DE4F3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готовка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практическому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занятию</w:t>
            </w:r>
          </w:p>
        </w:tc>
      </w:tr>
      <w:tr w:rsidR="002B78F6" w:rsidRPr="008B0B70" w14:paraId="0258F5D5" w14:textId="77777777" w:rsidTr="00666AD3">
        <w:trPr>
          <w:trHeight w:val="279"/>
        </w:trPr>
        <w:tc>
          <w:tcPr>
            <w:tcW w:w="10060" w:type="dxa"/>
            <w:gridSpan w:val="4"/>
          </w:tcPr>
          <w:p w14:paraId="118A512D" w14:textId="68693DEE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2C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Раздел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2.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Оценка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892C2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персонала</w:t>
            </w:r>
            <w:r w:rsid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.</w:t>
            </w:r>
            <w:r w:rsidR="00184F0E">
              <w:t xml:space="preserve"> </w:t>
            </w:r>
            <w:r w:rsidR="00790B0F" w:rsidRP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Обучение</w:t>
            </w:r>
            <w:r w:rsidR="00184F0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="00790B0F" w:rsidRPr="00790B0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bidi="ru-RU"/>
              </w:rPr>
              <w:t>персонала.</w:t>
            </w:r>
          </w:p>
        </w:tc>
      </w:tr>
      <w:tr w:rsidR="002B78F6" w:rsidRPr="008B0B70" w14:paraId="1191D886" w14:textId="77777777" w:rsidTr="00666AD3">
        <w:trPr>
          <w:trHeight w:val="837"/>
        </w:trPr>
        <w:tc>
          <w:tcPr>
            <w:tcW w:w="4214" w:type="dxa"/>
            <w:vAlign w:val="center"/>
          </w:tcPr>
          <w:p w14:paraId="29DB8E9F" w14:textId="15814BE1" w:rsidR="002B78F6" w:rsidRPr="002235CA" w:rsidRDefault="002B78F6" w:rsidP="002B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2.1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Обучение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персонала</w:t>
            </w:r>
          </w:p>
        </w:tc>
        <w:tc>
          <w:tcPr>
            <w:tcW w:w="952" w:type="dxa"/>
          </w:tcPr>
          <w:p w14:paraId="66FB43FA" w14:textId="4BC99E4E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14:paraId="506BB2F9" w14:textId="10CAF439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2" w:type="dxa"/>
          </w:tcPr>
          <w:p w14:paraId="64C26B0E" w14:textId="6DAB4E92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ответов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вопросы,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написание</w:t>
            </w:r>
            <w:r w:rsidR="00184F0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реферата-доклада</w:t>
            </w:r>
          </w:p>
        </w:tc>
      </w:tr>
      <w:tr w:rsidR="002B78F6" w:rsidRPr="008B0B70" w14:paraId="76C2592E" w14:textId="77777777" w:rsidTr="00666AD3">
        <w:trPr>
          <w:trHeight w:val="558"/>
        </w:trPr>
        <w:tc>
          <w:tcPr>
            <w:tcW w:w="4214" w:type="dxa"/>
            <w:vAlign w:val="center"/>
          </w:tcPr>
          <w:p w14:paraId="232C3764" w14:textId="7C68D352" w:rsidR="002B78F6" w:rsidRPr="002235CA" w:rsidRDefault="002B78F6" w:rsidP="002B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2.2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Процесс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оплатой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работника</w:t>
            </w:r>
          </w:p>
        </w:tc>
        <w:tc>
          <w:tcPr>
            <w:tcW w:w="952" w:type="dxa"/>
          </w:tcPr>
          <w:p w14:paraId="7255BF55" w14:textId="4C8D74DA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14:paraId="5E9A0F12" w14:textId="46DC6E77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42" w:type="dxa"/>
          </w:tcPr>
          <w:p w14:paraId="574114A8" w14:textId="231D3BDB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 w:cs="Times New Roman"/>
                <w:sz w:val="24"/>
                <w:szCs w:val="24"/>
              </w:rPr>
              <w:t>тестированию</w:t>
            </w:r>
          </w:p>
        </w:tc>
      </w:tr>
      <w:tr w:rsidR="002B78F6" w:rsidRPr="008B0B70" w14:paraId="72DFC46D" w14:textId="77777777" w:rsidTr="00666AD3">
        <w:trPr>
          <w:trHeight w:val="545"/>
        </w:trPr>
        <w:tc>
          <w:tcPr>
            <w:tcW w:w="4214" w:type="dxa"/>
            <w:vAlign w:val="center"/>
          </w:tcPr>
          <w:p w14:paraId="251EA687" w14:textId="1CDCD652" w:rsidR="002B78F6" w:rsidRDefault="002B78F6" w:rsidP="00184F0E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2.3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Оценка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эффективности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74AC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управления</w:t>
            </w:r>
            <w:r w:rsidR="00184F0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персоналом</w:t>
            </w:r>
          </w:p>
        </w:tc>
        <w:tc>
          <w:tcPr>
            <w:tcW w:w="952" w:type="dxa"/>
          </w:tcPr>
          <w:p w14:paraId="23E73D58" w14:textId="5623D7A7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2" w:type="dxa"/>
          </w:tcPr>
          <w:p w14:paraId="79292A90" w14:textId="38150360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2" w:type="dxa"/>
          </w:tcPr>
          <w:p w14:paraId="3B52CF19" w14:textId="76342ADB" w:rsidR="002B78F6" w:rsidRPr="002235CA" w:rsidRDefault="002B78F6" w:rsidP="002B7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2C29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84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2C29">
              <w:rPr>
                <w:rFonts w:ascii="Times New Roman" w:hAnsi="Times New Roman" w:cs="Times New Roman"/>
                <w:sz w:val="24"/>
                <w:szCs w:val="24"/>
              </w:rPr>
              <w:t>тестированию</w:t>
            </w:r>
          </w:p>
        </w:tc>
      </w:tr>
    </w:tbl>
    <w:p w14:paraId="1A9BB287" w14:textId="77777777" w:rsidR="006E5B88" w:rsidRDefault="006E5B88" w:rsidP="00A06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F32C18" w14:textId="065B2B50" w:rsidR="0082725A" w:rsidRDefault="0082725A" w:rsidP="00A06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оценочных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средств</w:t>
      </w:r>
    </w:p>
    <w:p w14:paraId="47EF75FA" w14:textId="2DA5D2CA" w:rsidR="00071CB4" w:rsidRPr="00E25B96" w:rsidRDefault="00E25B96" w:rsidP="00E25B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5B96">
        <w:rPr>
          <w:rFonts w:ascii="Times New Roman" w:hAnsi="Times New Roman" w:cs="Times New Roman"/>
          <w:sz w:val="24"/>
          <w:szCs w:val="24"/>
        </w:rPr>
        <w:t>Включает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оценочные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средства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для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текущего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контроля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успеваемости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для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промежуточной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аттестации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по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итогам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освоения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дисциплины.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Структура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содержание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фонда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оценочных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средств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представлены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в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электронной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информационно-образовательной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среде</w:t>
      </w:r>
      <w:r w:rsidR="00184F0E">
        <w:rPr>
          <w:rFonts w:ascii="Times New Roman" w:hAnsi="Times New Roman" w:cs="Times New Roman"/>
          <w:sz w:val="24"/>
          <w:szCs w:val="24"/>
        </w:rPr>
        <w:t xml:space="preserve"> </w:t>
      </w:r>
      <w:r w:rsidRPr="00E25B96">
        <w:rPr>
          <w:rFonts w:ascii="Times New Roman" w:hAnsi="Times New Roman" w:cs="Times New Roman"/>
          <w:sz w:val="24"/>
          <w:szCs w:val="24"/>
        </w:rPr>
        <w:t>(https://edu2020.kemgik.ru/)</w:t>
      </w:r>
    </w:p>
    <w:p w14:paraId="488DC8F8" w14:textId="77777777" w:rsidR="00E25B96" w:rsidRDefault="00E25B96" w:rsidP="00543168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263A112" w14:textId="517906BD" w:rsidR="0082725A" w:rsidRPr="00FA123F" w:rsidRDefault="0082725A" w:rsidP="00A067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Учебно-методическое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ационное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0679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14:paraId="4326F440" w14:textId="02779531" w:rsidR="0082725A" w:rsidRDefault="0082725A" w:rsidP="00A0679D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8.1.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</w:t>
      </w:r>
      <w:r w:rsidR="00184F0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литература</w:t>
      </w:r>
    </w:p>
    <w:p w14:paraId="4F5C8FC1" w14:textId="2566AC82" w:rsidR="000B1FC3" w:rsidRPr="000B1FC3" w:rsidRDefault="000B1FC3" w:rsidP="00F94613">
      <w:pPr>
        <w:widowControl w:val="0"/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персоналом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учебное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пособие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[16+]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Гусарова,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Решетникова,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Копытова,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Чижевская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Тюменский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индустриальный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университет.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Тюмень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Тюменский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индустриальный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университет,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2019.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212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ил.,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подписке.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URL: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hyperlink r:id="rId9" w:history="1">
        <w:r w:rsidRPr="000B1FC3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https://biblioclub.ru/index.php?page=book&amp;id=611332</w:t>
        </w:r>
      </w:hyperlink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(дата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обращения: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10.10.2021).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Библиогр</w:t>
      </w:r>
      <w:proofErr w:type="spellEnd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кн.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электронный.</w:t>
      </w:r>
    </w:p>
    <w:p w14:paraId="05C0D8F3" w14:textId="09084AF2" w:rsidR="000B1FC3" w:rsidRPr="000B1FC3" w:rsidRDefault="000B1FC3" w:rsidP="00F94613">
      <w:pPr>
        <w:widowControl w:val="0"/>
        <w:numPr>
          <w:ilvl w:val="0"/>
          <w:numId w:val="21"/>
        </w:numPr>
        <w:tabs>
          <w:tab w:val="left" w:pos="28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персоналом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учебное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пособие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Михайлина,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Матраева</w:t>
      </w:r>
      <w:proofErr w:type="spellEnd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Михайлин,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Беляк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общ.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ред.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Михайлиной.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4-е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изд.,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стер.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Москва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Дашков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2020.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280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подписке.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URL: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hyperlink r:id="rId10" w:history="1">
        <w:r w:rsidRPr="000B1FC3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https://biblioclub.ru/index.php?page=book&amp;id=573120</w:t>
        </w:r>
      </w:hyperlink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(дата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обращения: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10.10.2021).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Библиогр</w:t>
      </w:r>
      <w:proofErr w:type="spellEnd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кн.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ISBN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978-5-394-03596-8.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электронный.</w:t>
      </w:r>
    </w:p>
    <w:p w14:paraId="0DDCBC45" w14:textId="6B49F436" w:rsidR="0053316B" w:rsidRDefault="0053316B" w:rsidP="00F94613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23F">
        <w:rPr>
          <w:rFonts w:ascii="Times New Roman" w:hAnsi="Times New Roman" w:cs="Times New Roman"/>
          <w:b/>
          <w:sz w:val="24"/>
          <w:szCs w:val="24"/>
        </w:rPr>
        <w:t>8.2.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b/>
          <w:sz w:val="24"/>
          <w:szCs w:val="24"/>
        </w:rPr>
        <w:t>Дополнительная</w:t>
      </w:r>
      <w:r w:rsidR="00184F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A123F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14:paraId="7F9BE098" w14:textId="12699296" w:rsidR="000B1FC3" w:rsidRPr="000B1FC3" w:rsidRDefault="000B1FC3" w:rsidP="00F94613">
      <w:pPr>
        <w:widowControl w:val="0"/>
        <w:numPr>
          <w:ilvl w:val="0"/>
          <w:numId w:val="22"/>
        </w:numPr>
        <w:tabs>
          <w:tab w:val="left" w:pos="28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Арсеньев,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персоналом: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Технологии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Арсеньев,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Шелобаев</w:t>
      </w:r>
      <w:proofErr w:type="spellEnd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Давыдова.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Москва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Юнити,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2015.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192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подписке.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URL: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hyperlink r:id="rId11" w:history="1">
        <w:r w:rsidRPr="000B1FC3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https://biblioclub.ru/index.php?page=book&amp;id=114558</w:t>
        </w:r>
      </w:hyperlink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(дата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обращения: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10.10.2021).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Библиогр</w:t>
      </w:r>
      <w:proofErr w:type="spellEnd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кн.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ISBN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5-238-00842-2.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электронный.</w:t>
      </w:r>
    </w:p>
    <w:p w14:paraId="1A04356F" w14:textId="05164946" w:rsidR="000B1FC3" w:rsidRPr="000B1FC3" w:rsidRDefault="000B1FC3" w:rsidP="00F94613">
      <w:pPr>
        <w:widowControl w:val="0"/>
        <w:numPr>
          <w:ilvl w:val="0"/>
          <w:numId w:val="22"/>
        </w:numPr>
        <w:tabs>
          <w:tab w:val="left" w:pos="28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Климович,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Основы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менеджмента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[12+]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Климович.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изд.,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стер.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Минск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РИПО,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2015.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279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схем.,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подписке.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URL: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hyperlink r:id="rId12" w:history="1">
        <w:r w:rsidRPr="000B1FC3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https://biblioclub.ru/index.php?page=book&amp;id=463620</w:t>
        </w:r>
      </w:hyperlink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(дата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обращения: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10.10.2021).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Библиогр</w:t>
      </w:r>
      <w:proofErr w:type="spellEnd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кн.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ISBN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978-985-503-494-1.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электронный.</w:t>
      </w:r>
    </w:p>
    <w:p w14:paraId="2E82B3E0" w14:textId="5BAFB8DC" w:rsidR="000B1FC3" w:rsidRPr="000B1FC3" w:rsidRDefault="00184F0E" w:rsidP="00F94613">
      <w:pPr>
        <w:widowControl w:val="0"/>
        <w:numPr>
          <w:ilvl w:val="0"/>
          <w:numId w:val="22"/>
        </w:numPr>
        <w:tabs>
          <w:tab w:val="left" w:pos="28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Понуждаев</w:t>
      </w:r>
      <w:proofErr w:type="spellEnd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Основы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менеджмента: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учебное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пособие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(курс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лекций,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практикум,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тесты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[16+]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Понуждаев</w:t>
      </w:r>
      <w:proofErr w:type="spellEnd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Семенова.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Берлин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Директ-Медиа,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2021.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404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ил.,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табл.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подписке.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URL: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hyperlink r:id="rId13" w:history="1">
        <w:r w:rsidR="000B1FC3" w:rsidRPr="000B1FC3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https://biblioclub.ru/index.php?page=book&amp;id=618660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(дата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обращения: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10.10.2021).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Библиогр</w:t>
      </w:r>
      <w:proofErr w:type="spellEnd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кн.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ISBN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978-5-4499-2584-8.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DOI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10.23681/618660.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электронный.</w:t>
      </w:r>
    </w:p>
    <w:p w14:paraId="673B55F7" w14:textId="372760C6" w:rsidR="000B1FC3" w:rsidRPr="000B1FC3" w:rsidRDefault="00184F0E" w:rsidP="00F94613">
      <w:pPr>
        <w:widowControl w:val="0"/>
        <w:numPr>
          <w:ilvl w:val="0"/>
          <w:numId w:val="22"/>
        </w:numPr>
        <w:tabs>
          <w:tab w:val="left" w:pos="284"/>
          <w:tab w:val="left" w:pos="993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персоналом: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учебник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для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вузов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Аксенова,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Базаров,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Еремин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др.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;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ред.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Базаров,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Еремин.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2-е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изд.,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перераб</w:t>
      </w:r>
      <w:proofErr w:type="spellEnd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доп.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Москва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Юнити,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2015.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561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Режим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доступа: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подписке.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URL: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hyperlink r:id="rId14" w:history="1">
        <w:r w:rsidR="000B1FC3" w:rsidRPr="000B1FC3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https://biblioclub.ru/index.php?page=book&amp;id=118464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(дата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обращения: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10.10.2021).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ISBN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5-238-00290-4.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Текст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B1FC3"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электронный.</w:t>
      </w:r>
    </w:p>
    <w:p w14:paraId="325A823D" w14:textId="53908603" w:rsidR="00E25B96" w:rsidRPr="00EF71DA" w:rsidRDefault="00E25B96" w:rsidP="00A0679D">
      <w:pPr>
        <w:pStyle w:val="Default"/>
        <w:jc w:val="center"/>
      </w:pPr>
      <w:r w:rsidRPr="00EF71DA">
        <w:rPr>
          <w:b/>
          <w:bCs/>
        </w:rPr>
        <w:t>8.3.</w:t>
      </w:r>
      <w:r w:rsidR="00184F0E">
        <w:rPr>
          <w:b/>
          <w:bCs/>
        </w:rPr>
        <w:t xml:space="preserve"> </w:t>
      </w:r>
      <w:r w:rsidRPr="00EF71DA">
        <w:rPr>
          <w:b/>
          <w:bCs/>
        </w:rPr>
        <w:t>Программное</w:t>
      </w:r>
      <w:r w:rsidR="00184F0E">
        <w:rPr>
          <w:b/>
          <w:bCs/>
        </w:rPr>
        <w:t xml:space="preserve"> </w:t>
      </w:r>
      <w:r w:rsidRPr="00EF71DA">
        <w:rPr>
          <w:b/>
          <w:bCs/>
        </w:rPr>
        <w:t>обеспечение</w:t>
      </w:r>
    </w:p>
    <w:p w14:paraId="554328B6" w14:textId="24CECAAD" w:rsidR="00E25B96" w:rsidRPr="00EF71DA" w:rsidRDefault="00E25B96" w:rsidP="00A0679D">
      <w:pPr>
        <w:pStyle w:val="Default"/>
        <w:ind w:firstLine="426"/>
        <w:jc w:val="both"/>
      </w:pPr>
      <w:r w:rsidRPr="00EF71DA">
        <w:t>Вуз</w:t>
      </w:r>
      <w:r w:rsidR="00184F0E">
        <w:t xml:space="preserve"> </w:t>
      </w:r>
      <w:r w:rsidRPr="00EF71DA">
        <w:t>располагает</w:t>
      </w:r>
      <w:r w:rsidR="00184F0E">
        <w:t xml:space="preserve"> </w:t>
      </w:r>
      <w:r w:rsidRPr="00EF71DA">
        <w:t>необходимыми</w:t>
      </w:r>
      <w:r w:rsidR="00184F0E">
        <w:t xml:space="preserve"> </w:t>
      </w:r>
      <w:r w:rsidRPr="00EF71DA">
        <w:t>техническими</w:t>
      </w:r>
      <w:r w:rsidR="00184F0E">
        <w:t xml:space="preserve"> </w:t>
      </w:r>
      <w:r w:rsidRPr="00EF71DA">
        <w:t>средствами</w:t>
      </w:r>
      <w:r w:rsidR="00184F0E">
        <w:t xml:space="preserve"> </w:t>
      </w:r>
      <w:r w:rsidRPr="00EF71DA">
        <w:t>и</w:t>
      </w:r>
      <w:r w:rsidR="00184F0E">
        <w:t xml:space="preserve"> </w:t>
      </w:r>
      <w:r w:rsidRPr="00EF71DA">
        <w:t>программным</w:t>
      </w:r>
      <w:r w:rsidR="00184F0E">
        <w:t xml:space="preserve"> </w:t>
      </w:r>
      <w:r w:rsidRPr="00EF71DA">
        <w:t>обеспечением:</w:t>
      </w:r>
    </w:p>
    <w:p w14:paraId="0C7DC40F" w14:textId="5C14CB18" w:rsidR="00E25B96" w:rsidRPr="00EF71DA" w:rsidRDefault="00E25B96" w:rsidP="00A0679D">
      <w:pPr>
        <w:pStyle w:val="Default"/>
        <w:ind w:firstLine="426"/>
        <w:jc w:val="both"/>
      </w:pPr>
      <w:r w:rsidRPr="00EF71DA">
        <w:t>Технические</w:t>
      </w:r>
      <w:r w:rsidR="00184F0E">
        <w:t xml:space="preserve"> </w:t>
      </w:r>
      <w:r w:rsidRPr="00EF71DA">
        <w:t>средства</w:t>
      </w:r>
      <w:r w:rsidR="00184F0E">
        <w:t xml:space="preserve"> </w:t>
      </w:r>
      <w:r w:rsidRPr="00EF71DA">
        <w:t>обучения:</w:t>
      </w:r>
    </w:p>
    <w:p w14:paraId="4FD7232E" w14:textId="3E0FC3E0" w:rsidR="00E25B96" w:rsidRPr="00EF71DA" w:rsidRDefault="00E25B96" w:rsidP="00EF71DA">
      <w:pPr>
        <w:pStyle w:val="Default"/>
        <w:ind w:firstLine="426"/>
        <w:jc w:val="both"/>
      </w:pPr>
      <w:r w:rsidRPr="00EF71DA">
        <w:t>–</w:t>
      </w:r>
      <w:r w:rsidR="00184F0E">
        <w:t xml:space="preserve"> </w:t>
      </w:r>
      <w:r w:rsidRPr="00EF71DA">
        <w:rPr>
          <w:i/>
          <w:iCs/>
        </w:rPr>
        <w:t>для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лекции</w:t>
      </w:r>
      <w:r w:rsidR="00184F0E">
        <w:rPr>
          <w:i/>
          <w:iCs/>
        </w:rPr>
        <w:t xml:space="preserve"> </w:t>
      </w:r>
      <w:r w:rsidRPr="00EF71DA">
        <w:t>-</w:t>
      </w:r>
      <w:r w:rsidR="00184F0E">
        <w:t xml:space="preserve"> </w:t>
      </w:r>
      <w:r w:rsidRPr="00EF71DA">
        <w:t>мультимедийный</w:t>
      </w:r>
      <w:r w:rsidR="00184F0E">
        <w:t xml:space="preserve"> </w:t>
      </w:r>
      <w:r w:rsidRPr="00EF71DA">
        <w:t>проектор,</w:t>
      </w:r>
      <w:r w:rsidR="00184F0E">
        <w:t xml:space="preserve"> </w:t>
      </w:r>
      <w:r w:rsidRPr="00EF71DA">
        <w:t>персональный</w:t>
      </w:r>
      <w:r w:rsidR="00184F0E">
        <w:t xml:space="preserve"> </w:t>
      </w:r>
      <w:r w:rsidRPr="00EF71DA">
        <w:t>компьютер,</w:t>
      </w:r>
      <w:r w:rsidR="00184F0E">
        <w:t xml:space="preserve"> </w:t>
      </w:r>
      <w:r w:rsidRPr="00EF71DA">
        <w:t>экран,</w:t>
      </w:r>
      <w:r w:rsidR="00184F0E">
        <w:t xml:space="preserve"> </w:t>
      </w:r>
      <w:r w:rsidRPr="00EF71DA">
        <w:t>акустическая</w:t>
      </w:r>
      <w:r w:rsidR="00184F0E">
        <w:t xml:space="preserve"> </w:t>
      </w:r>
      <w:r w:rsidRPr="00EF71DA">
        <w:t>система,</w:t>
      </w:r>
      <w:r w:rsidR="00184F0E">
        <w:t xml:space="preserve"> </w:t>
      </w:r>
      <w:r w:rsidRPr="00EF71DA">
        <w:t>подключенный</w:t>
      </w:r>
      <w:r w:rsidR="00184F0E">
        <w:t xml:space="preserve"> </w:t>
      </w:r>
      <w:r w:rsidRPr="00EF71DA">
        <w:t>к</w:t>
      </w:r>
      <w:r w:rsidR="00184F0E">
        <w:t xml:space="preserve"> </w:t>
      </w:r>
      <w:r w:rsidRPr="00EF71DA">
        <w:t>сети</w:t>
      </w:r>
      <w:r w:rsidR="00184F0E">
        <w:t xml:space="preserve"> </w:t>
      </w:r>
      <w:r w:rsidRPr="00EF71DA">
        <w:t>Интернет.</w:t>
      </w:r>
    </w:p>
    <w:p w14:paraId="0B6D6A3D" w14:textId="505EA3E5" w:rsidR="00E25B96" w:rsidRPr="00EF71DA" w:rsidRDefault="00E25B96" w:rsidP="00EF71DA">
      <w:pPr>
        <w:pStyle w:val="Default"/>
        <w:ind w:firstLine="426"/>
        <w:jc w:val="both"/>
      </w:pPr>
      <w:r w:rsidRPr="00EF71DA">
        <w:t>–</w:t>
      </w:r>
      <w:r w:rsidR="00184F0E">
        <w:t xml:space="preserve"> </w:t>
      </w:r>
      <w:r w:rsidRPr="00EF71DA">
        <w:rPr>
          <w:i/>
          <w:iCs/>
        </w:rPr>
        <w:t>для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практических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(лабораторных)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работ</w:t>
      </w:r>
      <w:r w:rsidR="00184F0E">
        <w:rPr>
          <w:i/>
          <w:iCs/>
        </w:rPr>
        <w:t xml:space="preserve"> </w:t>
      </w:r>
      <w:r w:rsidRPr="00EF71DA">
        <w:t>-</w:t>
      </w:r>
      <w:r w:rsidR="00184F0E">
        <w:t xml:space="preserve"> </w:t>
      </w:r>
      <w:r w:rsidRPr="00EF71DA">
        <w:t>компьютерный</w:t>
      </w:r>
      <w:r w:rsidR="00184F0E">
        <w:t xml:space="preserve"> </w:t>
      </w:r>
      <w:r w:rsidRPr="00EF71DA">
        <w:t>класс,</w:t>
      </w:r>
      <w:r w:rsidR="00184F0E">
        <w:t xml:space="preserve"> </w:t>
      </w:r>
      <w:r w:rsidRPr="00EF71DA">
        <w:t>подключенных</w:t>
      </w:r>
      <w:r w:rsidR="00184F0E">
        <w:t xml:space="preserve"> </w:t>
      </w:r>
      <w:r w:rsidRPr="00EF71DA">
        <w:t>к</w:t>
      </w:r>
      <w:r w:rsidR="00184F0E">
        <w:t xml:space="preserve"> </w:t>
      </w:r>
      <w:r w:rsidRPr="00EF71DA">
        <w:t>сети</w:t>
      </w:r>
      <w:r w:rsidR="00184F0E">
        <w:t xml:space="preserve"> </w:t>
      </w:r>
      <w:r w:rsidRPr="00EF71DA">
        <w:t>Интернет</w:t>
      </w:r>
    </w:p>
    <w:p w14:paraId="7F91676B" w14:textId="0637E1D8" w:rsidR="00E25B96" w:rsidRPr="00EF71DA" w:rsidRDefault="00E25B96" w:rsidP="00A0679D">
      <w:pPr>
        <w:pStyle w:val="Default"/>
        <w:ind w:firstLine="426"/>
        <w:jc w:val="both"/>
      </w:pPr>
      <w:r w:rsidRPr="00EF71DA">
        <w:t>–</w:t>
      </w:r>
      <w:r w:rsidR="00184F0E">
        <w:t xml:space="preserve"> </w:t>
      </w:r>
      <w:r w:rsidRPr="00EF71DA">
        <w:rPr>
          <w:i/>
          <w:iCs/>
        </w:rPr>
        <w:t>для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самостоятельных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работ</w:t>
      </w:r>
      <w:r w:rsidR="00184F0E">
        <w:rPr>
          <w:i/>
          <w:iCs/>
        </w:rPr>
        <w:t xml:space="preserve"> </w:t>
      </w:r>
      <w:r w:rsidRPr="00EF71DA">
        <w:t>-</w:t>
      </w:r>
      <w:r w:rsidR="00184F0E">
        <w:t xml:space="preserve"> </w:t>
      </w:r>
      <w:r w:rsidRPr="00EF71DA">
        <w:t>персональный</w:t>
      </w:r>
      <w:r w:rsidR="00184F0E">
        <w:t xml:space="preserve"> </w:t>
      </w:r>
      <w:r w:rsidRPr="00EF71DA">
        <w:t>компьютер,</w:t>
      </w:r>
      <w:r w:rsidR="00184F0E">
        <w:t xml:space="preserve"> </w:t>
      </w:r>
      <w:r w:rsidRPr="00EF71DA">
        <w:t>подключенный</w:t>
      </w:r>
      <w:r w:rsidR="00184F0E">
        <w:t xml:space="preserve"> </w:t>
      </w:r>
      <w:r w:rsidRPr="00EF71DA">
        <w:t>к</w:t>
      </w:r>
      <w:r w:rsidR="00184F0E">
        <w:t xml:space="preserve"> </w:t>
      </w:r>
      <w:r w:rsidRPr="00EF71DA">
        <w:t>сети</w:t>
      </w:r>
      <w:r w:rsidR="00184F0E">
        <w:t xml:space="preserve"> </w:t>
      </w:r>
      <w:r w:rsidRPr="00EF71DA">
        <w:t>Интернет</w:t>
      </w:r>
    </w:p>
    <w:p w14:paraId="205A60E3" w14:textId="2A610AA0" w:rsidR="00E25B96" w:rsidRPr="00EF71DA" w:rsidRDefault="00E25B96" w:rsidP="00A0679D">
      <w:pPr>
        <w:pStyle w:val="Default"/>
        <w:ind w:firstLine="426"/>
        <w:jc w:val="both"/>
      </w:pPr>
      <w:r w:rsidRPr="00EF71DA">
        <w:t>Программное</w:t>
      </w:r>
      <w:r w:rsidR="00184F0E">
        <w:t xml:space="preserve"> </w:t>
      </w:r>
      <w:r w:rsidRPr="00EF71DA">
        <w:t>обеспечение:</w:t>
      </w:r>
    </w:p>
    <w:p w14:paraId="4643B8D6" w14:textId="2176B7B7" w:rsidR="00E25B96" w:rsidRPr="00EF71DA" w:rsidRDefault="00E25B96" w:rsidP="00A0679D">
      <w:pPr>
        <w:pStyle w:val="Default"/>
        <w:ind w:firstLine="426"/>
        <w:jc w:val="both"/>
      </w:pPr>
      <w:r w:rsidRPr="00EF71DA">
        <w:rPr>
          <w:i/>
          <w:iCs/>
        </w:rPr>
        <w:t>-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лицензионное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программное</w:t>
      </w:r>
      <w:r w:rsidR="00184F0E">
        <w:rPr>
          <w:i/>
          <w:iCs/>
        </w:rPr>
        <w:t xml:space="preserve"> </w:t>
      </w:r>
      <w:r w:rsidRPr="00EF71DA">
        <w:rPr>
          <w:i/>
          <w:iCs/>
        </w:rPr>
        <w:t>обеспечение:</w:t>
      </w:r>
    </w:p>
    <w:p w14:paraId="2F16B173" w14:textId="376FB0D0" w:rsidR="00E25B96" w:rsidRPr="00EF71DA" w:rsidRDefault="00E25B96" w:rsidP="00A0679D">
      <w:pPr>
        <w:pStyle w:val="Default"/>
        <w:spacing w:after="44"/>
        <w:ind w:firstLine="426"/>
        <w:jc w:val="both"/>
      </w:pPr>
      <w:r w:rsidRPr="00EF71DA">
        <w:t>–</w:t>
      </w:r>
      <w:r w:rsidR="00184F0E">
        <w:t xml:space="preserve"> </w:t>
      </w:r>
      <w:r w:rsidRPr="00EF71DA">
        <w:t>Операционная</w:t>
      </w:r>
      <w:r w:rsidR="00184F0E">
        <w:t xml:space="preserve"> </w:t>
      </w:r>
      <w:r w:rsidRPr="00EF71DA">
        <w:t>система</w:t>
      </w:r>
      <w:r w:rsidR="00184F0E">
        <w:t xml:space="preserve"> </w:t>
      </w:r>
      <w:r w:rsidRPr="00EF71DA">
        <w:t>–</w:t>
      </w:r>
      <w:r w:rsidR="00184F0E">
        <w:t xml:space="preserve"> </w:t>
      </w:r>
      <w:r w:rsidRPr="00EF71DA">
        <w:t>MS</w:t>
      </w:r>
      <w:r w:rsidR="00184F0E">
        <w:t xml:space="preserve"> </w:t>
      </w:r>
      <w:r w:rsidRPr="00EF71DA">
        <w:t>Windows</w:t>
      </w:r>
      <w:r w:rsidR="00184F0E">
        <w:t xml:space="preserve"> </w:t>
      </w:r>
      <w:r w:rsidRPr="00EF71DA">
        <w:t>(10,</w:t>
      </w:r>
      <w:r w:rsidR="00184F0E">
        <w:t xml:space="preserve"> </w:t>
      </w:r>
      <w:r w:rsidRPr="00EF71DA">
        <w:t>8,7,</w:t>
      </w:r>
      <w:r w:rsidR="00184F0E">
        <w:t xml:space="preserve"> </w:t>
      </w:r>
      <w:r w:rsidRPr="00EF71DA">
        <w:t>XP)</w:t>
      </w:r>
    </w:p>
    <w:p w14:paraId="14A25C1A" w14:textId="2F33E864" w:rsidR="00E25B96" w:rsidRPr="00EF71DA" w:rsidRDefault="00E25B96" w:rsidP="00A0679D">
      <w:pPr>
        <w:pStyle w:val="Default"/>
        <w:ind w:firstLine="426"/>
        <w:jc w:val="both"/>
        <w:rPr>
          <w:lang w:val="en-US"/>
        </w:rPr>
      </w:pPr>
      <w:r w:rsidRPr="00EF71DA">
        <w:rPr>
          <w:lang w:val="en-US"/>
        </w:rPr>
        <w:t>–</w:t>
      </w:r>
      <w:r w:rsidR="00184F0E">
        <w:rPr>
          <w:lang w:val="en-US"/>
        </w:rPr>
        <w:t xml:space="preserve"> </w:t>
      </w:r>
      <w:r w:rsidRPr="00EF71DA">
        <w:t>Офисный</w:t>
      </w:r>
      <w:r w:rsidR="00184F0E">
        <w:rPr>
          <w:lang w:val="en-US"/>
        </w:rPr>
        <w:t xml:space="preserve"> </w:t>
      </w:r>
      <w:r w:rsidRPr="00EF71DA">
        <w:t>пакет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–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Microsoft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Office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(MS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Word,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MS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Excel,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MS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Power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Point,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MS</w:t>
      </w:r>
      <w:r w:rsidR="00184F0E">
        <w:rPr>
          <w:lang w:val="en-US"/>
        </w:rPr>
        <w:t xml:space="preserve"> </w:t>
      </w:r>
      <w:r w:rsidRPr="00EF71DA">
        <w:rPr>
          <w:lang w:val="en-US"/>
        </w:rPr>
        <w:t>Access)</w:t>
      </w:r>
    </w:p>
    <w:p w14:paraId="33B40453" w14:textId="661BDC66" w:rsidR="00E25B96" w:rsidRPr="00C01E60" w:rsidRDefault="00E25B96" w:rsidP="00A0679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F71DA">
        <w:rPr>
          <w:rFonts w:ascii="Symbol" w:hAnsi="Symbol" w:cs="Symbol"/>
          <w:color w:val="000000"/>
          <w:sz w:val="24"/>
          <w:szCs w:val="24"/>
        </w:rPr>
        <w:t></w:t>
      </w:r>
      <w:r w:rsidRPr="00EF71DA">
        <w:rPr>
          <w:rFonts w:ascii="Symbol" w:hAnsi="Symbol" w:cs="Symbol"/>
          <w:color w:val="000000"/>
          <w:sz w:val="24"/>
          <w:szCs w:val="24"/>
        </w:rPr>
        <w:t>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Антивирус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Kaspersky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Endpoint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Security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для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Window</w:t>
      </w:r>
    </w:p>
    <w:p w14:paraId="1C16A471" w14:textId="26FB11EE" w:rsidR="00E25B96" w:rsidRPr="00EF71DA" w:rsidRDefault="00E25B96" w:rsidP="00A0679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lastRenderedPageBreak/>
        <w:t>-</w:t>
      </w:r>
      <w:r w:rsidR="00184F0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свободно</w:t>
      </w:r>
      <w:r w:rsidR="00184F0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распространяемое</w:t>
      </w:r>
      <w:r w:rsidR="00184F0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программное</w:t>
      </w:r>
      <w:r w:rsidR="00184F0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обеспечение:</w:t>
      </w:r>
    </w:p>
    <w:p w14:paraId="2BAF570C" w14:textId="250E7591" w:rsidR="00E25B96" w:rsidRPr="00EF71DA" w:rsidRDefault="00E25B96" w:rsidP="00A0679D">
      <w:pPr>
        <w:autoSpaceDE w:val="0"/>
        <w:autoSpaceDN w:val="0"/>
        <w:adjustRightInd w:val="0"/>
        <w:spacing w:after="44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Офисный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пакет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LibreOffice</w:t>
      </w:r>
    </w:p>
    <w:p w14:paraId="00AB3297" w14:textId="0F011523" w:rsidR="00E25B96" w:rsidRPr="00EF71DA" w:rsidRDefault="00E25B96" w:rsidP="00A0679D">
      <w:pPr>
        <w:autoSpaceDE w:val="0"/>
        <w:autoSpaceDN w:val="0"/>
        <w:adjustRightInd w:val="0"/>
        <w:spacing w:after="44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–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Браузер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-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Mozzila</w:t>
      </w:r>
      <w:proofErr w:type="spellEnd"/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Firefox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(Internet</w:t>
      </w:r>
      <w:r w:rsidR="00184F0E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  <w:lang w:val="en-US"/>
        </w:rPr>
        <w:t>Explorer)</w:t>
      </w:r>
    </w:p>
    <w:p w14:paraId="42C08C6B" w14:textId="1593B5B8" w:rsidR="00E25B96" w:rsidRPr="00EF71DA" w:rsidRDefault="00E25B96" w:rsidP="00A0679D">
      <w:pPr>
        <w:autoSpaceDE w:val="0"/>
        <w:autoSpaceDN w:val="0"/>
        <w:adjustRightInd w:val="0"/>
        <w:spacing w:after="44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Программа-архиватор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7-Zip</w:t>
      </w:r>
    </w:p>
    <w:p w14:paraId="6FD7BC3C" w14:textId="1E9DEC79" w:rsidR="00E25B96" w:rsidRPr="00EF71DA" w:rsidRDefault="00E25B96" w:rsidP="00A0679D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 w:cs="Times New Roman"/>
          <w:color w:val="000000"/>
          <w:sz w:val="24"/>
          <w:szCs w:val="24"/>
        </w:rPr>
      </w:pPr>
      <w:r w:rsidRPr="00EF71D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Служебные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Adobe</w:t>
      </w:r>
      <w:r w:rsidR="00184F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71DA">
        <w:rPr>
          <w:rFonts w:ascii="Times New Roman" w:hAnsi="Times New Roman" w:cs="Times New Roman"/>
          <w:color w:val="000000"/>
          <w:sz w:val="24"/>
          <w:szCs w:val="24"/>
        </w:rPr>
        <w:t>Reader</w:t>
      </w:r>
    </w:p>
    <w:p w14:paraId="1073CDBF" w14:textId="77777777" w:rsidR="00E25B96" w:rsidRPr="00E25B96" w:rsidRDefault="00E25B96" w:rsidP="00543168">
      <w:pPr>
        <w:pStyle w:val="3"/>
        <w:tabs>
          <w:tab w:val="left" w:pos="426"/>
        </w:tabs>
        <w:ind w:left="0"/>
        <w:jc w:val="center"/>
      </w:pPr>
    </w:p>
    <w:p w14:paraId="45A8D77A" w14:textId="279D652E" w:rsidR="00E97566" w:rsidRPr="00E063EB" w:rsidRDefault="00E97566" w:rsidP="00E063EB">
      <w:pPr>
        <w:pStyle w:val="Default"/>
        <w:jc w:val="both"/>
        <w:rPr>
          <w:b/>
        </w:rPr>
      </w:pPr>
      <w:r w:rsidRPr="00E063EB">
        <w:rPr>
          <w:b/>
          <w:bCs/>
        </w:rPr>
        <w:t>9.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Особенности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реализации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дисциплины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для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инвалидов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и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лиц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с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ограниченными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возможностями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здоровья</w:t>
      </w:r>
    </w:p>
    <w:p w14:paraId="795F3AE9" w14:textId="104FD7EC" w:rsidR="00E97566" w:rsidRPr="00E063EB" w:rsidRDefault="00E97566" w:rsidP="00E97566">
      <w:pPr>
        <w:pStyle w:val="Default"/>
        <w:ind w:firstLine="709"/>
        <w:jc w:val="both"/>
      </w:pPr>
      <w:r w:rsidRPr="00E063EB">
        <w:t>Для</w:t>
      </w:r>
      <w:r w:rsidR="00184F0E">
        <w:t xml:space="preserve"> </w:t>
      </w:r>
      <w:r w:rsidRPr="00E063EB">
        <w:t>обеспечения</w:t>
      </w:r>
      <w:r w:rsidR="00184F0E">
        <w:t xml:space="preserve"> </w:t>
      </w:r>
      <w:r w:rsidRPr="00E063EB">
        <w:t>образования</w:t>
      </w:r>
      <w:r w:rsidR="00184F0E">
        <w:t xml:space="preserve"> </w:t>
      </w:r>
      <w:r w:rsidRPr="00E063EB">
        <w:t>инвалидов</w:t>
      </w:r>
      <w:r w:rsidR="00184F0E">
        <w:t xml:space="preserve"> </w:t>
      </w:r>
      <w:r w:rsidRPr="00E063EB">
        <w:t>и</w:t>
      </w:r>
      <w:r w:rsidR="00184F0E">
        <w:t xml:space="preserve"> </w:t>
      </w:r>
      <w:r w:rsidRPr="00E063EB">
        <w:t>обучающихся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ограниченными</w:t>
      </w:r>
      <w:r w:rsidR="00184F0E">
        <w:t xml:space="preserve"> </w:t>
      </w:r>
      <w:r w:rsidRPr="00E063EB">
        <w:t>возможностями</w:t>
      </w:r>
      <w:r w:rsidR="00184F0E">
        <w:t xml:space="preserve"> </w:t>
      </w:r>
      <w:r w:rsidRPr="00E063EB">
        <w:t>здоровья</w:t>
      </w:r>
      <w:r w:rsidR="00184F0E">
        <w:t xml:space="preserve"> </w:t>
      </w:r>
      <w:r w:rsidRPr="00E063EB">
        <w:t>разрабатывается:</w:t>
      </w:r>
    </w:p>
    <w:p w14:paraId="5563E372" w14:textId="57015508" w:rsidR="00E97566" w:rsidRPr="00E063EB" w:rsidRDefault="00E97566" w:rsidP="00184F0E">
      <w:pPr>
        <w:pStyle w:val="Default"/>
        <w:ind w:firstLine="709"/>
        <w:jc w:val="both"/>
      </w:pPr>
      <w:r w:rsidRPr="00E063EB">
        <w:t>–</w:t>
      </w:r>
      <w:r w:rsidR="00184F0E">
        <w:t xml:space="preserve"> </w:t>
      </w:r>
      <w:r w:rsidRPr="00E063EB">
        <w:t>адаптированная</w:t>
      </w:r>
      <w:r w:rsidR="00184F0E">
        <w:t xml:space="preserve"> </w:t>
      </w:r>
      <w:r w:rsidRPr="00E063EB">
        <w:t>образовательная</w:t>
      </w:r>
      <w:r w:rsidR="00184F0E">
        <w:t xml:space="preserve"> программа;</w:t>
      </w:r>
    </w:p>
    <w:p w14:paraId="74196E58" w14:textId="41911BC0" w:rsidR="00E97566" w:rsidRPr="00E063EB" w:rsidRDefault="00184F0E" w:rsidP="00184F0E">
      <w:pPr>
        <w:pStyle w:val="Default"/>
        <w:ind w:firstLine="709"/>
        <w:jc w:val="both"/>
      </w:pPr>
      <w:r>
        <w:t xml:space="preserve">– </w:t>
      </w:r>
      <w:r w:rsidR="00E97566" w:rsidRPr="00E063EB">
        <w:t>индивидуальный</w:t>
      </w:r>
      <w:r>
        <w:t xml:space="preserve"> </w:t>
      </w:r>
      <w:r w:rsidR="00E97566" w:rsidRPr="00E063EB">
        <w:t>учебный</w:t>
      </w:r>
      <w:r>
        <w:t xml:space="preserve"> </w:t>
      </w:r>
      <w:r w:rsidR="00E97566" w:rsidRPr="00E063EB">
        <w:t>план</w:t>
      </w:r>
      <w:r>
        <w:t xml:space="preserve"> </w:t>
      </w:r>
      <w:r w:rsidR="00E97566" w:rsidRPr="00E063EB">
        <w:t>с</w:t>
      </w:r>
      <w:r>
        <w:t xml:space="preserve"> </w:t>
      </w:r>
      <w:r w:rsidR="00E97566" w:rsidRPr="00E063EB">
        <w:t>учетом</w:t>
      </w:r>
      <w:r>
        <w:t xml:space="preserve"> </w:t>
      </w:r>
      <w:r w:rsidR="00E97566" w:rsidRPr="00E063EB">
        <w:t>особенностей</w:t>
      </w:r>
      <w:r>
        <w:t xml:space="preserve"> </w:t>
      </w:r>
      <w:r w:rsidR="00E97566" w:rsidRPr="00E063EB">
        <w:t>их</w:t>
      </w:r>
      <w:r>
        <w:t xml:space="preserve"> </w:t>
      </w:r>
      <w:r w:rsidR="00E97566" w:rsidRPr="00E063EB">
        <w:t>психофизического</w:t>
      </w:r>
      <w:r>
        <w:t xml:space="preserve"> </w:t>
      </w:r>
      <w:r w:rsidR="00E97566" w:rsidRPr="00E063EB">
        <w:t>развития</w:t>
      </w:r>
      <w:r>
        <w:t xml:space="preserve"> </w:t>
      </w:r>
      <w:r w:rsidR="00E97566" w:rsidRPr="00E063EB">
        <w:t>и</w:t>
      </w:r>
      <w:r>
        <w:t xml:space="preserve"> </w:t>
      </w:r>
      <w:r w:rsidR="00E97566" w:rsidRPr="00E063EB">
        <w:t>состояния</w:t>
      </w:r>
      <w:r>
        <w:t xml:space="preserve"> </w:t>
      </w:r>
      <w:r w:rsidR="00E97566" w:rsidRPr="00E063EB">
        <w:t>здоровья,</w:t>
      </w:r>
      <w:r>
        <w:t xml:space="preserve"> </w:t>
      </w:r>
      <w:r w:rsidR="00E97566" w:rsidRPr="00E063EB">
        <w:t>в</w:t>
      </w:r>
      <w:r>
        <w:t xml:space="preserve"> </w:t>
      </w:r>
      <w:r w:rsidR="00E97566" w:rsidRPr="00E063EB">
        <w:t>частности</w:t>
      </w:r>
      <w:r>
        <w:t xml:space="preserve"> </w:t>
      </w:r>
      <w:r w:rsidR="00E97566" w:rsidRPr="00E063EB">
        <w:t>применяется</w:t>
      </w:r>
      <w:r>
        <w:t xml:space="preserve"> </w:t>
      </w:r>
      <w:r w:rsidR="00E97566" w:rsidRPr="00E063EB">
        <w:t>индивидуальный</w:t>
      </w:r>
      <w:r>
        <w:t xml:space="preserve"> </w:t>
      </w:r>
      <w:r w:rsidR="00E97566" w:rsidRPr="00E063EB">
        <w:t>подход</w:t>
      </w:r>
      <w:r>
        <w:t xml:space="preserve"> </w:t>
      </w:r>
      <w:r w:rsidR="00E97566" w:rsidRPr="00E063EB">
        <w:t>к</w:t>
      </w:r>
      <w:r>
        <w:t xml:space="preserve"> </w:t>
      </w:r>
      <w:r w:rsidR="00E97566" w:rsidRPr="00E063EB">
        <w:t>освоению</w:t>
      </w:r>
      <w:r>
        <w:t xml:space="preserve"> </w:t>
      </w:r>
      <w:r w:rsidR="00E97566" w:rsidRPr="00E063EB">
        <w:t>дисциплины,</w:t>
      </w:r>
      <w:r>
        <w:t xml:space="preserve"> </w:t>
      </w:r>
      <w:r w:rsidR="00E97566" w:rsidRPr="00E063EB">
        <w:t>индивидуальные</w:t>
      </w:r>
      <w:r>
        <w:t xml:space="preserve"> </w:t>
      </w:r>
      <w:r w:rsidR="00E97566" w:rsidRPr="00E063EB">
        <w:t>задания.</w:t>
      </w:r>
    </w:p>
    <w:p w14:paraId="0EAB0F52" w14:textId="0CB78488" w:rsidR="00E97566" w:rsidRPr="00E063EB" w:rsidRDefault="00E97566" w:rsidP="00E97566">
      <w:pPr>
        <w:pStyle w:val="Default"/>
        <w:ind w:firstLine="709"/>
        <w:jc w:val="both"/>
      </w:pPr>
      <w:r w:rsidRPr="00E063EB">
        <w:t>Для</w:t>
      </w:r>
      <w:r w:rsidR="00184F0E">
        <w:t xml:space="preserve"> </w:t>
      </w:r>
      <w:r w:rsidRPr="00E063EB">
        <w:t>осуществления</w:t>
      </w:r>
      <w:r w:rsidR="00184F0E">
        <w:t xml:space="preserve"> </w:t>
      </w:r>
      <w:r w:rsidRPr="00E063EB">
        <w:t>процедур</w:t>
      </w:r>
      <w:r w:rsidR="00184F0E">
        <w:t xml:space="preserve"> </w:t>
      </w:r>
      <w:r w:rsidRPr="00E063EB">
        <w:t>текущего</w:t>
      </w:r>
      <w:r w:rsidR="00184F0E">
        <w:t xml:space="preserve"> </w:t>
      </w:r>
      <w:r w:rsidRPr="00E063EB">
        <w:t>контроля</w:t>
      </w:r>
      <w:r w:rsidR="00184F0E">
        <w:t xml:space="preserve"> </w:t>
      </w:r>
      <w:r w:rsidRPr="00E063EB">
        <w:t>успеваемости</w:t>
      </w:r>
      <w:r w:rsidR="00184F0E">
        <w:t xml:space="preserve"> </w:t>
      </w:r>
      <w:r w:rsidRPr="00E063EB">
        <w:t>и</w:t>
      </w:r>
      <w:r w:rsidR="00184F0E">
        <w:t xml:space="preserve"> </w:t>
      </w:r>
      <w:r w:rsidRPr="00E063EB">
        <w:t>промежуточной</w:t>
      </w:r>
      <w:r w:rsidR="00184F0E">
        <w:t xml:space="preserve"> </w:t>
      </w:r>
      <w:r w:rsidRPr="00E063EB">
        <w:t>аттестации</w:t>
      </w:r>
      <w:r w:rsidR="00184F0E">
        <w:t xml:space="preserve"> </w:t>
      </w:r>
      <w:r w:rsidRPr="00E063EB">
        <w:t>обучающихся</w:t>
      </w:r>
      <w:r w:rsidR="00184F0E">
        <w:t xml:space="preserve"> </w:t>
      </w:r>
      <w:r w:rsidRPr="00E063EB">
        <w:t>инвалидов</w:t>
      </w:r>
      <w:r w:rsidR="00184F0E">
        <w:t xml:space="preserve"> </w:t>
      </w:r>
      <w:r w:rsidRPr="00E063EB">
        <w:t>и</w:t>
      </w:r>
      <w:r w:rsidR="00184F0E">
        <w:t xml:space="preserve"> </w:t>
      </w:r>
      <w:r w:rsidRPr="00E063EB">
        <w:t>лиц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ограниченными</w:t>
      </w:r>
      <w:r w:rsidR="00184F0E">
        <w:t xml:space="preserve"> </w:t>
      </w:r>
      <w:r w:rsidRPr="00E063EB">
        <w:t>возможностями</w:t>
      </w:r>
      <w:r w:rsidR="00184F0E">
        <w:t xml:space="preserve"> </w:t>
      </w:r>
      <w:r w:rsidRPr="00E063EB">
        <w:t>здоровья</w:t>
      </w:r>
      <w:r w:rsidR="00184F0E">
        <w:t xml:space="preserve"> </w:t>
      </w:r>
      <w:r w:rsidRPr="00E063EB">
        <w:t>-</w:t>
      </w:r>
      <w:r w:rsidR="00184F0E">
        <w:t xml:space="preserve"> </w:t>
      </w:r>
      <w:r w:rsidRPr="00E063EB">
        <w:t>устанавливаются</w:t>
      </w:r>
      <w:r w:rsidR="00184F0E">
        <w:t xml:space="preserve"> </w:t>
      </w:r>
      <w:r w:rsidRPr="00E063EB">
        <w:t>адаптированные</w:t>
      </w:r>
      <w:r w:rsidR="00184F0E">
        <w:t xml:space="preserve"> </w:t>
      </w:r>
      <w:r w:rsidRPr="00E063EB">
        <w:t>формы</w:t>
      </w:r>
      <w:r w:rsidR="00184F0E">
        <w:t xml:space="preserve"> </w:t>
      </w:r>
      <w:r w:rsidRPr="00E063EB">
        <w:t>проведения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учетом</w:t>
      </w:r>
      <w:r w:rsidR="00184F0E">
        <w:t xml:space="preserve"> </w:t>
      </w:r>
      <w:r w:rsidRPr="00E063EB">
        <w:t>индивидуальных</w:t>
      </w:r>
      <w:r w:rsidR="00184F0E">
        <w:t xml:space="preserve"> </w:t>
      </w:r>
      <w:r w:rsidRPr="00E063EB">
        <w:t>психофизиологических</w:t>
      </w:r>
      <w:r w:rsidR="00184F0E">
        <w:t xml:space="preserve"> </w:t>
      </w:r>
      <w:r w:rsidRPr="00E063EB">
        <w:t>особенностей:</w:t>
      </w:r>
    </w:p>
    <w:p w14:paraId="53777F40" w14:textId="6C4D0536" w:rsidR="00E97566" w:rsidRPr="00E063EB" w:rsidRDefault="00E97566" w:rsidP="00E97566">
      <w:pPr>
        <w:pStyle w:val="Default"/>
        <w:ind w:firstLine="709"/>
        <w:jc w:val="both"/>
      </w:pPr>
      <w:r w:rsidRPr="00E063EB">
        <w:t>–</w:t>
      </w:r>
      <w:r w:rsidR="00184F0E">
        <w:t xml:space="preserve"> </w:t>
      </w:r>
      <w:r w:rsidRPr="00E063EB">
        <w:t>для</w:t>
      </w:r>
      <w:r w:rsidR="00184F0E">
        <w:t xml:space="preserve"> </w:t>
      </w:r>
      <w:r w:rsidRPr="00E063EB">
        <w:t>лиц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нарушением</w:t>
      </w:r>
      <w:r w:rsidR="00184F0E">
        <w:t xml:space="preserve"> </w:t>
      </w:r>
      <w:r w:rsidRPr="00E063EB">
        <w:t>зрения</w:t>
      </w:r>
      <w:r w:rsidR="00184F0E">
        <w:t xml:space="preserve"> </w:t>
      </w:r>
      <w:r w:rsidRPr="00E063EB">
        <w:t>задания</w:t>
      </w:r>
      <w:r w:rsidR="00184F0E">
        <w:t xml:space="preserve"> </w:t>
      </w:r>
      <w:r w:rsidRPr="00E063EB">
        <w:t>предлагаются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укрупненным</w:t>
      </w:r>
      <w:r w:rsidR="00184F0E">
        <w:t xml:space="preserve"> шрифтом;</w:t>
      </w:r>
    </w:p>
    <w:p w14:paraId="2A599883" w14:textId="451B81CA" w:rsidR="00E97566" w:rsidRPr="00E063EB" w:rsidRDefault="00E97566" w:rsidP="00E97566">
      <w:pPr>
        <w:pStyle w:val="Default"/>
        <w:ind w:firstLine="709"/>
        <w:jc w:val="both"/>
      </w:pPr>
      <w:r w:rsidRPr="00E063EB">
        <w:t>–</w:t>
      </w:r>
      <w:r w:rsidR="00184F0E">
        <w:t xml:space="preserve"> </w:t>
      </w:r>
      <w:r w:rsidRPr="00E063EB">
        <w:t>для</w:t>
      </w:r>
      <w:r w:rsidR="00184F0E">
        <w:t xml:space="preserve"> </w:t>
      </w:r>
      <w:r w:rsidRPr="00E063EB">
        <w:t>лиц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нарушением</w:t>
      </w:r>
      <w:r w:rsidR="00184F0E">
        <w:t xml:space="preserve"> </w:t>
      </w:r>
      <w:r w:rsidRPr="00E063EB">
        <w:t>слуха</w:t>
      </w:r>
      <w:r w:rsidR="00184F0E">
        <w:t xml:space="preserve"> </w:t>
      </w:r>
      <w:r w:rsidRPr="00E063EB">
        <w:t>–</w:t>
      </w:r>
      <w:r w:rsidR="00184F0E">
        <w:t xml:space="preserve"> </w:t>
      </w:r>
      <w:r w:rsidRPr="00E063EB">
        <w:t>оценочные</w:t>
      </w:r>
      <w:r w:rsidR="00184F0E">
        <w:t xml:space="preserve"> </w:t>
      </w:r>
      <w:r w:rsidRPr="00E063EB">
        <w:t>средства</w:t>
      </w:r>
      <w:r w:rsidR="00184F0E">
        <w:t xml:space="preserve"> </w:t>
      </w:r>
      <w:r w:rsidRPr="00E063EB">
        <w:t>предоставляются</w:t>
      </w:r>
      <w:r w:rsidR="00184F0E">
        <w:t xml:space="preserve"> </w:t>
      </w:r>
      <w:r w:rsidRPr="00E063EB">
        <w:t>в</w:t>
      </w:r>
      <w:r w:rsidR="00184F0E">
        <w:t xml:space="preserve"> </w:t>
      </w:r>
      <w:r w:rsidRPr="00E063EB">
        <w:t>письменной</w:t>
      </w:r>
      <w:r w:rsidR="00184F0E">
        <w:t xml:space="preserve"> </w:t>
      </w:r>
      <w:r w:rsidRPr="00E063EB">
        <w:t>форме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возможностью</w:t>
      </w:r>
      <w:r w:rsidR="00184F0E">
        <w:t xml:space="preserve"> </w:t>
      </w:r>
      <w:r w:rsidRPr="00E063EB">
        <w:t>замены</w:t>
      </w:r>
      <w:r w:rsidR="00184F0E">
        <w:t xml:space="preserve"> </w:t>
      </w:r>
      <w:r w:rsidRPr="00E063EB">
        <w:t>устного</w:t>
      </w:r>
      <w:r w:rsidR="00184F0E">
        <w:t xml:space="preserve"> </w:t>
      </w:r>
      <w:r w:rsidRPr="00E063EB">
        <w:t>ответа</w:t>
      </w:r>
      <w:r w:rsidR="00184F0E">
        <w:t xml:space="preserve"> </w:t>
      </w:r>
      <w:r w:rsidRPr="00E063EB">
        <w:t>на</w:t>
      </w:r>
      <w:r w:rsidR="00184F0E">
        <w:t xml:space="preserve"> </w:t>
      </w:r>
      <w:r w:rsidRPr="00E063EB">
        <w:t>письменный</w:t>
      </w:r>
      <w:r w:rsidR="00184F0E">
        <w:t xml:space="preserve"> ответ;</w:t>
      </w:r>
    </w:p>
    <w:p w14:paraId="4A3CA066" w14:textId="5E282B33" w:rsidR="00E97566" w:rsidRPr="00E063EB" w:rsidRDefault="00E97566" w:rsidP="00E97566">
      <w:pPr>
        <w:pStyle w:val="Default"/>
        <w:ind w:firstLine="709"/>
        <w:jc w:val="both"/>
      </w:pPr>
      <w:r w:rsidRPr="00E063EB">
        <w:t>–</w:t>
      </w:r>
      <w:r w:rsidR="00184F0E">
        <w:t xml:space="preserve"> </w:t>
      </w:r>
      <w:r w:rsidRPr="00E063EB">
        <w:t>для</w:t>
      </w:r>
      <w:r w:rsidR="00184F0E">
        <w:t xml:space="preserve"> </w:t>
      </w:r>
      <w:r w:rsidRPr="00E063EB">
        <w:t>лиц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нарушением</w:t>
      </w:r>
      <w:r w:rsidR="00184F0E">
        <w:t xml:space="preserve"> </w:t>
      </w:r>
      <w:r w:rsidRPr="00E063EB">
        <w:t>опорно-двигательного</w:t>
      </w:r>
      <w:r w:rsidR="00184F0E">
        <w:t xml:space="preserve"> </w:t>
      </w:r>
      <w:r w:rsidRPr="00E063EB">
        <w:t>аппарата</w:t>
      </w:r>
      <w:r w:rsidR="00184F0E">
        <w:t xml:space="preserve"> </w:t>
      </w:r>
      <w:r w:rsidRPr="00E063EB">
        <w:t>-</w:t>
      </w:r>
      <w:r w:rsidR="00184F0E">
        <w:t xml:space="preserve"> </w:t>
      </w:r>
      <w:r w:rsidRPr="00E063EB">
        <w:t>двигательные</w:t>
      </w:r>
      <w:r w:rsidR="00184F0E">
        <w:t xml:space="preserve"> </w:t>
      </w:r>
      <w:r w:rsidRPr="00E063EB">
        <w:t>формы</w:t>
      </w:r>
      <w:r w:rsidR="00184F0E">
        <w:t xml:space="preserve"> </w:t>
      </w:r>
      <w:r w:rsidRPr="00E063EB">
        <w:t>оценочных</w:t>
      </w:r>
      <w:r w:rsidR="00184F0E">
        <w:t xml:space="preserve"> </w:t>
      </w:r>
      <w:r w:rsidRPr="00E063EB">
        <w:t>средств</w:t>
      </w:r>
      <w:r w:rsidR="00184F0E">
        <w:t xml:space="preserve"> </w:t>
      </w:r>
      <w:r w:rsidRPr="00E063EB">
        <w:t>–</w:t>
      </w:r>
      <w:r w:rsidR="00184F0E">
        <w:t xml:space="preserve"> </w:t>
      </w:r>
      <w:r w:rsidRPr="00E063EB">
        <w:t>заменяются</w:t>
      </w:r>
      <w:r w:rsidR="00184F0E">
        <w:t xml:space="preserve"> </w:t>
      </w:r>
      <w:r w:rsidRPr="00E063EB">
        <w:t>на</w:t>
      </w:r>
      <w:r w:rsidR="00184F0E">
        <w:t xml:space="preserve"> </w:t>
      </w:r>
      <w:r w:rsidRPr="00E063EB">
        <w:t>письменные</w:t>
      </w:r>
      <w:r w:rsidR="00184F0E">
        <w:t xml:space="preserve"> </w:t>
      </w:r>
      <w:r w:rsidRPr="00E063EB">
        <w:t>или</w:t>
      </w:r>
      <w:r w:rsidR="00184F0E">
        <w:t xml:space="preserve"> </w:t>
      </w:r>
      <w:r w:rsidRPr="00E063EB">
        <w:t>устные</w:t>
      </w:r>
      <w:r w:rsidR="00184F0E">
        <w:t xml:space="preserve"> </w:t>
      </w:r>
      <w:r w:rsidRPr="00E063EB">
        <w:t>с</w:t>
      </w:r>
      <w:r w:rsidR="00184F0E">
        <w:t xml:space="preserve"> </w:t>
      </w:r>
      <w:r w:rsidRPr="00E063EB">
        <w:t>исключением</w:t>
      </w:r>
      <w:r w:rsidR="00184F0E">
        <w:t xml:space="preserve"> </w:t>
      </w:r>
      <w:r w:rsidRPr="00E063EB">
        <w:t>двигательной</w:t>
      </w:r>
      <w:r w:rsidR="00184F0E">
        <w:t xml:space="preserve"> </w:t>
      </w:r>
      <w:r w:rsidRPr="00E063EB">
        <w:t>активности.</w:t>
      </w:r>
      <w:r w:rsidR="00184F0E">
        <w:t xml:space="preserve"> </w:t>
      </w:r>
      <w:r w:rsidRPr="00E063EB">
        <w:t>При</w:t>
      </w:r>
      <w:r w:rsidR="00184F0E">
        <w:t xml:space="preserve"> </w:t>
      </w:r>
      <w:r w:rsidRPr="00E063EB">
        <w:t>необходимости</w:t>
      </w:r>
      <w:r w:rsidR="00184F0E">
        <w:t xml:space="preserve"> </w:t>
      </w:r>
      <w:r w:rsidRPr="00E063EB">
        <w:t>студенту-инвалиду</w:t>
      </w:r>
      <w:r w:rsidR="00184F0E">
        <w:t xml:space="preserve"> </w:t>
      </w:r>
      <w:r w:rsidRPr="00E063EB">
        <w:t>предоставляется</w:t>
      </w:r>
      <w:r w:rsidR="00184F0E">
        <w:t xml:space="preserve"> </w:t>
      </w:r>
      <w:r w:rsidRPr="00E063EB">
        <w:t>дополнительное</w:t>
      </w:r>
      <w:r w:rsidR="00184F0E">
        <w:t xml:space="preserve"> </w:t>
      </w:r>
      <w:r w:rsidRPr="00E063EB">
        <w:t>время</w:t>
      </w:r>
      <w:r w:rsidR="00184F0E">
        <w:t xml:space="preserve"> </w:t>
      </w:r>
      <w:r w:rsidRPr="00E063EB">
        <w:t>для</w:t>
      </w:r>
      <w:r w:rsidR="00184F0E">
        <w:t xml:space="preserve"> </w:t>
      </w:r>
      <w:r w:rsidRPr="00E063EB">
        <w:t>выполнения</w:t>
      </w:r>
      <w:r w:rsidR="00184F0E">
        <w:t xml:space="preserve"> </w:t>
      </w:r>
      <w:r w:rsidRPr="00E063EB">
        <w:t>задания.</w:t>
      </w:r>
    </w:p>
    <w:p w14:paraId="0B2A9404" w14:textId="4F6E1A1D" w:rsidR="00E25B96" w:rsidRDefault="00E97566" w:rsidP="00E063EB">
      <w:pPr>
        <w:pStyle w:val="3"/>
        <w:tabs>
          <w:tab w:val="left" w:pos="426"/>
        </w:tabs>
        <w:ind w:left="0" w:firstLine="709"/>
        <w:jc w:val="both"/>
        <w:rPr>
          <w:b w:val="0"/>
        </w:rPr>
      </w:pPr>
      <w:r w:rsidRPr="00E063EB">
        <w:rPr>
          <w:b w:val="0"/>
        </w:rPr>
        <w:t>При</w:t>
      </w:r>
      <w:r w:rsidR="00184F0E">
        <w:rPr>
          <w:b w:val="0"/>
        </w:rPr>
        <w:t xml:space="preserve"> </w:t>
      </w:r>
      <w:r w:rsidRPr="00E063EB">
        <w:rPr>
          <w:b w:val="0"/>
        </w:rPr>
        <w:t>выполнении</w:t>
      </w:r>
      <w:r w:rsidR="00184F0E">
        <w:rPr>
          <w:b w:val="0"/>
        </w:rPr>
        <w:t xml:space="preserve"> </w:t>
      </w:r>
      <w:r w:rsidRPr="00E063EB">
        <w:rPr>
          <w:b w:val="0"/>
        </w:rPr>
        <w:t>заданий</w:t>
      </w:r>
      <w:r w:rsidR="00184F0E">
        <w:rPr>
          <w:b w:val="0"/>
        </w:rPr>
        <w:t xml:space="preserve"> </w:t>
      </w:r>
      <w:r w:rsidRPr="00E063EB">
        <w:rPr>
          <w:b w:val="0"/>
        </w:rPr>
        <w:t>для</w:t>
      </w:r>
      <w:r w:rsidR="00184F0E">
        <w:rPr>
          <w:b w:val="0"/>
        </w:rPr>
        <w:t xml:space="preserve"> </w:t>
      </w:r>
      <w:r w:rsidRPr="00E063EB">
        <w:rPr>
          <w:b w:val="0"/>
        </w:rPr>
        <w:t>всех</w:t>
      </w:r>
      <w:r w:rsidR="00184F0E">
        <w:rPr>
          <w:b w:val="0"/>
        </w:rPr>
        <w:t xml:space="preserve"> </w:t>
      </w:r>
      <w:r w:rsidRPr="00E063EB">
        <w:rPr>
          <w:b w:val="0"/>
        </w:rPr>
        <w:t>групп</w:t>
      </w:r>
      <w:r w:rsidR="00184F0E">
        <w:rPr>
          <w:b w:val="0"/>
        </w:rPr>
        <w:t xml:space="preserve"> </w:t>
      </w:r>
      <w:r w:rsidRPr="00E063EB">
        <w:rPr>
          <w:b w:val="0"/>
        </w:rPr>
        <w:t>лиц</w:t>
      </w:r>
      <w:r w:rsidR="00184F0E">
        <w:rPr>
          <w:b w:val="0"/>
        </w:rPr>
        <w:t xml:space="preserve"> </w:t>
      </w:r>
      <w:r w:rsidRPr="00E063EB">
        <w:rPr>
          <w:b w:val="0"/>
        </w:rPr>
        <w:t>с</w:t>
      </w:r>
      <w:r w:rsidR="00184F0E">
        <w:rPr>
          <w:b w:val="0"/>
        </w:rPr>
        <w:t xml:space="preserve"> </w:t>
      </w:r>
      <w:r w:rsidRPr="00E063EB">
        <w:rPr>
          <w:b w:val="0"/>
        </w:rPr>
        <w:t>ограниченными</w:t>
      </w:r>
      <w:r w:rsidR="00184F0E">
        <w:rPr>
          <w:b w:val="0"/>
        </w:rPr>
        <w:t xml:space="preserve"> </w:t>
      </w:r>
      <w:r w:rsidRPr="00E063EB">
        <w:rPr>
          <w:b w:val="0"/>
        </w:rPr>
        <w:t>возможностями</w:t>
      </w:r>
      <w:r w:rsidR="00184F0E">
        <w:rPr>
          <w:b w:val="0"/>
        </w:rPr>
        <w:t xml:space="preserve"> </w:t>
      </w:r>
      <w:r w:rsidRPr="00E063EB">
        <w:rPr>
          <w:b w:val="0"/>
        </w:rPr>
        <w:t>здоровья</w:t>
      </w:r>
      <w:r w:rsidR="00184F0E">
        <w:rPr>
          <w:b w:val="0"/>
        </w:rPr>
        <w:t xml:space="preserve"> </w:t>
      </w:r>
      <w:r w:rsidRPr="00E063EB">
        <w:rPr>
          <w:b w:val="0"/>
        </w:rPr>
        <w:t>допускается</w:t>
      </w:r>
      <w:r w:rsidR="00184F0E">
        <w:rPr>
          <w:b w:val="0"/>
        </w:rPr>
        <w:t xml:space="preserve"> </w:t>
      </w:r>
      <w:r w:rsidRPr="00E063EB">
        <w:rPr>
          <w:b w:val="0"/>
        </w:rPr>
        <w:t>присутствие</w:t>
      </w:r>
      <w:r w:rsidR="00184F0E">
        <w:rPr>
          <w:b w:val="0"/>
        </w:rPr>
        <w:t xml:space="preserve"> </w:t>
      </w:r>
      <w:r w:rsidRPr="00E063EB">
        <w:rPr>
          <w:b w:val="0"/>
        </w:rPr>
        <w:t>индивидуального</w:t>
      </w:r>
      <w:r w:rsidR="00184F0E">
        <w:rPr>
          <w:b w:val="0"/>
        </w:rPr>
        <w:t xml:space="preserve"> </w:t>
      </w:r>
      <w:r w:rsidRPr="00E063EB">
        <w:rPr>
          <w:b w:val="0"/>
        </w:rPr>
        <w:t>помощника-сопровождающего</w:t>
      </w:r>
      <w:r w:rsidR="00184F0E">
        <w:rPr>
          <w:b w:val="0"/>
        </w:rPr>
        <w:t xml:space="preserve"> </w:t>
      </w:r>
      <w:r w:rsidRPr="00E063EB">
        <w:rPr>
          <w:b w:val="0"/>
        </w:rPr>
        <w:t>для</w:t>
      </w:r>
      <w:r w:rsidR="00184F0E">
        <w:rPr>
          <w:b w:val="0"/>
        </w:rPr>
        <w:t xml:space="preserve"> </w:t>
      </w:r>
      <w:r w:rsidRPr="00E063EB">
        <w:rPr>
          <w:b w:val="0"/>
        </w:rPr>
        <w:t>оказания</w:t>
      </w:r>
      <w:r w:rsidR="00184F0E">
        <w:rPr>
          <w:b w:val="0"/>
        </w:rPr>
        <w:t xml:space="preserve"> </w:t>
      </w:r>
      <w:r w:rsidRPr="00E063EB">
        <w:rPr>
          <w:b w:val="0"/>
        </w:rPr>
        <w:t>технической</w:t>
      </w:r>
      <w:r w:rsidR="00184F0E">
        <w:rPr>
          <w:b w:val="0"/>
        </w:rPr>
        <w:t xml:space="preserve"> </w:t>
      </w:r>
      <w:r w:rsidRPr="00E063EB">
        <w:rPr>
          <w:b w:val="0"/>
        </w:rPr>
        <w:t>помощи</w:t>
      </w:r>
      <w:r w:rsidR="00184F0E">
        <w:rPr>
          <w:b w:val="0"/>
        </w:rPr>
        <w:t xml:space="preserve"> </w:t>
      </w:r>
      <w:r w:rsidRPr="00E063EB">
        <w:rPr>
          <w:b w:val="0"/>
        </w:rPr>
        <w:t>в</w:t>
      </w:r>
      <w:r w:rsidR="00184F0E">
        <w:rPr>
          <w:b w:val="0"/>
        </w:rPr>
        <w:t xml:space="preserve"> </w:t>
      </w:r>
      <w:r w:rsidRPr="00E063EB">
        <w:rPr>
          <w:b w:val="0"/>
        </w:rPr>
        <w:t>оформлении</w:t>
      </w:r>
      <w:r w:rsidR="00184F0E">
        <w:rPr>
          <w:b w:val="0"/>
        </w:rPr>
        <w:t xml:space="preserve"> </w:t>
      </w:r>
      <w:r w:rsidRPr="00E063EB">
        <w:rPr>
          <w:b w:val="0"/>
        </w:rPr>
        <w:t>результатов</w:t>
      </w:r>
      <w:r w:rsidR="00184F0E">
        <w:rPr>
          <w:b w:val="0"/>
        </w:rPr>
        <w:t xml:space="preserve"> </w:t>
      </w:r>
      <w:r w:rsidRPr="00E063EB">
        <w:rPr>
          <w:b w:val="0"/>
        </w:rPr>
        <w:t>проверки</w:t>
      </w:r>
      <w:r w:rsidR="00184F0E">
        <w:rPr>
          <w:b w:val="0"/>
        </w:rPr>
        <w:t xml:space="preserve"> </w:t>
      </w:r>
      <w:r w:rsidRPr="00E063EB">
        <w:rPr>
          <w:b w:val="0"/>
        </w:rPr>
        <w:t>сформированности</w:t>
      </w:r>
      <w:r w:rsidR="00184F0E">
        <w:rPr>
          <w:b w:val="0"/>
        </w:rPr>
        <w:t xml:space="preserve"> </w:t>
      </w:r>
      <w:r w:rsidRPr="00E063EB">
        <w:rPr>
          <w:b w:val="0"/>
        </w:rPr>
        <w:t>компетенций.</w:t>
      </w:r>
    </w:p>
    <w:p w14:paraId="46D8255F" w14:textId="77777777" w:rsidR="00E063EB" w:rsidRPr="00E063EB" w:rsidRDefault="00E063EB" w:rsidP="00E063EB">
      <w:pPr>
        <w:pStyle w:val="3"/>
        <w:tabs>
          <w:tab w:val="left" w:pos="426"/>
        </w:tabs>
        <w:ind w:left="0" w:firstLine="709"/>
        <w:jc w:val="both"/>
        <w:rPr>
          <w:b w:val="0"/>
        </w:rPr>
      </w:pPr>
    </w:p>
    <w:p w14:paraId="7B7D193E" w14:textId="30572692" w:rsidR="00E97566" w:rsidRPr="00E063EB" w:rsidRDefault="00E97566" w:rsidP="00E97566">
      <w:pPr>
        <w:pStyle w:val="Default"/>
        <w:rPr>
          <w:b/>
          <w:bCs/>
        </w:rPr>
      </w:pPr>
      <w:r w:rsidRPr="00E063EB">
        <w:rPr>
          <w:b/>
          <w:bCs/>
        </w:rPr>
        <w:t>10.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Ключевые</w:t>
      </w:r>
      <w:r w:rsidR="00184F0E">
        <w:rPr>
          <w:b/>
          <w:bCs/>
        </w:rPr>
        <w:t xml:space="preserve"> </w:t>
      </w:r>
      <w:r w:rsidRPr="00E063EB">
        <w:rPr>
          <w:b/>
          <w:bCs/>
        </w:rPr>
        <w:t>слова</w:t>
      </w:r>
    </w:p>
    <w:p w14:paraId="7C2B1711" w14:textId="77777777" w:rsidR="0012712C" w:rsidRDefault="0012712C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sectPr w:rsidR="0012712C" w:rsidSect="00CE572C">
          <w:pgSz w:w="11906" w:h="17338"/>
          <w:pgMar w:top="1134" w:right="567" w:bottom="1134" w:left="1134" w:header="720" w:footer="720" w:gutter="0"/>
          <w:cols w:space="720"/>
          <w:noEndnote/>
        </w:sectPr>
      </w:pPr>
    </w:p>
    <w:p w14:paraId="28640DD5" w14:textId="154110B8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Абсентеизм</w:t>
      </w:r>
    </w:p>
    <w:p w14:paraId="05222706" w14:textId="1A6F751A" w:rsidR="00C82B3A" w:rsidRDefault="000B1FC3" w:rsidP="00AF6BBB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2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Аттестация</w:t>
      </w:r>
    </w:p>
    <w:p w14:paraId="3DAEF220" w14:textId="40EC138D" w:rsidR="000B1FC3" w:rsidRPr="00C82B3A" w:rsidRDefault="000B1FC3" w:rsidP="00AF6BBB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82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Аттестация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C82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рабочих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C82B3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мест</w:t>
      </w:r>
    </w:p>
    <w:p w14:paraId="7B8B9D8C" w14:textId="3BB6EF66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Аудит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персонала</w:t>
      </w:r>
    </w:p>
    <w:p w14:paraId="36280197" w14:textId="740AFA76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Высвобождение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персонала</w:t>
      </w:r>
    </w:p>
    <w:p w14:paraId="37D1CFE7" w14:textId="13693049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Горизонтальная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карьера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14:paraId="0721A6CA" w14:textId="77777777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Договор</w:t>
      </w:r>
    </w:p>
    <w:p w14:paraId="31084D01" w14:textId="64377BF9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Должностная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инструкция</w:t>
      </w:r>
    </w:p>
    <w:p w14:paraId="267EECFE" w14:textId="3F9BEA15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Должность</w:t>
      </w:r>
    </w:p>
    <w:p w14:paraId="6E5686A4" w14:textId="5B6FED50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Доплаты</w:t>
      </w:r>
    </w:p>
    <w:p w14:paraId="08782E87" w14:textId="7F3ABC65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Заработная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плата</w:t>
      </w:r>
    </w:p>
    <w:p w14:paraId="059DA8B8" w14:textId="62660781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Испытательный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срок</w:t>
      </w:r>
    </w:p>
    <w:p w14:paraId="0C5E4CC0" w14:textId="0B5A7B69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Кадровая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политика</w:t>
      </w:r>
    </w:p>
    <w:p w14:paraId="18B3142E" w14:textId="293D236B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Кадровое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планирование</w:t>
      </w:r>
    </w:p>
    <w:p w14:paraId="2919E58E" w14:textId="302C0058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Кадровый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менеджмент</w:t>
      </w:r>
    </w:p>
    <w:p w14:paraId="61883EF1" w14:textId="1E0D6CB0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Кадровый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потенциал</w:t>
      </w:r>
    </w:p>
    <w:p w14:paraId="42E392E5" w14:textId="29848329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Кадры</w:t>
      </w:r>
    </w:p>
    <w:p w14:paraId="2F8731E3" w14:textId="7C819AFC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Календарный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фонд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рабочего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времени</w:t>
      </w:r>
    </w:p>
    <w:p w14:paraId="70918B02" w14:textId="5BA873B7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Квалификация</w:t>
      </w:r>
    </w:p>
    <w:p w14:paraId="1A8EB8C0" w14:textId="7E3F5E4A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Коллектив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(лат.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collectivus</w:t>
      </w:r>
      <w:proofErr w:type="spell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сборный)</w:t>
      </w:r>
    </w:p>
    <w:p w14:paraId="70525C50" w14:textId="686C19AE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Коллективный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договор</w:t>
      </w:r>
    </w:p>
    <w:p w14:paraId="22AC5C9B" w14:textId="16221F20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Компенсации</w:t>
      </w:r>
    </w:p>
    <w:p w14:paraId="49695D61" w14:textId="3610CC38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Контракт</w:t>
      </w:r>
    </w:p>
    <w:p w14:paraId="6A303F7B" w14:textId="3D773FA9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Конфликт</w:t>
      </w:r>
    </w:p>
    <w:p w14:paraId="58004B71" w14:textId="22D1FC88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Конформизм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(лат.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conformis</w:t>
      </w:r>
      <w:proofErr w:type="spell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подобный,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сходный)</w:t>
      </w:r>
    </w:p>
    <w:p w14:paraId="1E5B0E43" w14:textId="6CD1A17B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Коучинг</w:t>
      </w:r>
    </w:p>
    <w:p w14:paraId="263EDC82" w14:textId="412CCEBD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Маркетинг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персонала</w:t>
      </w:r>
    </w:p>
    <w:p w14:paraId="549E3B98" w14:textId="54CA95AC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Менеджер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персоналу</w:t>
      </w:r>
    </w:p>
    <w:p w14:paraId="5561244A" w14:textId="6F040797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Минимальная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заработная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(минимальный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размер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оплаты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труда,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или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МРОТ)</w:t>
      </w:r>
    </w:p>
    <w:p w14:paraId="0AB9FE35" w14:textId="08A43162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Мобильность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</w:t>
      </w:r>
      <w:bookmarkStart w:id="4" w:name="_GoBack"/>
      <w:bookmarkEnd w:id="4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сонала</w:t>
      </w:r>
    </w:p>
    <w:p w14:paraId="1C59EA22" w14:textId="1E072417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Модель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персоналом</w:t>
      </w:r>
    </w:p>
    <w:p w14:paraId="4077DAA4" w14:textId="21B780BB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Морально-психологический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климат</w:t>
      </w:r>
    </w:p>
    <w:p w14:paraId="510B9992" w14:textId="130055A2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Мотивация</w:t>
      </w:r>
    </w:p>
    <w:p w14:paraId="450F67A1" w14:textId="0EE1E213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Надбавки</w:t>
      </w:r>
    </w:p>
    <w:p w14:paraId="7B077369" w14:textId="0AAAAB8D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Научная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труда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(НОТ)</w:t>
      </w:r>
    </w:p>
    <w:p w14:paraId="67E380DF" w14:textId="5083FFFC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Ненормированный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рабочий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день</w:t>
      </w:r>
    </w:p>
    <w:p w14:paraId="1DD3E36D" w14:textId="0D89847A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Норма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обслуживания</w:t>
      </w:r>
    </w:p>
    <w:p w14:paraId="64C87C1A" w14:textId="30F603F9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Норма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управляемости</w:t>
      </w:r>
    </w:p>
    <w:p w14:paraId="7A4DD16D" w14:textId="7300567D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Норма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численности</w:t>
      </w:r>
    </w:p>
    <w:p w14:paraId="16683697" w14:textId="6F02E17C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Организационная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адаптация</w:t>
      </w:r>
    </w:p>
    <w:p w14:paraId="3702F93A" w14:textId="5C91376C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Организационная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структура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управления</w:t>
      </w:r>
    </w:p>
    <w:p w14:paraId="081FECA8" w14:textId="4A08214C" w:rsidR="000B1FC3" w:rsidRPr="000B1FC3" w:rsidRDefault="000B1FC3" w:rsidP="00F9461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Ответственность</w:t>
      </w:r>
    </w:p>
    <w:p w14:paraId="4BC6A08D" w14:textId="34F22C23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Переподготовка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(переобучение)</w:t>
      </w:r>
    </w:p>
    <w:p w14:paraId="1E0A31EB" w14:textId="49941826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</w:t>
      </w:r>
    </w:p>
    <w:p w14:paraId="0829BF0B" w14:textId="7283B73C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План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карьеры</w:t>
      </w:r>
    </w:p>
    <w:p w14:paraId="4492C517" w14:textId="516F570D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Планирование</w:t>
      </w:r>
    </w:p>
    <w:p w14:paraId="4D9FD0C2" w14:textId="376B611E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Повышение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квалификации</w:t>
      </w:r>
    </w:p>
    <w:p w14:paraId="07186E4F" w14:textId="283BE64B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Премирование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</w:p>
    <w:p w14:paraId="4F4C7948" w14:textId="2666B51B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Принципы</w:t>
      </w:r>
    </w:p>
    <w:p w14:paraId="43D59BEB" w14:textId="4D3E8E5F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Прогнозирование</w:t>
      </w:r>
    </w:p>
    <w:p w14:paraId="74CB5B43" w14:textId="73E8A9E0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Профессиограмма</w:t>
      </w:r>
      <w:proofErr w:type="spellEnd"/>
    </w:p>
    <w:p w14:paraId="387911D3" w14:textId="3FC9EEA3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Профессиокарта</w:t>
      </w:r>
      <w:proofErr w:type="spellEnd"/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(квалификационная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карта,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карта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компетентности)</w:t>
      </w:r>
    </w:p>
    <w:p w14:paraId="17ADA87E" w14:textId="40D4AB39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Профессиональная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адаптация</w:t>
      </w:r>
    </w:p>
    <w:p w14:paraId="7C259F45" w14:textId="39B9728A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Профессиональная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компетентность</w:t>
      </w:r>
    </w:p>
    <w:p w14:paraId="4A5C0E6E" w14:textId="1A6BE0E4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Профессия</w:t>
      </w:r>
    </w:p>
    <w:p w14:paraId="48A26F3F" w14:textId="379F4C9E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Рабочее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место</w:t>
      </w:r>
    </w:p>
    <w:p w14:paraId="1A92A333" w14:textId="754B0F4E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Резюме</w:t>
      </w:r>
    </w:p>
    <w:p w14:paraId="068B90CE" w14:textId="7F2EAB3F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Система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управления</w:t>
      </w:r>
    </w:p>
    <w:p w14:paraId="333EE7EF" w14:textId="5B970F3B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Социальное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партнерство</w:t>
      </w:r>
    </w:p>
    <w:p w14:paraId="0F547F0A" w14:textId="4D3039DA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Социально-психологическая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адаптация</w:t>
      </w:r>
    </w:p>
    <w:p w14:paraId="379A537D" w14:textId="7EC5201A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Социально-экономическая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адаптация</w:t>
      </w:r>
    </w:p>
    <w:p w14:paraId="3681A65F" w14:textId="4E283DDB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Списочная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численность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персонала</w:t>
      </w:r>
    </w:p>
    <w:p w14:paraId="26D85AB0" w14:textId="78D9D658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Стиль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руководства</w:t>
      </w:r>
    </w:p>
    <w:p w14:paraId="551BD30D" w14:textId="5800DB5D" w:rsidR="000B1FC3" w:rsidRPr="000B1FC3" w:rsidRDefault="000B1FC3" w:rsidP="000B1FC3">
      <w:pPr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Стиль</w:t>
      </w:r>
      <w:r w:rsidR="00184F0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0B1FC3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управления</w:t>
      </w:r>
    </w:p>
    <w:p w14:paraId="49AB3D42" w14:textId="33EC601E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Стимулирование</w:t>
      </w:r>
    </w:p>
    <w:p w14:paraId="4959D9ED" w14:textId="0E3036DE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Стратегия</w:t>
      </w:r>
    </w:p>
    <w:p w14:paraId="170A47D8" w14:textId="6AB59F90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Трудовой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договор</w:t>
      </w:r>
    </w:p>
    <w:p w14:paraId="0072EEC8" w14:textId="54B74B00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Трудовые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ресурсы</w:t>
      </w:r>
    </w:p>
    <w:p w14:paraId="543F22CE" w14:textId="16C52A3A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Управление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персоналом</w:t>
      </w:r>
    </w:p>
    <w:p w14:paraId="152722DD" w14:textId="24F1A3C7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Условия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труда</w:t>
      </w:r>
    </w:p>
    <w:p w14:paraId="1971380D" w14:textId="6524BF50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Фонд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оплаты</w:t>
      </w:r>
    </w:p>
    <w:p w14:paraId="2780144E" w14:textId="4DCC5ED7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Характеристика</w:t>
      </w:r>
    </w:p>
    <w:p w14:paraId="7797B60C" w14:textId="45E07A58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Цели</w:t>
      </w:r>
    </w:p>
    <w:p w14:paraId="122FCFAA" w14:textId="345F44D5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Человеческие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ресурсы</w:t>
      </w:r>
    </w:p>
    <w:p w14:paraId="4F3E7669" w14:textId="4FC24913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Человеческий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капитал</w:t>
      </w:r>
    </w:p>
    <w:p w14:paraId="2A518931" w14:textId="6B7A4633" w:rsidR="000B1FC3" w:rsidRPr="000B1FC3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Штат</w:t>
      </w:r>
    </w:p>
    <w:p w14:paraId="107C8A17" w14:textId="74CFDE7E" w:rsidR="00341175" w:rsidRDefault="000B1FC3" w:rsidP="000B1FC3">
      <w:pPr>
        <w:pStyle w:val="Default"/>
        <w:tabs>
          <w:tab w:val="left" w:pos="284"/>
        </w:tabs>
        <w:ind w:firstLine="284"/>
        <w:rPr>
          <w:color w:val="auto"/>
        </w:rPr>
      </w:pPr>
      <w:r w:rsidRPr="000B1FC3">
        <w:rPr>
          <w:color w:val="auto"/>
        </w:rPr>
        <w:t>–</w:t>
      </w:r>
      <w:r w:rsidRPr="000B1FC3">
        <w:rPr>
          <w:color w:val="auto"/>
        </w:rPr>
        <w:tab/>
        <w:t>Штатное</w:t>
      </w:r>
      <w:r w:rsidR="00184F0E">
        <w:rPr>
          <w:color w:val="auto"/>
        </w:rPr>
        <w:t xml:space="preserve"> </w:t>
      </w:r>
      <w:r w:rsidRPr="000B1FC3">
        <w:rPr>
          <w:color w:val="auto"/>
        </w:rPr>
        <w:t>расписание</w:t>
      </w:r>
    </w:p>
    <w:p w14:paraId="3311C02A" w14:textId="77777777" w:rsidR="0012712C" w:rsidRDefault="0012712C" w:rsidP="00341175">
      <w:pPr>
        <w:pStyle w:val="Default"/>
        <w:ind w:firstLine="709"/>
        <w:rPr>
          <w:color w:val="auto"/>
        </w:rPr>
        <w:sectPr w:rsidR="0012712C" w:rsidSect="0012712C">
          <w:type w:val="continuous"/>
          <w:pgSz w:w="11906" w:h="17338"/>
          <w:pgMar w:top="1134" w:right="567" w:bottom="1134" w:left="1134" w:header="720" w:footer="720" w:gutter="0"/>
          <w:cols w:num="2" w:space="720"/>
          <w:noEndnote/>
        </w:sectPr>
      </w:pPr>
    </w:p>
    <w:p w14:paraId="2C9C629F" w14:textId="1C20D82C" w:rsidR="000B1FC3" w:rsidRDefault="000B1FC3" w:rsidP="00341175">
      <w:pPr>
        <w:pStyle w:val="Default"/>
        <w:ind w:firstLine="709"/>
        <w:rPr>
          <w:color w:val="auto"/>
        </w:rPr>
      </w:pPr>
    </w:p>
    <w:p w14:paraId="5097D635" w14:textId="77777777" w:rsidR="000B1FC3" w:rsidRDefault="000B1FC3" w:rsidP="00341175">
      <w:pPr>
        <w:pStyle w:val="Default"/>
        <w:ind w:firstLine="709"/>
        <w:rPr>
          <w:color w:val="auto"/>
        </w:rPr>
        <w:sectPr w:rsidR="000B1FC3" w:rsidSect="0012712C">
          <w:type w:val="continuous"/>
          <w:pgSz w:w="11906" w:h="17338"/>
          <w:pgMar w:top="1134" w:right="567" w:bottom="1134" w:left="1134" w:header="720" w:footer="720" w:gutter="0"/>
          <w:cols w:space="720"/>
          <w:noEndnote/>
        </w:sectPr>
      </w:pPr>
    </w:p>
    <w:p w14:paraId="58D93907" w14:textId="31A3BB4A" w:rsidR="00341175" w:rsidRDefault="00341175" w:rsidP="00341175">
      <w:pPr>
        <w:pStyle w:val="Default"/>
        <w:jc w:val="center"/>
        <w:rPr>
          <w:b/>
          <w:szCs w:val="23"/>
        </w:rPr>
      </w:pPr>
      <w:r w:rsidRPr="00341175">
        <w:rPr>
          <w:b/>
          <w:szCs w:val="23"/>
        </w:rPr>
        <w:lastRenderedPageBreak/>
        <w:t>Содержание</w:t>
      </w:r>
      <w:r w:rsidR="00184F0E">
        <w:rPr>
          <w:b/>
          <w:szCs w:val="23"/>
        </w:rPr>
        <w:t xml:space="preserve"> </w:t>
      </w:r>
      <w:r w:rsidRPr="00341175">
        <w:rPr>
          <w:b/>
          <w:szCs w:val="23"/>
        </w:rPr>
        <w:t>рабочей</w:t>
      </w:r>
      <w:r w:rsidR="00184F0E">
        <w:rPr>
          <w:b/>
          <w:szCs w:val="23"/>
        </w:rPr>
        <w:t xml:space="preserve"> </w:t>
      </w:r>
      <w:r w:rsidRPr="00341175">
        <w:rPr>
          <w:b/>
          <w:szCs w:val="23"/>
        </w:rPr>
        <w:t>программы</w:t>
      </w:r>
      <w:r w:rsidR="00184F0E">
        <w:rPr>
          <w:b/>
          <w:szCs w:val="23"/>
        </w:rPr>
        <w:t xml:space="preserve"> </w:t>
      </w:r>
      <w:r w:rsidRPr="00341175">
        <w:rPr>
          <w:b/>
          <w:szCs w:val="23"/>
        </w:rPr>
        <w:t>дисциплины</w:t>
      </w:r>
    </w:p>
    <w:p w14:paraId="6C01838C" w14:textId="77777777" w:rsidR="00341175" w:rsidRDefault="00341175" w:rsidP="00341175">
      <w:pPr>
        <w:pStyle w:val="Default"/>
        <w:jc w:val="center"/>
        <w:rPr>
          <w:b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341175" w:rsidRPr="00341175" w14:paraId="645CD0B9" w14:textId="77777777" w:rsidTr="0076451C">
        <w:tc>
          <w:tcPr>
            <w:tcW w:w="9606" w:type="dxa"/>
            <w:shd w:val="clear" w:color="auto" w:fill="auto"/>
          </w:tcPr>
          <w:p w14:paraId="3D0B7196" w14:textId="40FB7FA2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Цели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освоения</w:t>
            </w:r>
            <w:r w:rsidR="00184F0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7B115E55" w14:textId="77777777" w:rsidR="00341175" w:rsidRPr="00341175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12712C" w14:paraId="3839251D" w14:textId="77777777" w:rsidTr="0076451C">
        <w:tc>
          <w:tcPr>
            <w:tcW w:w="9606" w:type="dxa"/>
            <w:shd w:val="clear" w:color="auto" w:fill="auto"/>
          </w:tcPr>
          <w:p w14:paraId="57C02E22" w14:textId="0852D7BD" w:rsidR="00341175" w:rsidRPr="0012712C" w:rsidRDefault="0012712C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02B6C1E5" w14:textId="77777777" w:rsidR="00341175" w:rsidRPr="0012712C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341175" w14:paraId="70B25D90" w14:textId="77777777" w:rsidTr="0076451C">
        <w:tc>
          <w:tcPr>
            <w:tcW w:w="9606" w:type="dxa"/>
            <w:shd w:val="clear" w:color="auto" w:fill="auto"/>
          </w:tcPr>
          <w:p w14:paraId="0351A8DA" w14:textId="09E2C115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Планируемые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результаты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обучения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по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дисциплине</w:t>
            </w:r>
          </w:p>
        </w:tc>
        <w:tc>
          <w:tcPr>
            <w:tcW w:w="456" w:type="dxa"/>
            <w:shd w:val="clear" w:color="auto" w:fill="auto"/>
          </w:tcPr>
          <w:p w14:paraId="6EC7591B" w14:textId="77777777" w:rsidR="00341175" w:rsidRPr="00341175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341175" w14:paraId="22287E16" w14:textId="77777777" w:rsidTr="0076451C">
        <w:tc>
          <w:tcPr>
            <w:tcW w:w="9606" w:type="dxa"/>
            <w:shd w:val="clear" w:color="auto" w:fill="auto"/>
          </w:tcPr>
          <w:p w14:paraId="05BC5EB8" w14:textId="70E5E64D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Объем,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структура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r w:rsidR="00184F0E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268A60A2" w14:textId="0EEEFD83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Объем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25A9EBA3" w14:textId="3049FECE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Структура</w:t>
            </w:r>
            <w:r w:rsidR="00184F0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02C19C51" w14:textId="02CEFD58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Содержание</w:t>
            </w:r>
            <w:r w:rsidR="00184F0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4E754EDA" w14:textId="77777777" w:rsidR="00341175" w:rsidRDefault="00341175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22959EFD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61010A34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58968992" w14:textId="6804F0A7" w:rsidR="0012712C" w:rsidRPr="00341175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</w:tr>
      <w:tr w:rsidR="00341175" w:rsidRPr="00341175" w14:paraId="6FFD94D4" w14:textId="77777777" w:rsidTr="0076451C">
        <w:tc>
          <w:tcPr>
            <w:tcW w:w="9606" w:type="dxa"/>
            <w:shd w:val="clear" w:color="auto" w:fill="auto"/>
          </w:tcPr>
          <w:p w14:paraId="0679C685" w14:textId="7FF152DD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информационно-коммуникационные</w:t>
            </w:r>
            <w:r w:rsidR="00184F0E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08C19C75" w14:textId="157406FA" w:rsidR="00341175" w:rsidRPr="00341175" w:rsidRDefault="00341175" w:rsidP="00341175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Образовательные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069BFA91" w14:textId="41D9D2A2" w:rsidR="00341175" w:rsidRPr="00341175" w:rsidRDefault="00341175" w:rsidP="00341175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Информационно-коммуникационные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технологии</w:t>
            </w:r>
            <w:r w:rsidR="00184F0E">
              <w:rPr>
                <w:rFonts w:ascii="Times New Roman" w:eastAsia="Calibri" w:hAnsi="Times New Roman" w:cs="Times New Roman"/>
                <w:spacing w:val="-29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615385C6" w14:textId="77777777" w:rsid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666A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0</w:t>
            </w:r>
          </w:p>
          <w:p w14:paraId="5C3FDCE9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10</w:t>
            </w:r>
          </w:p>
          <w:p w14:paraId="28E839C9" w14:textId="4E0C8995" w:rsidR="0012712C" w:rsidRPr="00341175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10</w:t>
            </w:r>
          </w:p>
        </w:tc>
      </w:tr>
      <w:tr w:rsidR="00341175" w:rsidRPr="0012712C" w14:paraId="04B8DD40" w14:textId="77777777" w:rsidTr="0076451C">
        <w:tc>
          <w:tcPr>
            <w:tcW w:w="9606" w:type="dxa"/>
            <w:shd w:val="clear" w:color="auto" w:fill="auto"/>
          </w:tcPr>
          <w:p w14:paraId="0ED52C22" w14:textId="77777777" w:rsidR="00341175" w:rsidRPr="0012712C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</w:t>
            </w:r>
            <w:r w:rsidR="00184F0E"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обеспечение</w:t>
            </w:r>
            <w:r w:rsidR="00184F0E"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самостоятельной</w:t>
            </w:r>
            <w:r w:rsidR="00184F0E"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работы</w:t>
            </w:r>
            <w:r w:rsidR="00184F0E"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12712C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обучающихся</w:t>
            </w:r>
          </w:p>
          <w:p w14:paraId="7197EB0E" w14:textId="77777777" w:rsidR="0012712C" w:rsidRPr="0012712C" w:rsidRDefault="0012712C" w:rsidP="0012712C">
            <w:pPr>
              <w:pStyle w:val="Default"/>
              <w:ind w:left="459"/>
            </w:pPr>
            <w:r w:rsidRPr="0012712C">
              <w:rPr>
                <w:bCs/>
              </w:rPr>
              <w:t>6.1. Перечень учебно-методического обеспечения для самостоятельной работы обучающихся</w:t>
            </w:r>
          </w:p>
          <w:p w14:paraId="56679639" w14:textId="77777777" w:rsidR="0012712C" w:rsidRPr="0012712C" w:rsidRDefault="0012712C" w:rsidP="0012712C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6.1.1. Примерная тематика рефератов по курсу</w:t>
            </w:r>
          </w:p>
          <w:p w14:paraId="5D1940C4" w14:textId="77777777" w:rsidR="0012712C" w:rsidRPr="0012712C" w:rsidRDefault="0012712C" w:rsidP="0012712C">
            <w:pPr>
              <w:spacing w:after="0" w:line="240" w:lineRule="auto"/>
              <w:ind w:left="74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271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6.1.2. Примерная тематика практических работ</w:t>
            </w:r>
          </w:p>
          <w:p w14:paraId="6E438DC9" w14:textId="63433EBD" w:rsidR="0012712C" w:rsidRPr="0012712C" w:rsidRDefault="0012712C" w:rsidP="0012712C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1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6.2. Методические указания для обучающихся </w:t>
            </w:r>
            <w:r w:rsidRPr="0012712C">
              <w:rPr>
                <w:rFonts w:ascii="Times New Roman" w:hAnsi="Times New Roman" w:cs="Times New Roman"/>
                <w:bCs/>
                <w:sz w:val="24"/>
                <w:szCs w:val="24"/>
              </w:rPr>
              <w:t>по организации самостоятельной работы</w:t>
            </w:r>
          </w:p>
        </w:tc>
        <w:tc>
          <w:tcPr>
            <w:tcW w:w="456" w:type="dxa"/>
            <w:shd w:val="clear" w:color="auto" w:fill="auto"/>
          </w:tcPr>
          <w:p w14:paraId="0FF07DA1" w14:textId="77777777" w:rsid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666AD3" w:rsidRPr="0012712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</w:p>
          <w:p w14:paraId="1810534C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64D70939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</w:p>
          <w:p w14:paraId="2889C0DA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7F15ABCA" w14:textId="77777777" w:rsid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30A35321" w14:textId="40D4B1D4" w:rsidR="0012712C" w:rsidRPr="0012712C" w:rsidRDefault="0012712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11</w:t>
            </w:r>
          </w:p>
        </w:tc>
      </w:tr>
      <w:tr w:rsidR="00341175" w:rsidRPr="00341175" w14:paraId="4A615F58" w14:textId="77777777" w:rsidTr="0076451C">
        <w:tc>
          <w:tcPr>
            <w:tcW w:w="9606" w:type="dxa"/>
            <w:shd w:val="clear" w:color="auto" w:fill="auto"/>
          </w:tcPr>
          <w:p w14:paraId="430CA5EF" w14:textId="7D6C5A64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Фонд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оценочных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средств</w:t>
            </w:r>
          </w:p>
        </w:tc>
        <w:tc>
          <w:tcPr>
            <w:tcW w:w="456" w:type="dxa"/>
            <w:shd w:val="clear" w:color="auto" w:fill="auto"/>
          </w:tcPr>
          <w:p w14:paraId="574698D1" w14:textId="0E19572A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666A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341175" w14:paraId="7E664E38" w14:textId="77777777" w:rsidTr="0076451C">
        <w:tc>
          <w:tcPr>
            <w:tcW w:w="9606" w:type="dxa"/>
            <w:shd w:val="clear" w:color="auto" w:fill="auto"/>
          </w:tcPr>
          <w:p w14:paraId="14938F82" w14:textId="7CD89685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Учебно-методическое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информационное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обеспечение</w:t>
            </w:r>
            <w:r w:rsidR="00184F0E">
              <w:rPr>
                <w:rFonts w:ascii="Times New Roman" w:eastAsia="Calibri" w:hAnsi="Times New Roman" w:cs="Times New Roman"/>
                <w:spacing w:val="-7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7BF52E36" w14:textId="2CA2053F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Основная</w:t>
            </w:r>
            <w:r w:rsidR="00184F0E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07FAD278" w14:textId="20DD5184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Дополнительная</w:t>
            </w:r>
            <w:r w:rsidR="00184F0E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2272B5DA" w14:textId="10358BFA" w:rsidR="00341175" w:rsidRPr="00341175" w:rsidRDefault="00341175" w:rsidP="00341175">
            <w:pPr>
              <w:widowControl w:val="0"/>
              <w:numPr>
                <w:ilvl w:val="1"/>
                <w:numId w:val="9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Программное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обеспечение</w:t>
            </w:r>
          </w:p>
        </w:tc>
        <w:tc>
          <w:tcPr>
            <w:tcW w:w="456" w:type="dxa"/>
            <w:shd w:val="clear" w:color="auto" w:fill="auto"/>
          </w:tcPr>
          <w:p w14:paraId="25B7272A" w14:textId="730EB107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666A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341175" w:rsidRPr="00341175" w14:paraId="1AEA5EE4" w14:textId="77777777" w:rsidTr="0076451C">
        <w:tc>
          <w:tcPr>
            <w:tcW w:w="9606" w:type="dxa"/>
            <w:shd w:val="clear" w:color="auto" w:fill="auto"/>
          </w:tcPr>
          <w:p w14:paraId="35D3C3FD" w14:textId="76921AD3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Особенности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реализации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дисциплины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для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инвалидов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лиц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ограниченными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возможностями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здоровья</w:t>
            </w:r>
          </w:p>
        </w:tc>
        <w:tc>
          <w:tcPr>
            <w:tcW w:w="456" w:type="dxa"/>
            <w:shd w:val="clear" w:color="auto" w:fill="auto"/>
          </w:tcPr>
          <w:p w14:paraId="18128E50" w14:textId="3FAFAF42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666A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  <w:tr w:rsidR="00341175" w:rsidRPr="00341175" w14:paraId="2F7C3E32" w14:textId="77777777" w:rsidTr="0076451C">
        <w:tc>
          <w:tcPr>
            <w:tcW w:w="9606" w:type="dxa"/>
            <w:shd w:val="clear" w:color="auto" w:fill="auto"/>
          </w:tcPr>
          <w:p w14:paraId="2C4723C6" w14:textId="61DF6919" w:rsidR="00341175" w:rsidRPr="00341175" w:rsidRDefault="00341175" w:rsidP="00341175">
            <w:pPr>
              <w:widowControl w:val="0"/>
              <w:numPr>
                <w:ilvl w:val="0"/>
                <w:numId w:val="9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Перечень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ключевых</w:t>
            </w:r>
            <w:r w:rsidR="00184F0E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eastAsia="Calibri" w:hAnsi="Times New Roman" w:cs="Times New Roman"/>
                <w:sz w:val="24"/>
                <w:szCs w:val="24"/>
                <w:lang w:eastAsia="ru-RU" w:bidi="ru-RU"/>
              </w:rPr>
              <w:t>слов</w:t>
            </w:r>
          </w:p>
        </w:tc>
        <w:tc>
          <w:tcPr>
            <w:tcW w:w="456" w:type="dxa"/>
            <w:shd w:val="clear" w:color="auto" w:fill="auto"/>
          </w:tcPr>
          <w:p w14:paraId="40343FB1" w14:textId="1A85FDBF" w:rsidR="00341175" w:rsidRPr="00341175" w:rsidRDefault="0076451C" w:rsidP="0034117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1</w:t>
            </w:r>
            <w:r w:rsidR="00666AD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 w:bidi="ru-RU"/>
              </w:rPr>
              <w:t>4</w:t>
            </w:r>
          </w:p>
        </w:tc>
      </w:tr>
    </w:tbl>
    <w:p w14:paraId="3095F663" w14:textId="52070613" w:rsidR="0012712C" w:rsidRPr="00341175" w:rsidRDefault="0012712C" w:rsidP="0012712C">
      <w:pPr>
        <w:pStyle w:val="Default"/>
        <w:jc w:val="both"/>
        <w:rPr>
          <w:b/>
          <w:szCs w:val="23"/>
        </w:rPr>
      </w:pPr>
    </w:p>
    <w:sectPr w:rsidR="0012712C" w:rsidRPr="00341175" w:rsidSect="00C62BFA">
      <w:footerReference w:type="default" r:id="rId15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DE784" w14:textId="77777777" w:rsidR="00D1058C" w:rsidRDefault="00D1058C" w:rsidP="005F3E44">
      <w:pPr>
        <w:spacing w:after="0" w:line="240" w:lineRule="auto"/>
      </w:pPr>
      <w:r>
        <w:separator/>
      </w:r>
    </w:p>
  </w:endnote>
  <w:endnote w:type="continuationSeparator" w:id="0">
    <w:p w14:paraId="1DDB2805" w14:textId="77777777" w:rsidR="00D1058C" w:rsidRDefault="00D1058C" w:rsidP="005F3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6968155"/>
      <w:docPartObj>
        <w:docPartGallery w:val="Page Numbers (Bottom of Page)"/>
        <w:docPartUnique/>
      </w:docPartObj>
    </w:sdtPr>
    <w:sdtEndPr/>
    <w:sdtContent>
      <w:p w14:paraId="44A09FC8" w14:textId="6F4E244E" w:rsidR="00AF6BBB" w:rsidRDefault="00AF6BBB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613">
          <w:rPr>
            <w:noProof/>
          </w:rPr>
          <w:t>15</w:t>
        </w:r>
        <w:r>
          <w:fldChar w:fldCharType="end"/>
        </w:r>
      </w:p>
    </w:sdtContent>
  </w:sdt>
  <w:p w14:paraId="4BAD0C26" w14:textId="77777777" w:rsidR="00AF6BBB" w:rsidRDefault="00AF6BBB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3097023"/>
      <w:docPartObj>
        <w:docPartGallery w:val="Page Numbers (Bottom of Page)"/>
        <w:docPartUnique/>
      </w:docPartObj>
    </w:sdtPr>
    <w:sdtEndPr/>
    <w:sdtContent>
      <w:p w14:paraId="31CDDC3D" w14:textId="77777777" w:rsidR="00AF6BBB" w:rsidRDefault="00AF6BBB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61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4186E534" w14:textId="77777777" w:rsidR="00AF6BBB" w:rsidRDefault="00AF6BB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28D6C" w14:textId="77777777" w:rsidR="00D1058C" w:rsidRDefault="00D1058C" w:rsidP="005F3E44">
      <w:pPr>
        <w:spacing w:after="0" w:line="240" w:lineRule="auto"/>
      </w:pPr>
      <w:r>
        <w:separator/>
      </w:r>
    </w:p>
  </w:footnote>
  <w:footnote w:type="continuationSeparator" w:id="0">
    <w:p w14:paraId="4B56C489" w14:textId="77777777" w:rsidR="00D1058C" w:rsidRDefault="00D1058C" w:rsidP="005F3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85230"/>
    <w:multiLevelType w:val="multilevel"/>
    <w:tmpl w:val="3CFE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 w15:restartNumberingAfterBreak="0">
    <w:nsid w:val="0DF3607E"/>
    <w:multiLevelType w:val="hybridMultilevel"/>
    <w:tmpl w:val="F98A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F8032DA">
      <w:start w:val="1"/>
      <w:numFmt w:val="decimal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3FD2"/>
    <w:multiLevelType w:val="hybridMultilevel"/>
    <w:tmpl w:val="D51AD70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1F213B4"/>
    <w:multiLevelType w:val="hybridMultilevel"/>
    <w:tmpl w:val="38CC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C59CA"/>
    <w:multiLevelType w:val="hybridMultilevel"/>
    <w:tmpl w:val="BE067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52A35"/>
    <w:multiLevelType w:val="hybridMultilevel"/>
    <w:tmpl w:val="24D0BF80"/>
    <w:lvl w:ilvl="0" w:tplc="137A7A7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3B75E58"/>
    <w:multiLevelType w:val="hybridMultilevel"/>
    <w:tmpl w:val="7934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887997"/>
    <w:multiLevelType w:val="hybridMultilevel"/>
    <w:tmpl w:val="879E493C"/>
    <w:lvl w:ilvl="0" w:tplc="F204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EEAB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845554"/>
    <w:multiLevelType w:val="hybridMultilevel"/>
    <w:tmpl w:val="5B541FF8"/>
    <w:lvl w:ilvl="0" w:tplc="C28E7982">
      <w:start w:val="1"/>
      <w:numFmt w:val="decimal"/>
      <w:lvlText w:val="%1."/>
      <w:lvlJc w:val="left"/>
      <w:pPr>
        <w:ind w:left="2130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34322FB2"/>
    <w:multiLevelType w:val="hybridMultilevel"/>
    <w:tmpl w:val="DE9A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09599C"/>
    <w:multiLevelType w:val="hybridMultilevel"/>
    <w:tmpl w:val="F5D45FAE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62433"/>
    <w:multiLevelType w:val="hybridMultilevel"/>
    <w:tmpl w:val="02E67EBA"/>
    <w:lvl w:ilvl="0" w:tplc="B27A9E7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13" w15:restartNumberingAfterBreak="0">
    <w:nsid w:val="5B7031E3"/>
    <w:multiLevelType w:val="multilevel"/>
    <w:tmpl w:val="CE42622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14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15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2314F"/>
    <w:multiLevelType w:val="hybridMultilevel"/>
    <w:tmpl w:val="CC5C74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18" w15:restartNumberingAfterBreak="0">
    <w:nsid w:val="6E7710F3"/>
    <w:multiLevelType w:val="hybridMultilevel"/>
    <w:tmpl w:val="DE8A18DC"/>
    <w:lvl w:ilvl="0" w:tplc="C28E798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00866"/>
    <w:multiLevelType w:val="hybridMultilevel"/>
    <w:tmpl w:val="E2BCF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22" w15:restartNumberingAfterBreak="0">
    <w:nsid w:val="78C022CC"/>
    <w:multiLevelType w:val="hybridMultilevel"/>
    <w:tmpl w:val="69B268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4"/>
  </w:num>
  <w:num w:numId="5">
    <w:abstractNumId w:val="15"/>
  </w:num>
  <w:num w:numId="6">
    <w:abstractNumId w:val="14"/>
  </w:num>
  <w:num w:numId="7">
    <w:abstractNumId w:val="9"/>
  </w:num>
  <w:num w:numId="8">
    <w:abstractNumId w:val="21"/>
  </w:num>
  <w:num w:numId="9">
    <w:abstractNumId w:val="13"/>
  </w:num>
  <w:num w:numId="10">
    <w:abstractNumId w:val="12"/>
  </w:num>
  <w:num w:numId="11">
    <w:abstractNumId w:val="17"/>
  </w:num>
  <w:num w:numId="12">
    <w:abstractNumId w:val="20"/>
  </w:num>
  <w:num w:numId="13">
    <w:abstractNumId w:val="16"/>
  </w:num>
  <w:num w:numId="14">
    <w:abstractNumId w:val="1"/>
  </w:num>
  <w:num w:numId="15">
    <w:abstractNumId w:val="22"/>
  </w:num>
  <w:num w:numId="16">
    <w:abstractNumId w:val="3"/>
  </w:num>
  <w:num w:numId="17">
    <w:abstractNumId w:val="6"/>
  </w:num>
  <w:num w:numId="18">
    <w:abstractNumId w:val="19"/>
  </w:num>
  <w:num w:numId="19">
    <w:abstractNumId w:val="18"/>
  </w:num>
  <w:num w:numId="20">
    <w:abstractNumId w:val="8"/>
  </w:num>
  <w:num w:numId="21">
    <w:abstractNumId w:val="5"/>
  </w:num>
  <w:num w:numId="22">
    <w:abstractNumId w:val="2"/>
  </w:num>
  <w:num w:numId="23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30"/>
    <w:rsid w:val="0000055E"/>
    <w:rsid w:val="00001401"/>
    <w:rsid w:val="00003C5E"/>
    <w:rsid w:val="000064B2"/>
    <w:rsid w:val="000064C1"/>
    <w:rsid w:val="00010E0C"/>
    <w:rsid w:val="00011D0C"/>
    <w:rsid w:val="00012140"/>
    <w:rsid w:val="00013748"/>
    <w:rsid w:val="00014265"/>
    <w:rsid w:val="0001587F"/>
    <w:rsid w:val="00016984"/>
    <w:rsid w:val="00020C6E"/>
    <w:rsid w:val="00026787"/>
    <w:rsid w:val="000300C9"/>
    <w:rsid w:val="00033D81"/>
    <w:rsid w:val="00041730"/>
    <w:rsid w:val="00045B02"/>
    <w:rsid w:val="000461F2"/>
    <w:rsid w:val="00047C2C"/>
    <w:rsid w:val="000529C3"/>
    <w:rsid w:val="00056EA1"/>
    <w:rsid w:val="000570F4"/>
    <w:rsid w:val="00060C38"/>
    <w:rsid w:val="000628DC"/>
    <w:rsid w:val="00062E1A"/>
    <w:rsid w:val="00063ABB"/>
    <w:rsid w:val="0006441A"/>
    <w:rsid w:val="00064709"/>
    <w:rsid w:val="00065997"/>
    <w:rsid w:val="00065E73"/>
    <w:rsid w:val="000663B4"/>
    <w:rsid w:val="00071CB4"/>
    <w:rsid w:val="00073C5E"/>
    <w:rsid w:val="00075935"/>
    <w:rsid w:val="00077FCC"/>
    <w:rsid w:val="00081F23"/>
    <w:rsid w:val="000868CD"/>
    <w:rsid w:val="00090F97"/>
    <w:rsid w:val="0009114D"/>
    <w:rsid w:val="00091187"/>
    <w:rsid w:val="000926A8"/>
    <w:rsid w:val="00092B16"/>
    <w:rsid w:val="00093E7D"/>
    <w:rsid w:val="0009528A"/>
    <w:rsid w:val="000A1481"/>
    <w:rsid w:val="000A206F"/>
    <w:rsid w:val="000A2102"/>
    <w:rsid w:val="000A23EB"/>
    <w:rsid w:val="000A3018"/>
    <w:rsid w:val="000A4F87"/>
    <w:rsid w:val="000B1FC3"/>
    <w:rsid w:val="000B28F2"/>
    <w:rsid w:val="000B496F"/>
    <w:rsid w:val="000B5E9D"/>
    <w:rsid w:val="000B767D"/>
    <w:rsid w:val="000C6B85"/>
    <w:rsid w:val="000C6BBC"/>
    <w:rsid w:val="000D082B"/>
    <w:rsid w:val="000D203F"/>
    <w:rsid w:val="000D375E"/>
    <w:rsid w:val="000D3892"/>
    <w:rsid w:val="000D51E2"/>
    <w:rsid w:val="000E04AD"/>
    <w:rsid w:val="000E2869"/>
    <w:rsid w:val="000E37C1"/>
    <w:rsid w:val="000E4B7F"/>
    <w:rsid w:val="000E54BB"/>
    <w:rsid w:val="000E5C54"/>
    <w:rsid w:val="000F1E03"/>
    <w:rsid w:val="000F25BD"/>
    <w:rsid w:val="001007FC"/>
    <w:rsid w:val="001010E3"/>
    <w:rsid w:val="00103779"/>
    <w:rsid w:val="0010639F"/>
    <w:rsid w:val="001100AD"/>
    <w:rsid w:val="0011047E"/>
    <w:rsid w:val="001112D8"/>
    <w:rsid w:val="00116014"/>
    <w:rsid w:val="00116D16"/>
    <w:rsid w:val="00117176"/>
    <w:rsid w:val="00121DE7"/>
    <w:rsid w:val="00122869"/>
    <w:rsid w:val="001230A6"/>
    <w:rsid w:val="00123F7F"/>
    <w:rsid w:val="001267FF"/>
    <w:rsid w:val="0012712C"/>
    <w:rsid w:val="00127D35"/>
    <w:rsid w:val="0013056A"/>
    <w:rsid w:val="00133141"/>
    <w:rsid w:val="00133D6C"/>
    <w:rsid w:val="00137113"/>
    <w:rsid w:val="00143F35"/>
    <w:rsid w:val="00144C9E"/>
    <w:rsid w:val="001510CB"/>
    <w:rsid w:val="0015217F"/>
    <w:rsid w:val="001524D4"/>
    <w:rsid w:val="00153203"/>
    <w:rsid w:val="0015366F"/>
    <w:rsid w:val="00154BB5"/>
    <w:rsid w:val="00155513"/>
    <w:rsid w:val="00162406"/>
    <w:rsid w:val="001653BA"/>
    <w:rsid w:val="00165629"/>
    <w:rsid w:val="001728CB"/>
    <w:rsid w:val="00172DE3"/>
    <w:rsid w:val="00176689"/>
    <w:rsid w:val="00184F0E"/>
    <w:rsid w:val="00185221"/>
    <w:rsid w:val="00190C9F"/>
    <w:rsid w:val="00193165"/>
    <w:rsid w:val="0019413C"/>
    <w:rsid w:val="0019422F"/>
    <w:rsid w:val="001970F2"/>
    <w:rsid w:val="00197F05"/>
    <w:rsid w:val="00197F7F"/>
    <w:rsid w:val="001A04F3"/>
    <w:rsid w:val="001A2DFA"/>
    <w:rsid w:val="001A303F"/>
    <w:rsid w:val="001A6BE6"/>
    <w:rsid w:val="001B34D6"/>
    <w:rsid w:val="001B395B"/>
    <w:rsid w:val="001B580D"/>
    <w:rsid w:val="001C4996"/>
    <w:rsid w:val="001C7E6E"/>
    <w:rsid w:val="001D11BA"/>
    <w:rsid w:val="001D16A6"/>
    <w:rsid w:val="001D1F09"/>
    <w:rsid w:val="001D20BB"/>
    <w:rsid w:val="001D537F"/>
    <w:rsid w:val="001D61F3"/>
    <w:rsid w:val="001D7375"/>
    <w:rsid w:val="001D7DB7"/>
    <w:rsid w:val="001E0357"/>
    <w:rsid w:val="001E50C1"/>
    <w:rsid w:val="001E669C"/>
    <w:rsid w:val="001E6954"/>
    <w:rsid w:val="00203035"/>
    <w:rsid w:val="002033F9"/>
    <w:rsid w:val="00204738"/>
    <w:rsid w:val="00204CB0"/>
    <w:rsid w:val="0020673B"/>
    <w:rsid w:val="00206743"/>
    <w:rsid w:val="00207C19"/>
    <w:rsid w:val="00210996"/>
    <w:rsid w:val="00211418"/>
    <w:rsid w:val="00211B68"/>
    <w:rsid w:val="00211F02"/>
    <w:rsid w:val="00213E4A"/>
    <w:rsid w:val="002172E0"/>
    <w:rsid w:val="00217C82"/>
    <w:rsid w:val="002235CA"/>
    <w:rsid w:val="00227905"/>
    <w:rsid w:val="00227BBC"/>
    <w:rsid w:val="002322DC"/>
    <w:rsid w:val="00232FC6"/>
    <w:rsid w:val="002335E3"/>
    <w:rsid w:val="00240177"/>
    <w:rsid w:val="0024482D"/>
    <w:rsid w:val="00245CDD"/>
    <w:rsid w:val="00246EDF"/>
    <w:rsid w:val="00251678"/>
    <w:rsid w:val="00252234"/>
    <w:rsid w:val="00254BD3"/>
    <w:rsid w:val="00254EBE"/>
    <w:rsid w:val="0025566B"/>
    <w:rsid w:val="00262387"/>
    <w:rsid w:val="0026470E"/>
    <w:rsid w:val="00264CA7"/>
    <w:rsid w:val="00264E8C"/>
    <w:rsid w:val="002654AC"/>
    <w:rsid w:val="00265AA1"/>
    <w:rsid w:val="0026638B"/>
    <w:rsid w:val="00267684"/>
    <w:rsid w:val="00270E03"/>
    <w:rsid w:val="002714E6"/>
    <w:rsid w:val="00272033"/>
    <w:rsid w:val="00273B56"/>
    <w:rsid w:val="00276683"/>
    <w:rsid w:val="002806F8"/>
    <w:rsid w:val="002809C0"/>
    <w:rsid w:val="0028380A"/>
    <w:rsid w:val="00285179"/>
    <w:rsid w:val="00285F28"/>
    <w:rsid w:val="0029019B"/>
    <w:rsid w:val="0029196C"/>
    <w:rsid w:val="002941B5"/>
    <w:rsid w:val="00296240"/>
    <w:rsid w:val="002A0B0B"/>
    <w:rsid w:val="002A0EDC"/>
    <w:rsid w:val="002A4456"/>
    <w:rsid w:val="002A662D"/>
    <w:rsid w:val="002B10C2"/>
    <w:rsid w:val="002B12EE"/>
    <w:rsid w:val="002B1363"/>
    <w:rsid w:val="002B1C7B"/>
    <w:rsid w:val="002B7013"/>
    <w:rsid w:val="002B78F6"/>
    <w:rsid w:val="002C0CA7"/>
    <w:rsid w:val="002C6159"/>
    <w:rsid w:val="002C6EE1"/>
    <w:rsid w:val="002D28E5"/>
    <w:rsid w:val="002D2E3F"/>
    <w:rsid w:val="002D3EDC"/>
    <w:rsid w:val="002D61C0"/>
    <w:rsid w:val="002D671F"/>
    <w:rsid w:val="002D6DAA"/>
    <w:rsid w:val="002D77CE"/>
    <w:rsid w:val="002E1D73"/>
    <w:rsid w:val="002E7819"/>
    <w:rsid w:val="002F0980"/>
    <w:rsid w:val="002F0E0E"/>
    <w:rsid w:val="002F4DD8"/>
    <w:rsid w:val="002F683E"/>
    <w:rsid w:val="003009E9"/>
    <w:rsid w:val="00302236"/>
    <w:rsid w:val="00303EE4"/>
    <w:rsid w:val="003073E3"/>
    <w:rsid w:val="00313C0C"/>
    <w:rsid w:val="00315392"/>
    <w:rsid w:val="0032313C"/>
    <w:rsid w:val="0032613C"/>
    <w:rsid w:val="00331F67"/>
    <w:rsid w:val="00335EF3"/>
    <w:rsid w:val="00341175"/>
    <w:rsid w:val="00347B23"/>
    <w:rsid w:val="00347C3F"/>
    <w:rsid w:val="00350466"/>
    <w:rsid w:val="00352FCB"/>
    <w:rsid w:val="00353115"/>
    <w:rsid w:val="00354C28"/>
    <w:rsid w:val="003551D5"/>
    <w:rsid w:val="00360EA9"/>
    <w:rsid w:val="0036227A"/>
    <w:rsid w:val="0036264A"/>
    <w:rsid w:val="00365A36"/>
    <w:rsid w:val="00375F78"/>
    <w:rsid w:val="00376937"/>
    <w:rsid w:val="003772D6"/>
    <w:rsid w:val="00377A5A"/>
    <w:rsid w:val="00377F88"/>
    <w:rsid w:val="0038035C"/>
    <w:rsid w:val="003809C7"/>
    <w:rsid w:val="00381889"/>
    <w:rsid w:val="003833F8"/>
    <w:rsid w:val="00386EC5"/>
    <w:rsid w:val="00390DE9"/>
    <w:rsid w:val="00391B40"/>
    <w:rsid w:val="003922A4"/>
    <w:rsid w:val="00392DFE"/>
    <w:rsid w:val="00395A8E"/>
    <w:rsid w:val="003A4DB7"/>
    <w:rsid w:val="003A5667"/>
    <w:rsid w:val="003A6312"/>
    <w:rsid w:val="003B0BB3"/>
    <w:rsid w:val="003B0C08"/>
    <w:rsid w:val="003B6AAB"/>
    <w:rsid w:val="003C0438"/>
    <w:rsid w:val="003C1A2C"/>
    <w:rsid w:val="003D32B8"/>
    <w:rsid w:val="003D3570"/>
    <w:rsid w:val="003D3F4F"/>
    <w:rsid w:val="003D50B9"/>
    <w:rsid w:val="003D673A"/>
    <w:rsid w:val="003E062D"/>
    <w:rsid w:val="003E288B"/>
    <w:rsid w:val="003E3251"/>
    <w:rsid w:val="003E4768"/>
    <w:rsid w:val="003F0C9A"/>
    <w:rsid w:val="003F1CBB"/>
    <w:rsid w:val="003F2B22"/>
    <w:rsid w:val="00404B16"/>
    <w:rsid w:val="004074E7"/>
    <w:rsid w:val="004102B4"/>
    <w:rsid w:val="004129FF"/>
    <w:rsid w:val="0041477F"/>
    <w:rsid w:val="004153CC"/>
    <w:rsid w:val="004171EE"/>
    <w:rsid w:val="00420E52"/>
    <w:rsid w:val="004223AE"/>
    <w:rsid w:val="004233AC"/>
    <w:rsid w:val="004238B2"/>
    <w:rsid w:val="00425B29"/>
    <w:rsid w:val="00425C05"/>
    <w:rsid w:val="004304AB"/>
    <w:rsid w:val="00431089"/>
    <w:rsid w:val="0043419A"/>
    <w:rsid w:val="00434821"/>
    <w:rsid w:val="00437C56"/>
    <w:rsid w:val="0044125F"/>
    <w:rsid w:val="00443DC0"/>
    <w:rsid w:val="00445340"/>
    <w:rsid w:val="004465B6"/>
    <w:rsid w:val="00450102"/>
    <w:rsid w:val="0045395E"/>
    <w:rsid w:val="00454AC6"/>
    <w:rsid w:val="004621C6"/>
    <w:rsid w:val="00463639"/>
    <w:rsid w:val="00466B01"/>
    <w:rsid w:val="00471E8D"/>
    <w:rsid w:val="0048217B"/>
    <w:rsid w:val="0048496E"/>
    <w:rsid w:val="0049181D"/>
    <w:rsid w:val="004A0E9C"/>
    <w:rsid w:val="004A353C"/>
    <w:rsid w:val="004A7FD7"/>
    <w:rsid w:val="004B0FC0"/>
    <w:rsid w:val="004B2299"/>
    <w:rsid w:val="004B2B53"/>
    <w:rsid w:val="004B7610"/>
    <w:rsid w:val="004C55CB"/>
    <w:rsid w:val="004D04DC"/>
    <w:rsid w:val="004D1C68"/>
    <w:rsid w:val="004D5382"/>
    <w:rsid w:val="004D6450"/>
    <w:rsid w:val="004E0AA6"/>
    <w:rsid w:val="004E2FE3"/>
    <w:rsid w:val="004E3091"/>
    <w:rsid w:val="004E41AF"/>
    <w:rsid w:val="004F5D9E"/>
    <w:rsid w:val="004F6C4C"/>
    <w:rsid w:val="005006DF"/>
    <w:rsid w:val="005009A8"/>
    <w:rsid w:val="00500AA9"/>
    <w:rsid w:val="00501767"/>
    <w:rsid w:val="00503E96"/>
    <w:rsid w:val="00505AE5"/>
    <w:rsid w:val="00510E9A"/>
    <w:rsid w:val="0051330D"/>
    <w:rsid w:val="00517263"/>
    <w:rsid w:val="0052052D"/>
    <w:rsid w:val="00521107"/>
    <w:rsid w:val="0052325A"/>
    <w:rsid w:val="005238BA"/>
    <w:rsid w:val="0052640B"/>
    <w:rsid w:val="005267BD"/>
    <w:rsid w:val="0053195C"/>
    <w:rsid w:val="0053316B"/>
    <w:rsid w:val="00534E30"/>
    <w:rsid w:val="00536A88"/>
    <w:rsid w:val="00536C2B"/>
    <w:rsid w:val="00542C92"/>
    <w:rsid w:val="00543168"/>
    <w:rsid w:val="00545014"/>
    <w:rsid w:val="0054692C"/>
    <w:rsid w:val="00547F06"/>
    <w:rsid w:val="005544D7"/>
    <w:rsid w:val="005556F4"/>
    <w:rsid w:val="00555A46"/>
    <w:rsid w:val="00556745"/>
    <w:rsid w:val="00556FD3"/>
    <w:rsid w:val="00560898"/>
    <w:rsid w:val="00564CB6"/>
    <w:rsid w:val="00565E0D"/>
    <w:rsid w:val="005672DB"/>
    <w:rsid w:val="00570649"/>
    <w:rsid w:val="00572430"/>
    <w:rsid w:val="0058371B"/>
    <w:rsid w:val="00585DBC"/>
    <w:rsid w:val="00587D7C"/>
    <w:rsid w:val="00592557"/>
    <w:rsid w:val="00593AB8"/>
    <w:rsid w:val="005944D0"/>
    <w:rsid w:val="005A3D4F"/>
    <w:rsid w:val="005A40AF"/>
    <w:rsid w:val="005A70B7"/>
    <w:rsid w:val="005B0944"/>
    <w:rsid w:val="005B362D"/>
    <w:rsid w:val="005B408D"/>
    <w:rsid w:val="005B4FBC"/>
    <w:rsid w:val="005B6446"/>
    <w:rsid w:val="005B7A34"/>
    <w:rsid w:val="005B7F7B"/>
    <w:rsid w:val="005C3461"/>
    <w:rsid w:val="005C58A3"/>
    <w:rsid w:val="005C58FD"/>
    <w:rsid w:val="005D2200"/>
    <w:rsid w:val="005D4846"/>
    <w:rsid w:val="005D60D8"/>
    <w:rsid w:val="005D6628"/>
    <w:rsid w:val="005D7B33"/>
    <w:rsid w:val="005E12AA"/>
    <w:rsid w:val="005E3E45"/>
    <w:rsid w:val="005F03FD"/>
    <w:rsid w:val="005F3E44"/>
    <w:rsid w:val="005F5680"/>
    <w:rsid w:val="00606160"/>
    <w:rsid w:val="0060627C"/>
    <w:rsid w:val="00607BE3"/>
    <w:rsid w:val="00612E12"/>
    <w:rsid w:val="0061611B"/>
    <w:rsid w:val="00616369"/>
    <w:rsid w:val="00617F5C"/>
    <w:rsid w:val="006211C9"/>
    <w:rsid w:val="00622573"/>
    <w:rsid w:val="00623EAB"/>
    <w:rsid w:val="00625CB5"/>
    <w:rsid w:val="00630BA0"/>
    <w:rsid w:val="00632F58"/>
    <w:rsid w:val="0063351C"/>
    <w:rsid w:val="00634266"/>
    <w:rsid w:val="00634E22"/>
    <w:rsid w:val="00636538"/>
    <w:rsid w:val="00636548"/>
    <w:rsid w:val="00636BED"/>
    <w:rsid w:val="00640B1E"/>
    <w:rsid w:val="00642B0B"/>
    <w:rsid w:val="0064460B"/>
    <w:rsid w:val="00645C81"/>
    <w:rsid w:val="00650F0C"/>
    <w:rsid w:val="00653F19"/>
    <w:rsid w:val="0065507D"/>
    <w:rsid w:val="006552F4"/>
    <w:rsid w:val="006555D6"/>
    <w:rsid w:val="0066434A"/>
    <w:rsid w:val="00664D92"/>
    <w:rsid w:val="00664E43"/>
    <w:rsid w:val="00666AD3"/>
    <w:rsid w:val="00670D52"/>
    <w:rsid w:val="0067259F"/>
    <w:rsid w:val="00674A8F"/>
    <w:rsid w:val="00675E79"/>
    <w:rsid w:val="006821F1"/>
    <w:rsid w:val="0068338C"/>
    <w:rsid w:val="00685244"/>
    <w:rsid w:val="00691703"/>
    <w:rsid w:val="006918A0"/>
    <w:rsid w:val="00692467"/>
    <w:rsid w:val="00694801"/>
    <w:rsid w:val="006A0173"/>
    <w:rsid w:val="006A0390"/>
    <w:rsid w:val="006A425E"/>
    <w:rsid w:val="006A74C6"/>
    <w:rsid w:val="006B1E68"/>
    <w:rsid w:val="006B2FAE"/>
    <w:rsid w:val="006B44AD"/>
    <w:rsid w:val="006B5D8D"/>
    <w:rsid w:val="006B78A4"/>
    <w:rsid w:val="006B7AE4"/>
    <w:rsid w:val="006C0355"/>
    <w:rsid w:val="006C7CBA"/>
    <w:rsid w:val="006D2E95"/>
    <w:rsid w:val="006D2EF8"/>
    <w:rsid w:val="006D38E8"/>
    <w:rsid w:val="006D3C2E"/>
    <w:rsid w:val="006D73E2"/>
    <w:rsid w:val="006D73FC"/>
    <w:rsid w:val="006E1135"/>
    <w:rsid w:val="006E59CE"/>
    <w:rsid w:val="006E5B88"/>
    <w:rsid w:val="006F1993"/>
    <w:rsid w:val="006F1F25"/>
    <w:rsid w:val="006F2F33"/>
    <w:rsid w:val="006F3583"/>
    <w:rsid w:val="006F3C57"/>
    <w:rsid w:val="00704513"/>
    <w:rsid w:val="007052F9"/>
    <w:rsid w:val="00707BFD"/>
    <w:rsid w:val="00710983"/>
    <w:rsid w:val="007110AB"/>
    <w:rsid w:val="00712E0F"/>
    <w:rsid w:val="00714D97"/>
    <w:rsid w:val="007154BB"/>
    <w:rsid w:val="007157DB"/>
    <w:rsid w:val="00717D21"/>
    <w:rsid w:val="0072047A"/>
    <w:rsid w:val="00721D2E"/>
    <w:rsid w:val="00721E3E"/>
    <w:rsid w:val="00722258"/>
    <w:rsid w:val="00722616"/>
    <w:rsid w:val="00724E4A"/>
    <w:rsid w:val="007265D4"/>
    <w:rsid w:val="0073025F"/>
    <w:rsid w:val="00730D76"/>
    <w:rsid w:val="00741F4E"/>
    <w:rsid w:val="007452BA"/>
    <w:rsid w:val="00747A7E"/>
    <w:rsid w:val="00747F04"/>
    <w:rsid w:val="00750AD9"/>
    <w:rsid w:val="0075188E"/>
    <w:rsid w:val="00752EC1"/>
    <w:rsid w:val="007533BB"/>
    <w:rsid w:val="00753EF7"/>
    <w:rsid w:val="007603AE"/>
    <w:rsid w:val="007619CB"/>
    <w:rsid w:val="0076451C"/>
    <w:rsid w:val="00771134"/>
    <w:rsid w:val="007715B2"/>
    <w:rsid w:val="00772969"/>
    <w:rsid w:val="00775FCE"/>
    <w:rsid w:val="00777AD6"/>
    <w:rsid w:val="007812C9"/>
    <w:rsid w:val="007824F2"/>
    <w:rsid w:val="007828D8"/>
    <w:rsid w:val="0078363A"/>
    <w:rsid w:val="007853FC"/>
    <w:rsid w:val="007876B1"/>
    <w:rsid w:val="00790B0F"/>
    <w:rsid w:val="00791746"/>
    <w:rsid w:val="00793AD9"/>
    <w:rsid w:val="00795BFF"/>
    <w:rsid w:val="007A21DF"/>
    <w:rsid w:val="007A49C7"/>
    <w:rsid w:val="007A7924"/>
    <w:rsid w:val="007B02F8"/>
    <w:rsid w:val="007B39F0"/>
    <w:rsid w:val="007B4FD5"/>
    <w:rsid w:val="007B7B9B"/>
    <w:rsid w:val="007C0DFA"/>
    <w:rsid w:val="007C4F87"/>
    <w:rsid w:val="007C4FBE"/>
    <w:rsid w:val="007D253E"/>
    <w:rsid w:val="007D5C8C"/>
    <w:rsid w:val="007E6D0A"/>
    <w:rsid w:val="007E6E47"/>
    <w:rsid w:val="007E7D40"/>
    <w:rsid w:val="007E7DA2"/>
    <w:rsid w:val="007F1F0B"/>
    <w:rsid w:val="007F341C"/>
    <w:rsid w:val="007F6D52"/>
    <w:rsid w:val="00802E1E"/>
    <w:rsid w:val="0080634E"/>
    <w:rsid w:val="008074C5"/>
    <w:rsid w:val="00810B76"/>
    <w:rsid w:val="008115F8"/>
    <w:rsid w:val="008123E6"/>
    <w:rsid w:val="00812EC3"/>
    <w:rsid w:val="00816371"/>
    <w:rsid w:val="008168F6"/>
    <w:rsid w:val="008174CA"/>
    <w:rsid w:val="008205B4"/>
    <w:rsid w:val="00820C9D"/>
    <w:rsid w:val="008221B7"/>
    <w:rsid w:val="008225F1"/>
    <w:rsid w:val="00823F34"/>
    <w:rsid w:val="00825569"/>
    <w:rsid w:val="0082725A"/>
    <w:rsid w:val="008319B0"/>
    <w:rsid w:val="00834917"/>
    <w:rsid w:val="00835075"/>
    <w:rsid w:val="008359CE"/>
    <w:rsid w:val="008429C1"/>
    <w:rsid w:val="008455A9"/>
    <w:rsid w:val="00847845"/>
    <w:rsid w:val="00850A58"/>
    <w:rsid w:val="00855277"/>
    <w:rsid w:val="00857351"/>
    <w:rsid w:val="008619C0"/>
    <w:rsid w:val="0086350F"/>
    <w:rsid w:val="00864390"/>
    <w:rsid w:val="008655A1"/>
    <w:rsid w:val="00872CF1"/>
    <w:rsid w:val="008735FF"/>
    <w:rsid w:val="00873E38"/>
    <w:rsid w:val="008744F3"/>
    <w:rsid w:val="00876864"/>
    <w:rsid w:val="008774AD"/>
    <w:rsid w:val="008779E5"/>
    <w:rsid w:val="00877DCB"/>
    <w:rsid w:val="00881978"/>
    <w:rsid w:val="00883587"/>
    <w:rsid w:val="00883D2B"/>
    <w:rsid w:val="00887A25"/>
    <w:rsid w:val="00890711"/>
    <w:rsid w:val="00890B59"/>
    <w:rsid w:val="00892C29"/>
    <w:rsid w:val="008939EA"/>
    <w:rsid w:val="00894E5E"/>
    <w:rsid w:val="008956A1"/>
    <w:rsid w:val="00896C1F"/>
    <w:rsid w:val="00896D4C"/>
    <w:rsid w:val="00897A62"/>
    <w:rsid w:val="00897CD3"/>
    <w:rsid w:val="008A3F90"/>
    <w:rsid w:val="008A5A98"/>
    <w:rsid w:val="008B0B70"/>
    <w:rsid w:val="008C006B"/>
    <w:rsid w:val="008C0A20"/>
    <w:rsid w:val="008C1F84"/>
    <w:rsid w:val="008C2576"/>
    <w:rsid w:val="008C3DA3"/>
    <w:rsid w:val="008D715A"/>
    <w:rsid w:val="008D7792"/>
    <w:rsid w:val="008E3499"/>
    <w:rsid w:val="008E39A4"/>
    <w:rsid w:val="008F07A0"/>
    <w:rsid w:val="008F1F40"/>
    <w:rsid w:val="00901037"/>
    <w:rsid w:val="00901F08"/>
    <w:rsid w:val="009122F3"/>
    <w:rsid w:val="0091362D"/>
    <w:rsid w:val="00914798"/>
    <w:rsid w:val="00916978"/>
    <w:rsid w:val="00924D75"/>
    <w:rsid w:val="00926765"/>
    <w:rsid w:val="009271BC"/>
    <w:rsid w:val="00927A86"/>
    <w:rsid w:val="0093029A"/>
    <w:rsid w:val="00931672"/>
    <w:rsid w:val="00932F05"/>
    <w:rsid w:val="00933A88"/>
    <w:rsid w:val="00935010"/>
    <w:rsid w:val="009361E4"/>
    <w:rsid w:val="009413D8"/>
    <w:rsid w:val="00942175"/>
    <w:rsid w:val="00942CE8"/>
    <w:rsid w:val="00943B09"/>
    <w:rsid w:val="009441C6"/>
    <w:rsid w:val="00945206"/>
    <w:rsid w:val="00953D9D"/>
    <w:rsid w:val="00954046"/>
    <w:rsid w:val="00954ECF"/>
    <w:rsid w:val="00955D3E"/>
    <w:rsid w:val="009565C8"/>
    <w:rsid w:val="0095671F"/>
    <w:rsid w:val="0095723D"/>
    <w:rsid w:val="009600AC"/>
    <w:rsid w:val="009627FF"/>
    <w:rsid w:val="009639DF"/>
    <w:rsid w:val="009663DA"/>
    <w:rsid w:val="0097055F"/>
    <w:rsid w:val="0097636A"/>
    <w:rsid w:val="0097753C"/>
    <w:rsid w:val="00983606"/>
    <w:rsid w:val="00983748"/>
    <w:rsid w:val="00983C0E"/>
    <w:rsid w:val="00985B1D"/>
    <w:rsid w:val="00991D37"/>
    <w:rsid w:val="009950CF"/>
    <w:rsid w:val="009A0648"/>
    <w:rsid w:val="009A0F1C"/>
    <w:rsid w:val="009A319B"/>
    <w:rsid w:val="009A407C"/>
    <w:rsid w:val="009A67DD"/>
    <w:rsid w:val="009B15D9"/>
    <w:rsid w:val="009B4433"/>
    <w:rsid w:val="009C0EEF"/>
    <w:rsid w:val="009C294B"/>
    <w:rsid w:val="009C6872"/>
    <w:rsid w:val="009C782C"/>
    <w:rsid w:val="009D0169"/>
    <w:rsid w:val="009D3A6C"/>
    <w:rsid w:val="009D3EF5"/>
    <w:rsid w:val="009D5A8E"/>
    <w:rsid w:val="009E0D1A"/>
    <w:rsid w:val="009E427F"/>
    <w:rsid w:val="009E503F"/>
    <w:rsid w:val="009E713D"/>
    <w:rsid w:val="009F4D0D"/>
    <w:rsid w:val="009F66BA"/>
    <w:rsid w:val="00A03779"/>
    <w:rsid w:val="00A05F9F"/>
    <w:rsid w:val="00A0679D"/>
    <w:rsid w:val="00A07D26"/>
    <w:rsid w:val="00A10189"/>
    <w:rsid w:val="00A12BF7"/>
    <w:rsid w:val="00A13141"/>
    <w:rsid w:val="00A14342"/>
    <w:rsid w:val="00A15195"/>
    <w:rsid w:val="00A15226"/>
    <w:rsid w:val="00A1754E"/>
    <w:rsid w:val="00A2006E"/>
    <w:rsid w:val="00A249B8"/>
    <w:rsid w:val="00A30148"/>
    <w:rsid w:val="00A30DE5"/>
    <w:rsid w:val="00A32440"/>
    <w:rsid w:val="00A344B4"/>
    <w:rsid w:val="00A3519C"/>
    <w:rsid w:val="00A36DE6"/>
    <w:rsid w:val="00A418ED"/>
    <w:rsid w:val="00A43D59"/>
    <w:rsid w:val="00A44EDE"/>
    <w:rsid w:val="00A51953"/>
    <w:rsid w:val="00A554AF"/>
    <w:rsid w:val="00A61226"/>
    <w:rsid w:val="00A61800"/>
    <w:rsid w:val="00A61F29"/>
    <w:rsid w:val="00A62B2A"/>
    <w:rsid w:val="00A64D73"/>
    <w:rsid w:val="00A65CB2"/>
    <w:rsid w:val="00A75C50"/>
    <w:rsid w:val="00A767B3"/>
    <w:rsid w:val="00A76B6D"/>
    <w:rsid w:val="00A80C00"/>
    <w:rsid w:val="00A810EE"/>
    <w:rsid w:val="00A82359"/>
    <w:rsid w:val="00A84F0F"/>
    <w:rsid w:val="00A85D02"/>
    <w:rsid w:val="00A86FB2"/>
    <w:rsid w:val="00A87191"/>
    <w:rsid w:val="00A9076A"/>
    <w:rsid w:val="00A90C8D"/>
    <w:rsid w:val="00A91E18"/>
    <w:rsid w:val="00A92A6F"/>
    <w:rsid w:val="00A92ACB"/>
    <w:rsid w:val="00A95ADE"/>
    <w:rsid w:val="00A966D5"/>
    <w:rsid w:val="00A970DC"/>
    <w:rsid w:val="00A9784A"/>
    <w:rsid w:val="00AA06EB"/>
    <w:rsid w:val="00AA434C"/>
    <w:rsid w:val="00AA4486"/>
    <w:rsid w:val="00AA5091"/>
    <w:rsid w:val="00AB0B0F"/>
    <w:rsid w:val="00AB36ED"/>
    <w:rsid w:val="00AB3F0F"/>
    <w:rsid w:val="00AB42FB"/>
    <w:rsid w:val="00AB4AC7"/>
    <w:rsid w:val="00AB6330"/>
    <w:rsid w:val="00AC0B00"/>
    <w:rsid w:val="00AC22EB"/>
    <w:rsid w:val="00AD0942"/>
    <w:rsid w:val="00AD321A"/>
    <w:rsid w:val="00AE2DB9"/>
    <w:rsid w:val="00AF6BBB"/>
    <w:rsid w:val="00B01846"/>
    <w:rsid w:val="00B02E76"/>
    <w:rsid w:val="00B05D0E"/>
    <w:rsid w:val="00B07150"/>
    <w:rsid w:val="00B076A6"/>
    <w:rsid w:val="00B12873"/>
    <w:rsid w:val="00B12E9C"/>
    <w:rsid w:val="00B145BD"/>
    <w:rsid w:val="00B16B0B"/>
    <w:rsid w:val="00B20B08"/>
    <w:rsid w:val="00B212B1"/>
    <w:rsid w:val="00B2244E"/>
    <w:rsid w:val="00B2267B"/>
    <w:rsid w:val="00B22E28"/>
    <w:rsid w:val="00B2661D"/>
    <w:rsid w:val="00B313E9"/>
    <w:rsid w:val="00B32074"/>
    <w:rsid w:val="00B4112E"/>
    <w:rsid w:val="00B431F0"/>
    <w:rsid w:val="00B4549C"/>
    <w:rsid w:val="00B46308"/>
    <w:rsid w:val="00B46461"/>
    <w:rsid w:val="00B50412"/>
    <w:rsid w:val="00B51627"/>
    <w:rsid w:val="00B523F0"/>
    <w:rsid w:val="00B5261B"/>
    <w:rsid w:val="00B538F5"/>
    <w:rsid w:val="00B55B29"/>
    <w:rsid w:val="00B57C25"/>
    <w:rsid w:val="00B75E9A"/>
    <w:rsid w:val="00B768B6"/>
    <w:rsid w:val="00B81917"/>
    <w:rsid w:val="00B845ED"/>
    <w:rsid w:val="00B8610A"/>
    <w:rsid w:val="00B86597"/>
    <w:rsid w:val="00B87BA6"/>
    <w:rsid w:val="00B965C0"/>
    <w:rsid w:val="00B972F8"/>
    <w:rsid w:val="00B97C46"/>
    <w:rsid w:val="00BA2285"/>
    <w:rsid w:val="00BA350D"/>
    <w:rsid w:val="00BB2FCC"/>
    <w:rsid w:val="00BC2AC9"/>
    <w:rsid w:val="00BC3D2F"/>
    <w:rsid w:val="00BD007D"/>
    <w:rsid w:val="00BD4B30"/>
    <w:rsid w:val="00BD7852"/>
    <w:rsid w:val="00BE4C69"/>
    <w:rsid w:val="00BE7855"/>
    <w:rsid w:val="00BF6470"/>
    <w:rsid w:val="00BF74C4"/>
    <w:rsid w:val="00C01056"/>
    <w:rsid w:val="00C01E60"/>
    <w:rsid w:val="00C04795"/>
    <w:rsid w:val="00C10507"/>
    <w:rsid w:val="00C14787"/>
    <w:rsid w:val="00C2239C"/>
    <w:rsid w:val="00C22C30"/>
    <w:rsid w:val="00C23317"/>
    <w:rsid w:val="00C2560E"/>
    <w:rsid w:val="00C27A04"/>
    <w:rsid w:val="00C31536"/>
    <w:rsid w:val="00C34920"/>
    <w:rsid w:val="00C3532A"/>
    <w:rsid w:val="00C35F0B"/>
    <w:rsid w:val="00C36B57"/>
    <w:rsid w:val="00C40690"/>
    <w:rsid w:val="00C4101D"/>
    <w:rsid w:val="00C418E4"/>
    <w:rsid w:val="00C448CF"/>
    <w:rsid w:val="00C46456"/>
    <w:rsid w:val="00C51DDD"/>
    <w:rsid w:val="00C532F4"/>
    <w:rsid w:val="00C53B65"/>
    <w:rsid w:val="00C54453"/>
    <w:rsid w:val="00C60242"/>
    <w:rsid w:val="00C62BFA"/>
    <w:rsid w:val="00C63ED7"/>
    <w:rsid w:val="00C67851"/>
    <w:rsid w:val="00C70B64"/>
    <w:rsid w:val="00C75596"/>
    <w:rsid w:val="00C802E1"/>
    <w:rsid w:val="00C82B3A"/>
    <w:rsid w:val="00C82BB5"/>
    <w:rsid w:val="00C87EE1"/>
    <w:rsid w:val="00C91D16"/>
    <w:rsid w:val="00C93456"/>
    <w:rsid w:val="00C945BA"/>
    <w:rsid w:val="00CA0FC4"/>
    <w:rsid w:val="00CA2E46"/>
    <w:rsid w:val="00CA3004"/>
    <w:rsid w:val="00CA64EF"/>
    <w:rsid w:val="00CA6A1F"/>
    <w:rsid w:val="00CB0C0C"/>
    <w:rsid w:val="00CB26AE"/>
    <w:rsid w:val="00CB5AC2"/>
    <w:rsid w:val="00CB71D0"/>
    <w:rsid w:val="00CC1EE6"/>
    <w:rsid w:val="00CC2928"/>
    <w:rsid w:val="00CC305A"/>
    <w:rsid w:val="00CC4578"/>
    <w:rsid w:val="00CC5E98"/>
    <w:rsid w:val="00CD0F8B"/>
    <w:rsid w:val="00CD2B54"/>
    <w:rsid w:val="00CD32FA"/>
    <w:rsid w:val="00CD6756"/>
    <w:rsid w:val="00CE0C87"/>
    <w:rsid w:val="00CE33A2"/>
    <w:rsid w:val="00CE3F64"/>
    <w:rsid w:val="00CE5435"/>
    <w:rsid w:val="00CE572C"/>
    <w:rsid w:val="00CE7880"/>
    <w:rsid w:val="00CF1788"/>
    <w:rsid w:val="00CF40C0"/>
    <w:rsid w:val="00CF708B"/>
    <w:rsid w:val="00D1058C"/>
    <w:rsid w:val="00D14AAB"/>
    <w:rsid w:val="00D20354"/>
    <w:rsid w:val="00D21223"/>
    <w:rsid w:val="00D21D53"/>
    <w:rsid w:val="00D2403F"/>
    <w:rsid w:val="00D30CF7"/>
    <w:rsid w:val="00D31AD8"/>
    <w:rsid w:val="00D3232F"/>
    <w:rsid w:val="00D33CF6"/>
    <w:rsid w:val="00D343E3"/>
    <w:rsid w:val="00D34C9C"/>
    <w:rsid w:val="00D40BAD"/>
    <w:rsid w:val="00D4151C"/>
    <w:rsid w:val="00D41BD7"/>
    <w:rsid w:val="00D421C0"/>
    <w:rsid w:val="00D45841"/>
    <w:rsid w:val="00D4750F"/>
    <w:rsid w:val="00D60722"/>
    <w:rsid w:val="00D60EA2"/>
    <w:rsid w:val="00D617B2"/>
    <w:rsid w:val="00D65E9D"/>
    <w:rsid w:val="00D6633C"/>
    <w:rsid w:val="00D724CF"/>
    <w:rsid w:val="00D749DA"/>
    <w:rsid w:val="00D74AC5"/>
    <w:rsid w:val="00D74E20"/>
    <w:rsid w:val="00D8328A"/>
    <w:rsid w:val="00D834AF"/>
    <w:rsid w:val="00D85068"/>
    <w:rsid w:val="00D87894"/>
    <w:rsid w:val="00D9050C"/>
    <w:rsid w:val="00D912B7"/>
    <w:rsid w:val="00D922B7"/>
    <w:rsid w:val="00DA1598"/>
    <w:rsid w:val="00DA215D"/>
    <w:rsid w:val="00DA38D6"/>
    <w:rsid w:val="00DA765D"/>
    <w:rsid w:val="00DB1417"/>
    <w:rsid w:val="00DB1702"/>
    <w:rsid w:val="00DB5954"/>
    <w:rsid w:val="00DC3E41"/>
    <w:rsid w:val="00DC7706"/>
    <w:rsid w:val="00DD097A"/>
    <w:rsid w:val="00DD0FE8"/>
    <w:rsid w:val="00DD6611"/>
    <w:rsid w:val="00DE1230"/>
    <w:rsid w:val="00DE2B0C"/>
    <w:rsid w:val="00DE5C88"/>
    <w:rsid w:val="00DE6297"/>
    <w:rsid w:val="00DE7281"/>
    <w:rsid w:val="00DF0B3D"/>
    <w:rsid w:val="00DF465F"/>
    <w:rsid w:val="00E00A4D"/>
    <w:rsid w:val="00E01E1B"/>
    <w:rsid w:val="00E02D6D"/>
    <w:rsid w:val="00E063EB"/>
    <w:rsid w:val="00E07BC2"/>
    <w:rsid w:val="00E173B2"/>
    <w:rsid w:val="00E20813"/>
    <w:rsid w:val="00E21E32"/>
    <w:rsid w:val="00E242E5"/>
    <w:rsid w:val="00E25A63"/>
    <w:rsid w:val="00E25B96"/>
    <w:rsid w:val="00E2681A"/>
    <w:rsid w:val="00E26A9E"/>
    <w:rsid w:val="00E2728B"/>
    <w:rsid w:val="00E277B4"/>
    <w:rsid w:val="00E2787F"/>
    <w:rsid w:val="00E3007B"/>
    <w:rsid w:val="00E334C9"/>
    <w:rsid w:val="00E339BB"/>
    <w:rsid w:val="00E3684B"/>
    <w:rsid w:val="00E37341"/>
    <w:rsid w:val="00E37461"/>
    <w:rsid w:val="00E44762"/>
    <w:rsid w:val="00E44DC2"/>
    <w:rsid w:val="00E4645C"/>
    <w:rsid w:val="00E46CDB"/>
    <w:rsid w:val="00E50943"/>
    <w:rsid w:val="00E5168C"/>
    <w:rsid w:val="00E54B0B"/>
    <w:rsid w:val="00E55167"/>
    <w:rsid w:val="00E55705"/>
    <w:rsid w:val="00E5574F"/>
    <w:rsid w:val="00E56066"/>
    <w:rsid w:val="00E60B62"/>
    <w:rsid w:val="00E61694"/>
    <w:rsid w:val="00E64946"/>
    <w:rsid w:val="00E67733"/>
    <w:rsid w:val="00E6795E"/>
    <w:rsid w:val="00E70920"/>
    <w:rsid w:val="00E71952"/>
    <w:rsid w:val="00E72B10"/>
    <w:rsid w:val="00E7450D"/>
    <w:rsid w:val="00E76C4B"/>
    <w:rsid w:val="00E803CA"/>
    <w:rsid w:val="00E80678"/>
    <w:rsid w:val="00E81795"/>
    <w:rsid w:val="00E8292C"/>
    <w:rsid w:val="00E8652A"/>
    <w:rsid w:val="00E9030E"/>
    <w:rsid w:val="00E90D76"/>
    <w:rsid w:val="00E92569"/>
    <w:rsid w:val="00E973FD"/>
    <w:rsid w:val="00E97566"/>
    <w:rsid w:val="00EA3DAD"/>
    <w:rsid w:val="00EA496D"/>
    <w:rsid w:val="00EB1057"/>
    <w:rsid w:val="00EB1AF8"/>
    <w:rsid w:val="00EB300F"/>
    <w:rsid w:val="00EB3423"/>
    <w:rsid w:val="00EB47F9"/>
    <w:rsid w:val="00EB573B"/>
    <w:rsid w:val="00EB6CDB"/>
    <w:rsid w:val="00EB790D"/>
    <w:rsid w:val="00EC0A5F"/>
    <w:rsid w:val="00EC4E20"/>
    <w:rsid w:val="00EC559F"/>
    <w:rsid w:val="00EC5997"/>
    <w:rsid w:val="00EC74DB"/>
    <w:rsid w:val="00EC7B07"/>
    <w:rsid w:val="00EE1F99"/>
    <w:rsid w:val="00EE23BF"/>
    <w:rsid w:val="00EE33BE"/>
    <w:rsid w:val="00EE7437"/>
    <w:rsid w:val="00EE7505"/>
    <w:rsid w:val="00EE7C29"/>
    <w:rsid w:val="00EF0D3B"/>
    <w:rsid w:val="00EF1305"/>
    <w:rsid w:val="00EF1625"/>
    <w:rsid w:val="00EF36E6"/>
    <w:rsid w:val="00EF3900"/>
    <w:rsid w:val="00EF71DA"/>
    <w:rsid w:val="00F016F3"/>
    <w:rsid w:val="00F018BF"/>
    <w:rsid w:val="00F067E4"/>
    <w:rsid w:val="00F075F9"/>
    <w:rsid w:val="00F07741"/>
    <w:rsid w:val="00F101BA"/>
    <w:rsid w:val="00F12F19"/>
    <w:rsid w:val="00F130E6"/>
    <w:rsid w:val="00F145E6"/>
    <w:rsid w:val="00F150CB"/>
    <w:rsid w:val="00F15E22"/>
    <w:rsid w:val="00F16C98"/>
    <w:rsid w:val="00F21475"/>
    <w:rsid w:val="00F2192F"/>
    <w:rsid w:val="00F24CFC"/>
    <w:rsid w:val="00F268FE"/>
    <w:rsid w:val="00F307E2"/>
    <w:rsid w:val="00F30F7B"/>
    <w:rsid w:val="00F31F8A"/>
    <w:rsid w:val="00F34179"/>
    <w:rsid w:val="00F350C6"/>
    <w:rsid w:val="00F3538C"/>
    <w:rsid w:val="00F36C4F"/>
    <w:rsid w:val="00F37E75"/>
    <w:rsid w:val="00F41761"/>
    <w:rsid w:val="00F42685"/>
    <w:rsid w:val="00F434D8"/>
    <w:rsid w:val="00F43918"/>
    <w:rsid w:val="00F515E3"/>
    <w:rsid w:val="00F53105"/>
    <w:rsid w:val="00F539E8"/>
    <w:rsid w:val="00F548F6"/>
    <w:rsid w:val="00F5564E"/>
    <w:rsid w:val="00F57308"/>
    <w:rsid w:val="00F603C6"/>
    <w:rsid w:val="00F61984"/>
    <w:rsid w:val="00F61AD9"/>
    <w:rsid w:val="00F639DA"/>
    <w:rsid w:val="00F63E95"/>
    <w:rsid w:val="00F648D2"/>
    <w:rsid w:val="00F64A98"/>
    <w:rsid w:val="00F66B33"/>
    <w:rsid w:val="00F6756B"/>
    <w:rsid w:val="00F720F2"/>
    <w:rsid w:val="00F73817"/>
    <w:rsid w:val="00F75DFE"/>
    <w:rsid w:val="00F76356"/>
    <w:rsid w:val="00F842CA"/>
    <w:rsid w:val="00F9069C"/>
    <w:rsid w:val="00F9145D"/>
    <w:rsid w:val="00F93BCE"/>
    <w:rsid w:val="00F94613"/>
    <w:rsid w:val="00FA123F"/>
    <w:rsid w:val="00FA3E58"/>
    <w:rsid w:val="00FA4EC2"/>
    <w:rsid w:val="00FA5CA8"/>
    <w:rsid w:val="00FA6344"/>
    <w:rsid w:val="00FA6D1F"/>
    <w:rsid w:val="00FA7543"/>
    <w:rsid w:val="00FB1CAC"/>
    <w:rsid w:val="00FB499C"/>
    <w:rsid w:val="00FC3B87"/>
    <w:rsid w:val="00FC5D5A"/>
    <w:rsid w:val="00FD0E8D"/>
    <w:rsid w:val="00FD3333"/>
    <w:rsid w:val="00FD360A"/>
    <w:rsid w:val="00FE03D4"/>
    <w:rsid w:val="00FE0BEF"/>
    <w:rsid w:val="00FE1A16"/>
    <w:rsid w:val="00FE51FA"/>
    <w:rsid w:val="00FF0918"/>
    <w:rsid w:val="00FF2703"/>
    <w:rsid w:val="00FF28E9"/>
    <w:rsid w:val="00FF4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C60F3"/>
  <w15:docId w15:val="{EFDA7188-3859-476F-B5C8-F5F2026EE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2C"/>
  </w:style>
  <w:style w:type="paragraph" w:styleId="3">
    <w:name w:val="heading 3"/>
    <w:basedOn w:val="a"/>
    <w:link w:val="30"/>
    <w:uiPriority w:val="1"/>
    <w:qFormat/>
    <w:rsid w:val="00375F78"/>
    <w:pPr>
      <w:widowControl w:val="0"/>
      <w:autoSpaceDE w:val="0"/>
      <w:autoSpaceDN w:val="0"/>
      <w:spacing w:after="0" w:line="240" w:lineRule="auto"/>
      <w:ind w:left="881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A85D02"/>
    <w:pPr>
      <w:ind w:left="720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A85D0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85D0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A85D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A85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A85D02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6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610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rsid w:val="0081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7C4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FollowedHyperlink"/>
    <w:basedOn w:val="a0"/>
    <w:uiPriority w:val="99"/>
    <w:semiHidden/>
    <w:unhideWhenUsed/>
    <w:rsid w:val="008F07A0"/>
    <w:rPr>
      <w:color w:val="800080" w:themeColor="followedHyperlink"/>
      <w:u w:val="single"/>
    </w:rPr>
  </w:style>
  <w:style w:type="paragraph" w:styleId="ad">
    <w:name w:val="footnote text"/>
    <w:basedOn w:val="a"/>
    <w:link w:val="ae"/>
    <w:semiHidden/>
    <w:rsid w:val="005F3E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semiHidden/>
    <w:rsid w:val="005F3E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semiHidden/>
    <w:rsid w:val="005F3E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C6B85"/>
  </w:style>
  <w:style w:type="paragraph" w:styleId="af2">
    <w:name w:val="footer"/>
    <w:basedOn w:val="a"/>
    <w:link w:val="af3"/>
    <w:uiPriority w:val="99"/>
    <w:unhideWhenUsed/>
    <w:rsid w:val="000C6B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C6B85"/>
  </w:style>
  <w:style w:type="character" w:customStyle="1" w:styleId="af4">
    <w:name w:val="Основной текст_"/>
    <w:link w:val="10"/>
    <w:locked/>
    <w:rsid w:val="0082725A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4"/>
    <w:rsid w:val="0082725A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/>
      <w:sz w:val="25"/>
      <w:szCs w:val="25"/>
    </w:rPr>
  </w:style>
  <w:style w:type="paragraph" w:styleId="af5">
    <w:name w:val="No Spacing"/>
    <w:uiPriority w:val="1"/>
    <w:qFormat/>
    <w:rsid w:val="008272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19">
    <w:name w:val="s19"/>
    <w:rsid w:val="00375F78"/>
  </w:style>
  <w:style w:type="character" w:customStyle="1" w:styleId="a4">
    <w:name w:val="Абзац списка Знак"/>
    <w:link w:val="a3"/>
    <w:uiPriority w:val="34"/>
    <w:locked/>
    <w:rsid w:val="00375F78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1"/>
    <w:rsid w:val="00375F78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table" w:customStyle="1" w:styleId="21">
    <w:name w:val="Сетка таблицы2"/>
    <w:basedOn w:val="a1"/>
    <w:next w:val="a7"/>
    <w:uiPriority w:val="39"/>
    <w:rsid w:val="00C04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Strong"/>
    <w:basedOn w:val="a0"/>
    <w:uiPriority w:val="22"/>
    <w:qFormat/>
    <w:rsid w:val="000064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8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8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805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2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7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613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0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68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9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4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1866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46362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11455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blioclub.ru/index.php?page=book&amp;id=57312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11332" TargetMode="External"/><Relationship Id="rId14" Type="http://schemas.openxmlformats.org/officeDocument/2006/relationships/hyperlink" Target="https://biblioclub.ru/index.php?page=book&amp;id=1184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1E9EE-740A-473E-93A7-CAD5D3835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4658</Words>
  <Characters>26552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29</cp:revision>
  <cp:lastPrinted>2024-10-22T06:35:00Z</cp:lastPrinted>
  <dcterms:created xsi:type="dcterms:W3CDTF">2024-10-16T06:15:00Z</dcterms:created>
  <dcterms:modified xsi:type="dcterms:W3CDTF">2024-11-04T13:57:00Z</dcterms:modified>
</cp:coreProperties>
</file>