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095" w:rsidRPr="00234724" w:rsidRDefault="00172095" w:rsidP="0017209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</w:pPr>
      <w:r w:rsidRPr="0023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</w:t>
      </w:r>
      <w:r w:rsidRPr="002347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культуры</w:t>
      </w:r>
      <w:r w:rsidRPr="0023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</w:t>
      </w:r>
      <w:r w:rsidRPr="002347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Федерации</w:t>
      </w:r>
    </w:p>
    <w:p w:rsidR="00172095" w:rsidRPr="00234724" w:rsidRDefault="00172095" w:rsidP="0017209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</w:pPr>
      <w:r w:rsidRPr="00234724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ФГБОУ</w:t>
      </w:r>
      <w:r w:rsidRPr="00234724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23472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ВО</w:t>
      </w:r>
      <w:r w:rsidRPr="00234724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234724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«Кемеровский</w:t>
      </w:r>
      <w:r w:rsidRPr="00234724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234724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государственный</w:t>
      </w:r>
      <w:r w:rsidRPr="00234724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234724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институт культуры»</w:t>
      </w:r>
      <w:r w:rsidRPr="00234724"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  <w:t xml:space="preserve"> </w:t>
      </w:r>
    </w:p>
    <w:p w:rsidR="00172095" w:rsidRPr="00234724" w:rsidRDefault="00172095" w:rsidP="0017209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7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Факультет</w:t>
      </w:r>
      <w:r w:rsidRPr="0023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библиотечн</w:t>
      </w:r>
      <w:r w:rsidR="00FE007E" w:rsidRPr="00234724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D013D7" w:rsidRPr="0023472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E007E" w:rsidRPr="0023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472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информационных</w:t>
      </w:r>
      <w:r w:rsidR="00D013D7" w:rsidRPr="0023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музейных</w:t>
      </w:r>
      <w:r w:rsidRPr="0023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технологий</w:t>
      </w:r>
    </w:p>
    <w:p w:rsidR="00172095" w:rsidRPr="00234724" w:rsidRDefault="00172095" w:rsidP="00DD2BA6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2347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Кафедра технологии документальных</w:t>
      </w:r>
      <w:r w:rsidR="00D013D7" w:rsidRPr="002347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и медиа</w:t>
      </w:r>
      <w:r w:rsidRPr="002347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коммуникаций</w:t>
      </w:r>
    </w:p>
    <w:p w:rsidR="00DD2BA6" w:rsidRPr="00234724" w:rsidRDefault="00DD2BA6" w:rsidP="00DD2BA6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172095" w:rsidRDefault="00172095" w:rsidP="00172095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E08" w:rsidRDefault="00F05E08" w:rsidP="00172095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E08" w:rsidRDefault="00F05E08" w:rsidP="00172095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E08" w:rsidRDefault="00F05E08" w:rsidP="00172095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E08" w:rsidRDefault="00F05E08" w:rsidP="00172095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E08" w:rsidRPr="00234724" w:rsidRDefault="00F05E08" w:rsidP="00172095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095" w:rsidRPr="00234724" w:rsidRDefault="00172095" w:rsidP="00172095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100" w:right="1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095" w:rsidRPr="00234724" w:rsidRDefault="00172095" w:rsidP="00B31E05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347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ФОНД ОЦЕНОЧНЫХ СРЕДСТВ</w:t>
      </w:r>
    </w:p>
    <w:p w:rsidR="00172095" w:rsidRPr="00234724" w:rsidRDefault="00172095" w:rsidP="00B31E0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7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учебной дисциплине</w:t>
      </w:r>
    </w:p>
    <w:p w:rsidR="00C0669C" w:rsidRPr="00234724" w:rsidRDefault="00F05E08" w:rsidP="00B31E0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</w:rPr>
        <w:t>ИНФОРМАЦИОННАЯ АНАЛИТИКА</w:t>
      </w:r>
    </w:p>
    <w:p w:rsidR="00F05E08" w:rsidRDefault="00C0669C" w:rsidP="00B31E0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72095" w:rsidRPr="00234724" w:rsidRDefault="00172095" w:rsidP="00B31E0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7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подготовки</w:t>
      </w:r>
    </w:p>
    <w:p w:rsidR="00234724" w:rsidRPr="00F05E08" w:rsidRDefault="00234724" w:rsidP="00234724">
      <w:pPr>
        <w:pStyle w:val="ab"/>
        <w:tabs>
          <w:tab w:val="left" w:pos="426"/>
        </w:tabs>
        <w:jc w:val="center"/>
        <w:rPr>
          <w:b/>
          <w:spacing w:val="-57"/>
        </w:rPr>
      </w:pPr>
      <w:r w:rsidRPr="00F05E08">
        <w:rPr>
          <w:b/>
        </w:rPr>
        <w:t>42.0</w:t>
      </w:r>
      <w:r w:rsidR="00CA15F1" w:rsidRPr="00F05E08">
        <w:rPr>
          <w:b/>
        </w:rPr>
        <w:t>3</w:t>
      </w:r>
      <w:r w:rsidRPr="00F05E08">
        <w:rPr>
          <w:b/>
        </w:rPr>
        <w:t>.05 «Медиакоммуникации»</w:t>
      </w:r>
      <w:r w:rsidRPr="00F05E08">
        <w:rPr>
          <w:b/>
          <w:spacing w:val="-57"/>
        </w:rPr>
        <w:t xml:space="preserve"> </w:t>
      </w:r>
    </w:p>
    <w:p w:rsidR="00F05E08" w:rsidRDefault="00F05E08" w:rsidP="00234724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34724" w:rsidRPr="00234724" w:rsidRDefault="00234724" w:rsidP="00F05E0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34724">
        <w:rPr>
          <w:rFonts w:ascii="Times New Roman" w:eastAsia="Calibri" w:hAnsi="Times New Roman" w:cs="Times New Roman"/>
          <w:sz w:val="24"/>
          <w:szCs w:val="24"/>
        </w:rPr>
        <w:t>профил</w:t>
      </w:r>
      <w:r>
        <w:rPr>
          <w:rFonts w:ascii="Times New Roman" w:eastAsia="Calibri" w:hAnsi="Times New Roman" w:cs="Times New Roman"/>
          <w:sz w:val="24"/>
          <w:szCs w:val="24"/>
        </w:rPr>
        <w:t>ь</w:t>
      </w:r>
      <w:r w:rsidRPr="00234724">
        <w:rPr>
          <w:rFonts w:ascii="Times New Roman" w:eastAsia="Calibri" w:hAnsi="Times New Roman" w:cs="Times New Roman"/>
          <w:sz w:val="24"/>
          <w:szCs w:val="24"/>
        </w:rPr>
        <w:t xml:space="preserve"> подготовки </w:t>
      </w:r>
    </w:p>
    <w:p w:rsidR="00CA15F1" w:rsidRPr="00F05E08" w:rsidRDefault="00CA15F1" w:rsidP="00CA15F1">
      <w:pPr>
        <w:widowControl w:val="0"/>
        <w:autoSpaceDE w:val="0"/>
        <w:autoSpaceDN w:val="0"/>
        <w:spacing w:before="5" w:after="0" w:line="240" w:lineRule="auto"/>
        <w:ind w:left="50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05E08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>«</w:t>
      </w:r>
      <w:r w:rsidRPr="00F05E0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Медиакоммуникации в коммерческой и социальной сферах</w:t>
      </w:r>
      <w:r w:rsidRPr="00F05E08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>»</w:t>
      </w:r>
    </w:p>
    <w:p w:rsidR="00172095" w:rsidRPr="00234724" w:rsidRDefault="00172095" w:rsidP="00B31E0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095" w:rsidRPr="00234724" w:rsidRDefault="00172095" w:rsidP="00F05E0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724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Квалификация (степень) выпускника</w:t>
      </w:r>
    </w:p>
    <w:p w:rsidR="00172095" w:rsidRDefault="00172095" w:rsidP="00F05E0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Бакалавр </w:t>
      </w:r>
    </w:p>
    <w:p w:rsidR="00F05E08" w:rsidRPr="00F05E08" w:rsidRDefault="00F05E08" w:rsidP="00F05E0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095" w:rsidRPr="00F05E08" w:rsidRDefault="00172095" w:rsidP="00F05E0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0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</w:t>
      </w:r>
    </w:p>
    <w:tbl>
      <w:tblPr>
        <w:tblpPr w:leftFromText="180" w:rightFromText="180" w:vertAnchor="text" w:horzAnchor="margin" w:tblpXSpec="right" w:tblpY="766"/>
        <w:tblW w:w="3958" w:type="dxa"/>
        <w:tblLook w:val="04A0" w:firstRow="1" w:lastRow="0" w:firstColumn="1" w:lastColumn="0" w:noHBand="0" w:noVBand="1"/>
      </w:tblPr>
      <w:tblGrid>
        <w:gridCol w:w="3958"/>
      </w:tblGrid>
      <w:tr w:rsidR="00234724" w:rsidRPr="00F05E08" w:rsidTr="00234724">
        <w:trPr>
          <w:trHeight w:val="680"/>
        </w:trPr>
        <w:tc>
          <w:tcPr>
            <w:tcW w:w="3958" w:type="dxa"/>
            <w:hideMark/>
          </w:tcPr>
          <w:p w:rsidR="00234724" w:rsidRPr="00F05E08" w:rsidRDefault="00234724" w:rsidP="00F05E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</w:pPr>
            <w:r w:rsidRPr="00F05E08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 xml:space="preserve">Составитель: </w:t>
            </w:r>
          </w:p>
          <w:p w:rsidR="00234724" w:rsidRPr="00F05E08" w:rsidRDefault="00F05E08" w:rsidP="00F05E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 xml:space="preserve">Дворовенко О. В. </w:t>
            </w:r>
            <w:r w:rsidR="00234724" w:rsidRPr="00F0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</w:p>
        </w:tc>
      </w:tr>
    </w:tbl>
    <w:p w:rsidR="00172095" w:rsidRPr="00F05E08" w:rsidRDefault="00CA15F1" w:rsidP="00F05E0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Очная, </w:t>
      </w:r>
      <w:r w:rsidR="00172095" w:rsidRPr="00F05E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заочная</w:t>
      </w:r>
    </w:p>
    <w:tbl>
      <w:tblPr>
        <w:tblpPr w:leftFromText="180" w:rightFromText="180" w:vertAnchor="text" w:horzAnchor="margin" w:tblpY="368"/>
        <w:tblW w:w="0" w:type="auto"/>
        <w:tblLook w:val="04A0" w:firstRow="1" w:lastRow="0" w:firstColumn="1" w:lastColumn="0" w:noHBand="0" w:noVBand="1"/>
      </w:tblPr>
      <w:tblGrid>
        <w:gridCol w:w="4678"/>
      </w:tblGrid>
      <w:tr w:rsidR="00172095" w:rsidRPr="00234724" w:rsidTr="00F05E08">
        <w:trPr>
          <w:trHeight w:val="993"/>
        </w:trPr>
        <w:tc>
          <w:tcPr>
            <w:tcW w:w="4678" w:type="dxa"/>
          </w:tcPr>
          <w:p w:rsidR="00172095" w:rsidRPr="00F05E08" w:rsidRDefault="00CA15F1" w:rsidP="00F05E08">
            <w:pPr>
              <w:spacing w:after="0" w:line="240" w:lineRule="auto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CA15F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Утверждена на заседании кафедры Технологии документальных коммуника</w:t>
            </w:r>
            <w:r w:rsidR="00F05E08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ций 24.05.2022 г., протокол № 10</w:t>
            </w:r>
          </w:p>
        </w:tc>
      </w:tr>
    </w:tbl>
    <w:p w:rsidR="00D013D7" w:rsidRDefault="00D013D7" w:rsidP="007B4F20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013D7" w:rsidRDefault="00D013D7" w:rsidP="007B4F20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724" w:rsidRDefault="00234724" w:rsidP="007B4F20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724" w:rsidRDefault="00234724" w:rsidP="007B4F20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724" w:rsidRDefault="00234724" w:rsidP="007B4F20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724" w:rsidRDefault="00234724" w:rsidP="007B4F20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724" w:rsidRDefault="00234724" w:rsidP="007B4F20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B4F20" w:rsidRPr="00F05E08" w:rsidRDefault="00F05E08" w:rsidP="007B4F20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Кемерово</w:t>
      </w:r>
    </w:p>
    <w:p w:rsidR="00C0669C" w:rsidRPr="00F05E08" w:rsidRDefault="00C0669C" w:rsidP="00A02F23">
      <w:pPr>
        <w:widowControl w:val="0"/>
        <w:tabs>
          <w:tab w:val="left" w:pos="99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C0669C" w:rsidRDefault="00C0669C" w:rsidP="00A02F23">
      <w:pPr>
        <w:widowControl w:val="0"/>
        <w:tabs>
          <w:tab w:val="left" w:pos="99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2095" w:rsidRPr="00172095" w:rsidRDefault="00172095" w:rsidP="007B4F20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20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Перечень оцениваемых компетенций:</w:t>
      </w:r>
    </w:p>
    <w:p w:rsidR="00B7685E" w:rsidRPr="00B7685E" w:rsidRDefault="00516051" w:rsidP="00B7685E">
      <w:pPr>
        <w:widowControl w:val="0"/>
        <w:numPr>
          <w:ilvl w:val="0"/>
          <w:numId w:val="12"/>
        </w:numPr>
        <w:tabs>
          <w:tab w:val="left" w:pos="360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CAA">
        <w:rPr>
          <w:rFonts w:ascii="Times New Roman" w:hAnsi="Times New Roman"/>
          <w:sz w:val="24"/>
          <w:szCs w:val="24"/>
        </w:rPr>
        <w:t>УК-1 – Способен осуществлять поиск, критический анализ и синтез информации, применять системный подход для решения поставленных задач</w:t>
      </w:r>
      <w:r w:rsidR="00B7685E">
        <w:rPr>
          <w:rFonts w:ascii="Times New Roman" w:hAnsi="Times New Roman" w:cs="Times New Roman"/>
          <w:sz w:val="24"/>
          <w:szCs w:val="24"/>
        </w:rPr>
        <w:t>;</w:t>
      </w:r>
    </w:p>
    <w:p w:rsidR="00516051" w:rsidRPr="00516051" w:rsidRDefault="00516051" w:rsidP="00B7685E">
      <w:pPr>
        <w:widowControl w:val="0"/>
        <w:numPr>
          <w:ilvl w:val="0"/>
          <w:numId w:val="12"/>
        </w:numPr>
        <w:tabs>
          <w:tab w:val="left" w:pos="360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CAA">
        <w:rPr>
          <w:rFonts w:ascii="Times New Roman" w:hAnsi="Times New Roman"/>
          <w:sz w:val="24"/>
          <w:szCs w:val="24"/>
        </w:rPr>
        <w:t>ПК-4 – Готов к выявлению и изучению информационных и профессиональных потребностей пользователей в медиасреде</w:t>
      </w:r>
      <w:r>
        <w:rPr>
          <w:rFonts w:ascii="Times New Roman" w:hAnsi="Times New Roman"/>
          <w:sz w:val="24"/>
          <w:szCs w:val="24"/>
        </w:rPr>
        <w:t>;</w:t>
      </w:r>
    </w:p>
    <w:p w:rsidR="00B31E05" w:rsidRDefault="00516051" w:rsidP="00B7685E">
      <w:pPr>
        <w:widowControl w:val="0"/>
        <w:numPr>
          <w:ilvl w:val="0"/>
          <w:numId w:val="12"/>
        </w:numPr>
        <w:tabs>
          <w:tab w:val="left" w:pos="360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CAA">
        <w:rPr>
          <w:rFonts w:ascii="Times New Roman" w:hAnsi="Times New Roman"/>
          <w:sz w:val="24"/>
          <w:szCs w:val="24"/>
        </w:rPr>
        <w:t>ПК-6 – Способен ориентироваться в разнообразном потоке информации, взаимодействовать с разными организациями, учреждениями и иными источниками информации и идей для создания проектов, координировать взаимодействие с ними, используя как устную, так и письменную коммуникацию</w:t>
      </w:r>
      <w:r w:rsidR="00410057" w:rsidRPr="00B7685E">
        <w:rPr>
          <w:rFonts w:ascii="Times New Roman" w:hAnsi="Times New Roman" w:cs="Times New Roman"/>
          <w:sz w:val="24"/>
          <w:szCs w:val="24"/>
        </w:rPr>
        <w:t>.</w:t>
      </w:r>
    </w:p>
    <w:p w:rsidR="00CA15F1" w:rsidRPr="00B7685E" w:rsidRDefault="00CA15F1" w:rsidP="00CA15F1">
      <w:pPr>
        <w:widowControl w:val="0"/>
        <w:tabs>
          <w:tab w:val="left" w:pos="360"/>
          <w:tab w:val="left" w:pos="709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A8458A" w:rsidRPr="00A8458A" w:rsidRDefault="00A8458A" w:rsidP="00A8458A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45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A845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Критерии и показатели оценивания компетенций</w:t>
      </w:r>
    </w:p>
    <w:p w:rsidR="00A8458A" w:rsidRPr="00971CA2" w:rsidRDefault="00A8458A" w:rsidP="00A8458A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5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должен демонстрировать следующие результаты обучения по дисциплине:</w:t>
      </w:r>
    </w:p>
    <w:p w:rsidR="00971CA2" w:rsidRPr="00A8458A" w:rsidRDefault="00971CA2" w:rsidP="00971CA2">
      <w:pPr>
        <w:pStyle w:val="a3"/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458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знать: </w:t>
      </w:r>
    </w:p>
    <w:p w:rsidR="00B7685E" w:rsidRPr="00B7685E" w:rsidRDefault="00B7685E" w:rsidP="00D013D7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42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состав и структуру информационных ресурсов 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общества (</w:t>
      </w:r>
      <w:r w:rsidR="005D263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-1);</w:t>
      </w:r>
    </w:p>
    <w:p w:rsidR="00B7685E" w:rsidRPr="007D429C" w:rsidRDefault="00B7685E" w:rsidP="00B7685E">
      <w:pPr>
        <w:pStyle w:val="a3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7D42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базовые информационно-аналитические технологии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(</w:t>
      </w:r>
      <w:r w:rsidR="005D263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З-2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)</w:t>
      </w:r>
      <w:r w:rsidRPr="007D42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;</w:t>
      </w:r>
    </w:p>
    <w:p w:rsidR="00B7685E" w:rsidRPr="007D429C" w:rsidRDefault="00B7685E" w:rsidP="00B7685E">
      <w:pPr>
        <w:pStyle w:val="a3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7D42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типовые объекты информационного анализа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(</w:t>
      </w:r>
      <w:r w:rsidR="005D263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З-3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)</w:t>
      </w:r>
      <w:r w:rsidRPr="007D42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;</w:t>
      </w:r>
    </w:p>
    <w:p w:rsidR="00B7685E" w:rsidRPr="007C2CD3" w:rsidRDefault="00B7685E" w:rsidP="00B7685E">
      <w:pPr>
        <w:pStyle w:val="a3"/>
        <w:numPr>
          <w:ilvl w:val="0"/>
          <w:numId w:val="31"/>
        </w:numPr>
        <w:spacing w:after="0" w:line="240" w:lineRule="auto"/>
        <w:rPr>
          <w:sz w:val="24"/>
          <w:szCs w:val="24"/>
        </w:rPr>
      </w:pPr>
      <w:r w:rsidRPr="007D42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компонентную структуру 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информационной аналитики</w:t>
      </w:r>
      <w:r w:rsidRPr="007D42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(</w:t>
      </w:r>
      <w:r w:rsidR="005D263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З-4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);</w:t>
      </w:r>
    </w:p>
    <w:p w:rsidR="00410057" w:rsidRPr="00410057" w:rsidRDefault="00B7685E" w:rsidP="00B7685E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номенклатуру методов информационной аналитики (</w:t>
      </w:r>
      <w:r w:rsidR="005D263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З-5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).</w:t>
      </w:r>
    </w:p>
    <w:p w:rsidR="00410057" w:rsidRPr="00410057" w:rsidRDefault="00410057" w:rsidP="0041005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10057">
        <w:rPr>
          <w:rFonts w:ascii="Times New Roman" w:hAnsi="Times New Roman"/>
          <w:b/>
          <w:sz w:val="24"/>
          <w:szCs w:val="24"/>
        </w:rPr>
        <w:t>уметь:</w:t>
      </w:r>
    </w:p>
    <w:p w:rsidR="00A320A4" w:rsidRPr="00A320A4" w:rsidRDefault="00A320A4" w:rsidP="00A320A4">
      <w:pPr>
        <w:pStyle w:val="a3"/>
        <w:numPr>
          <w:ilvl w:val="0"/>
          <w:numId w:val="32"/>
        </w:numPr>
        <w:spacing w:after="0" w:line="240" w:lineRule="auto"/>
        <w:jc w:val="both"/>
        <w:rPr>
          <w:sz w:val="24"/>
          <w:szCs w:val="24"/>
        </w:rPr>
      </w:pPr>
      <w:r w:rsidRPr="007D42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выявлять и оценивать информационные ресурсы, соответствующие задаче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5D263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(У-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1)</w:t>
      </w:r>
      <w:r w:rsidRPr="007D42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;</w:t>
      </w:r>
    </w:p>
    <w:p w:rsidR="00A320A4" w:rsidRPr="007C2CD3" w:rsidRDefault="00A320A4" w:rsidP="00A320A4">
      <w:pPr>
        <w:pStyle w:val="a3"/>
        <w:numPr>
          <w:ilvl w:val="0"/>
          <w:numId w:val="32"/>
        </w:numPr>
        <w:spacing w:after="0" w:line="240" w:lineRule="auto"/>
        <w:jc w:val="both"/>
        <w:rPr>
          <w:sz w:val="24"/>
          <w:szCs w:val="24"/>
        </w:rPr>
      </w:pPr>
      <w:r w:rsidRPr="005D21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выявлять и формулировать тенденции развития объекта анализа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(</w:t>
      </w:r>
      <w:r w:rsidR="005D263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У-2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);</w:t>
      </w:r>
    </w:p>
    <w:p w:rsidR="00D013D7" w:rsidRPr="00410057" w:rsidRDefault="00A320A4" w:rsidP="00A320A4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42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организовывать информационно-аналитические процессы в уп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равлении, производстве и науке, коммерческой деятельности</w:t>
      </w:r>
      <w:r w:rsidR="0078257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(УК-</w:t>
      </w:r>
      <w:r w:rsidR="005D263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3</w:t>
      </w:r>
      <w:r w:rsidR="0078257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)</w:t>
      </w:r>
      <w:r w:rsidR="00D013D7">
        <w:rPr>
          <w:rFonts w:ascii="Times New Roman" w:hAnsi="Times New Roman"/>
          <w:sz w:val="24"/>
          <w:szCs w:val="24"/>
        </w:rPr>
        <w:t>.</w:t>
      </w:r>
    </w:p>
    <w:p w:rsidR="00410057" w:rsidRPr="00410057" w:rsidRDefault="00410057" w:rsidP="0041005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10057">
        <w:rPr>
          <w:rFonts w:ascii="Times New Roman" w:hAnsi="Times New Roman"/>
          <w:b/>
          <w:sz w:val="24"/>
          <w:szCs w:val="24"/>
        </w:rPr>
        <w:t>владеть:</w:t>
      </w:r>
    </w:p>
    <w:p w:rsidR="00782571" w:rsidRPr="007D429C" w:rsidRDefault="00782571" w:rsidP="00782571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7D42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методами 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информационной аналитики </w:t>
      </w:r>
      <w:r w:rsidRPr="00D013D7">
        <w:rPr>
          <w:rFonts w:ascii="Times New Roman" w:hAnsi="Times New Roman"/>
          <w:sz w:val="24"/>
          <w:szCs w:val="24"/>
        </w:rPr>
        <w:t>(</w:t>
      </w:r>
      <w:r w:rsidR="005D263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В-1</w:t>
      </w:r>
      <w:r w:rsidRPr="00D013D7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;</w:t>
      </w:r>
    </w:p>
    <w:p w:rsidR="00D013D7" w:rsidRPr="00410057" w:rsidRDefault="00782571" w:rsidP="00782571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42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технологией проведения информационно-аналитического исследования</w:t>
      </w:r>
      <w:r w:rsidRPr="00D013D7">
        <w:rPr>
          <w:rFonts w:ascii="Times New Roman" w:hAnsi="Times New Roman"/>
          <w:sz w:val="24"/>
          <w:szCs w:val="24"/>
        </w:rPr>
        <w:t xml:space="preserve"> </w:t>
      </w:r>
      <w:r w:rsidR="00D013D7" w:rsidRPr="00D013D7">
        <w:rPr>
          <w:rFonts w:ascii="Times New Roman" w:hAnsi="Times New Roman"/>
          <w:sz w:val="24"/>
          <w:szCs w:val="24"/>
        </w:rPr>
        <w:t>(</w:t>
      </w:r>
      <w:r w:rsidR="005D263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В-2</w:t>
      </w:r>
      <w:r w:rsidR="00D013D7" w:rsidRPr="00D013D7">
        <w:rPr>
          <w:rFonts w:ascii="Times New Roman" w:hAnsi="Times New Roman"/>
          <w:sz w:val="24"/>
          <w:szCs w:val="24"/>
        </w:rPr>
        <w:t>).</w:t>
      </w:r>
    </w:p>
    <w:p w:rsidR="00516051" w:rsidRDefault="00516051" w:rsidP="005D263B">
      <w:pPr>
        <w:pStyle w:val="2"/>
        <w:tabs>
          <w:tab w:val="left" w:pos="426"/>
        </w:tabs>
        <w:spacing w:before="0" w:line="240" w:lineRule="auto"/>
        <w:ind w:firstLine="425"/>
        <w:jc w:val="both"/>
        <w:rPr>
          <w:rFonts w:ascii="Times New Roman" w:hAnsi="Times New Roman" w:cs="Times New Roman"/>
          <w:color w:val="auto"/>
          <w:w w:val="105"/>
          <w:sz w:val="24"/>
          <w:szCs w:val="24"/>
        </w:rPr>
      </w:pPr>
    </w:p>
    <w:p w:rsidR="00516051" w:rsidRPr="00F05E08" w:rsidRDefault="00516051" w:rsidP="00F05E08">
      <w:pPr>
        <w:pStyle w:val="a3"/>
        <w:widowControl w:val="0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Формируемые компетенции в структуре учебной дисциплины и средства их оценивания 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1984"/>
        <w:gridCol w:w="1843"/>
        <w:gridCol w:w="1984"/>
      </w:tblGrid>
      <w:tr w:rsidR="00516051" w:rsidRPr="00172095" w:rsidTr="00341DC2">
        <w:trPr>
          <w:trHeight w:val="67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051" w:rsidRDefault="00516051" w:rsidP="00F05E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Разделы (темы) </w:t>
            </w:r>
          </w:p>
          <w:p w:rsidR="00516051" w:rsidRPr="00172095" w:rsidRDefault="00516051" w:rsidP="00F05E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051" w:rsidRPr="00172095" w:rsidRDefault="00516051" w:rsidP="00F05E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72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оцениваемой компетенции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051" w:rsidRPr="00172095" w:rsidRDefault="00516051" w:rsidP="00F05E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72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обучения по дисциплине (ЗУВ)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051" w:rsidRPr="00172095" w:rsidRDefault="00516051" w:rsidP="00F05E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Оценочное средство</w:t>
            </w:r>
          </w:p>
        </w:tc>
      </w:tr>
      <w:tr w:rsidR="00136B4F" w:rsidRPr="00172095" w:rsidTr="00341DC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B4F" w:rsidRPr="007D429C" w:rsidRDefault="00136B4F" w:rsidP="00F05E08">
            <w:pPr>
              <w:spacing w:line="240" w:lineRule="auto"/>
              <w:ind w:left="141" w:right="63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D429C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И</w:t>
            </w:r>
            <w:r w:rsidRPr="007D429C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нформационно-аналитическая деятельность: </w:t>
            </w:r>
            <w:r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понятие и структура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B4F" w:rsidRDefault="00136B4F" w:rsidP="00F05E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ПК-4, </w:t>
            </w:r>
          </w:p>
          <w:p w:rsidR="00136B4F" w:rsidRPr="00172095" w:rsidRDefault="00136B4F" w:rsidP="00F05E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B4F" w:rsidRPr="0035334C" w:rsidRDefault="00136B4F" w:rsidP="00F05E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З-1, У-1, В-2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B4F" w:rsidRPr="003524D7" w:rsidRDefault="00136B4F" w:rsidP="00F05E08">
            <w:pPr>
              <w:spacing w:line="240" w:lineRule="auto"/>
              <w:ind w:lef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Выполнение контрольной работы. Графические модели.</w:t>
            </w:r>
          </w:p>
        </w:tc>
      </w:tr>
      <w:tr w:rsidR="00136B4F" w:rsidRPr="00172095" w:rsidTr="00341DC2">
        <w:trPr>
          <w:trHeight w:val="633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B4F" w:rsidRPr="007D429C" w:rsidRDefault="00136B4F" w:rsidP="00F05E08">
            <w:pPr>
              <w:spacing w:line="240" w:lineRule="auto"/>
              <w:ind w:left="141" w:right="63"/>
              <w:contextualSpacing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7D429C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Теоретические основы информационной аналитики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B4F" w:rsidRDefault="00136B4F" w:rsidP="00F05E08">
            <w:pPr>
              <w:spacing w:line="240" w:lineRule="auto"/>
              <w:jc w:val="center"/>
            </w:pPr>
            <w:r w:rsidRPr="002B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УК-1,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ПК-4, </w:t>
            </w:r>
            <w:r w:rsidRPr="002B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B4F" w:rsidRPr="0035334C" w:rsidRDefault="00136B4F" w:rsidP="00F05E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З-1, З-4, У-1, В-2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B4F" w:rsidRPr="003524D7" w:rsidRDefault="00136B4F" w:rsidP="00F05E08">
            <w:pPr>
              <w:spacing w:line="240" w:lineRule="auto"/>
              <w:ind w:lef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Групповая дискуссия.</w:t>
            </w:r>
          </w:p>
        </w:tc>
      </w:tr>
      <w:tr w:rsidR="00136B4F" w:rsidRPr="00172095" w:rsidTr="00341DC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B4F" w:rsidRPr="007D429C" w:rsidRDefault="00136B4F" w:rsidP="00F05E08">
            <w:pPr>
              <w:spacing w:line="240" w:lineRule="auto"/>
              <w:ind w:left="141" w:right="63"/>
              <w:contextualSpacing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Методы информационной аналитики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B4F" w:rsidRDefault="00136B4F" w:rsidP="00F05E08">
            <w:pPr>
              <w:spacing w:line="240" w:lineRule="auto"/>
              <w:jc w:val="center"/>
            </w:pPr>
            <w:r w:rsidRPr="002B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УК-1,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ПК-4, </w:t>
            </w:r>
            <w:r w:rsidRPr="002B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B4F" w:rsidRPr="0035334C" w:rsidRDefault="00136B4F" w:rsidP="00F05E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З-3, З-5, У-2, В-1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B4F" w:rsidRPr="003524D7" w:rsidRDefault="00136B4F" w:rsidP="00F05E08">
            <w:pPr>
              <w:spacing w:line="240" w:lineRule="auto"/>
              <w:ind w:lef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Групповая дискуссия.</w:t>
            </w:r>
          </w:p>
        </w:tc>
      </w:tr>
      <w:tr w:rsidR="00136B4F" w:rsidRPr="00172095" w:rsidTr="00341DC2">
        <w:trPr>
          <w:trHeight w:val="273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B4F" w:rsidRPr="007D429C" w:rsidRDefault="00136B4F" w:rsidP="00F05E08">
            <w:pPr>
              <w:spacing w:line="240" w:lineRule="auto"/>
              <w:ind w:left="141" w:right="63"/>
              <w:contextualSpacing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7D429C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Информационный анализ как базовая</w:t>
            </w:r>
            <w:r w:rsidR="00F05E08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 </w:t>
            </w:r>
            <w:r w:rsidRPr="007D429C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информационно-аналитическая технология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B4F" w:rsidRDefault="00136B4F" w:rsidP="00F05E08">
            <w:pPr>
              <w:spacing w:line="240" w:lineRule="auto"/>
              <w:jc w:val="center"/>
            </w:pPr>
            <w:r w:rsidRPr="002B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УК-1,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ПК-4, </w:t>
            </w:r>
            <w:r w:rsidRPr="002B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6B4F" w:rsidRPr="0035334C" w:rsidRDefault="00136B4F" w:rsidP="00F05E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З-2, З-3, У-2, В-1, В-2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6B4F" w:rsidRDefault="00136B4F" w:rsidP="00F05E08">
            <w:pPr>
              <w:spacing w:line="240" w:lineRule="auto"/>
              <w:ind w:lef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Выполнение контрольной работы.</w:t>
            </w:r>
          </w:p>
          <w:p w:rsidR="00136B4F" w:rsidRPr="003524D7" w:rsidRDefault="00136B4F" w:rsidP="00F05E08">
            <w:pPr>
              <w:spacing w:line="240" w:lineRule="auto"/>
              <w:ind w:lef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Выполнение ситуационных заданий.</w:t>
            </w:r>
          </w:p>
        </w:tc>
      </w:tr>
      <w:tr w:rsidR="00136B4F" w:rsidRPr="00172095" w:rsidTr="00341DC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B4F" w:rsidRPr="007D429C" w:rsidRDefault="00136B4F" w:rsidP="00F05E08">
            <w:pPr>
              <w:spacing w:line="240" w:lineRule="auto"/>
              <w:ind w:left="141" w:right="63"/>
              <w:contextualSpacing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7D429C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lastRenderedPageBreak/>
              <w:t>Теоретические основы информационного моделирования объектов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B4F" w:rsidRDefault="00136B4F" w:rsidP="00F05E08">
            <w:pPr>
              <w:spacing w:line="240" w:lineRule="auto"/>
              <w:jc w:val="center"/>
            </w:pPr>
            <w:r w:rsidRPr="002B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УК-1,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ПК-4, </w:t>
            </w:r>
            <w:r w:rsidRPr="002B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B4F" w:rsidRPr="0035334C" w:rsidRDefault="00136B4F" w:rsidP="00F05E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З-2, З-3, У-2, В-1, В-2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B4F" w:rsidRDefault="00136B4F" w:rsidP="00F05E08">
            <w:pPr>
              <w:spacing w:line="240" w:lineRule="auto"/>
              <w:ind w:lef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Беседа.</w:t>
            </w:r>
          </w:p>
          <w:p w:rsidR="00136B4F" w:rsidRPr="003524D7" w:rsidRDefault="00136B4F" w:rsidP="00F05E08">
            <w:pPr>
              <w:spacing w:line="240" w:lineRule="auto"/>
              <w:ind w:lef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36B4F" w:rsidRPr="00172095" w:rsidTr="00341DC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B4F" w:rsidRPr="007D429C" w:rsidRDefault="00136B4F" w:rsidP="00F05E08">
            <w:pPr>
              <w:spacing w:line="240" w:lineRule="auto"/>
              <w:ind w:left="141" w:right="63"/>
              <w:contextualSpacing/>
              <w:jc w:val="both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7D429C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Информационная диагностика объекта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B4F" w:rsidRDefault="00136B4F" w:rsidP="00F05E08">
            <w:pPr>
              <w:spacing w:line="240" w:lineRule="auto"/>
              <w:jc w:val="center"/>
            </w:pPr>
            <w:r w:rsidRPr="002B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УК-1,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ПК-4, </w:t>
            </w:r>
            <w:r w:rsidRPr="002B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B4F" w:rsidRPr="0035334C" w:rsidRDefault="00136B4F" w:rsidP="00F05E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З-2, З-3, У-2, У-3, В-1, В-2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B4F" w:rsidRPr="003524D7" w:rsidRDefault="00136B4F" w:rsidP="00F05E08">
            <w:pPr>
              <w:spacing w:line="240" w:lineRule="auto"/>
              <w:ind w:lef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Выполнение ситуационных заданий.</w:t>
            </w:r>
          </w:p>
        </w:tc>
      </w:tr>
      <w:tr w:rsidR="00136B4F" w:rsidRPr="00172095" w:rsidTr="00F05E08">
        <w:trPr>
          <w:trHeight w:val="12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B4F" w:rsidRPr="007D429C" w:rsidRDefault="00136B4F" w:rsidP="00F05E08">
            <w:pPr>
              <w:spacing w:line="240" w:lineRule="auto"/>
              <w:ind w:left="141" w:right="63"/>
              <w:contextualSpacing/>
              <w:jc w:val="both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7D429C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Информационный мониторинг объекта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B4F" w:rsidRDefault="00136B4F" w:rsidP="00F05E08">
            <w:pPr>
              <w:spacing w:line="240" w:lineRule="auto"/>
              <w:jc w:val="center"/>
            </w:pPr>
            <w:r w:rsidRPr="002B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УК-1,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ПК-4, </w:t>
            </w:r>
            <w:r w:rsidRPr="002B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B4F" w:rsidRPr="0035334C" w:rsidRDefault="00136B4F" w:rsidP="00F05E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З-2, З-3, У-2, У-3, У-3, В-1, В-2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B4F" w:rsidRPr="003524D7" w:rsidRDefault="00136B4F" w:rsidP="00F05E08">
            <w:pPr>
              <w:spacing w:line="240" w:lineRule="auto"/>
              <w:ind w:lef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Самостоятельное изучение литературы по теме.</w:t>
            </w:r>
          </w:p>
        </w:tc>
      </w:tr>
      <w:tr w:rsidR="00136B4F" w:rsidRPr="00172095" w:rsidTr="00341DC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B4F" w:rsidRPr="007D429C" w:rsidRDefault="00136B4F" w:rsidP="00F05E08">
            <w:pPr>
              <w:spacing w:line="240" w:lineRule="auto"/>
              <w:ind w:left="141" w:right="63"/>
              <w:contextualSpacing/>
              <w:jc w:val="both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7D429C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Информационное прогнозирование объекта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B4F" w:rsidRDefault="00136B4F" w:rsidP="00F05E08">
            <w:pPr>
              <w:spacing w:line="240" w:lineRule="auto"/>
              <w:jc w:val="center"/>
            </w:pPr>
            <w:r w:rsidRPr="002B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УК-1,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ПК-4, </w:t>
            </w:r>
            <w:r w:rsidRPr="002B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B4F" w:rsidRPr="0035334C" w:rsidRDefault="00136B4F" w:rsidP="00F05E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З-2, З-3, У-2, У-3, В-1, В-2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B4F" w:rsidRPr="003524D7" w:rsidRDefault="00136B4F" w:rsidP="00F05E08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Групповая дискуссия.</w:t>
            </w:r>
          </w:p>
        </w:tc>
      </w:tr>
    </w:tbl>
    <w:p w:rsidR="00516051" w:rsidRDefault="00516051" w:rsidP="005D263B">
      <w:pPr>
        <w:pStyle w:val="2"/>
        <w:tabs>
          <w:tab w:val="left" w:pos="426"/>
        </w:tabs>
        <w:spacing w:before="0" w:line="240" w:lineRule="auto"/>
        <w:ind w:firstLine="425"/>
        <w:jc w:val="both"/>
        <w:rPr>
          <w:rFonts w:ascii="Times New Roman" w:hAnsi="Times New Roman" w:cs="Times New Roman"/>
          <w:color w:val="auto"/>
          <w:w w:val="105"/>
          <w:sz w:val="24"/>
          <w:szCs w:val="24"/>
        </w:rPr>
      </w:pPr>
    </w:p>
    <w:p w:rsidR="00F05E08" w:rsidRPr="00F05E08" w:rsidRDefault="00F05E08" w:rsidP="00F05E08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b/>
          <w:sz w:val="24"/>
        </w:rPr>
      </w:pPr>
      <w:r w:rsidRPr="00F05E08">
        <w:rPr>
          <w:rFonts w:ascii="Times New Roman" w:hAnsi="Times New Roman" w:cs="Times New Roman"/>
          <w:b/>
          <w:sz w:val="24"/>
        </w:rPr>
        <w:t>4. Оценочные средства по дисциплине для текущего контроля и описание критериев оценивания</w:t>
      </w:r>
    </w:p>
    <w:p w:rsidR="00F05E08" w:rsidRPr="00F05E08" w:rsidRDefault="00F05E08" w:rsidP="00746F3E">
      <w:pPr>
        <w:spacing w:after="0"/>
        <w:jc w:val="both"/>
        <w:rPr>
          <w:rFonts w:ascii="Times New Roman" w:hAnsi="Times New Roman" w:cs="Times New Roman"/>
          <w:b/>
          <w:color w:val="000000"/>
          <w:w w:val="105"/>
          <w:sz w:val="24"/>
        </w:rPr>
      </w:pPr>
      <w:r w:rsidRPr="00F05E08">
        <w:rPr>
          <w:rFonts w:ascii="Times New Roman" w:hAnsi="Times New Roman" w:cs="Times New Roman"/>
          <w:b/>
          <w:color w:val="000000"/>
          <w:sz w:val="24"/>
        </w:rPr>
        <w:t xml:space="preserve">4.1 Описание </w:t>
      </w:r>
      <w:r w:rsidRPr="00F05E08">
        <w:rPr>
          <w:rFonts w:ascii="Times New Roman" w:hAnsi="Times New Roman" w:cs="Times New Roman"/>
          <w:b/>
          <w:color w:val="000000"/>
          <w:w w:val="105"/>
          <w:sz w:val="24"/>
        </w:rPr>
        <w:t>критериев оценивания компетенций на различных</w:t>
      </w:r>
      <w:r w:rsidRPr="00F05E08">
        <w:rPr>
          <w:rFonts w:ascii="Times New Roman" w:hAnsi="Times New Roman" w:cs="Times New Roman"/>
          <w:b/>
          <w:color w:val="000000"/>
          <w:spacing w:val="-12"/>
          <w:w w:val="105"/>
          <w:sz w:val="24"/>
        </w:rPr>
        <w:t xml:space="preserve"> </w:t>
      </w:r>
      <w:r w:rsidRPr="00F05E08">
        <w:rPr>
          <w:rFonts w:ascii="Times New Roman" w:hAnsi="Times New Roman" w:cs="Times New Roman"/>
          <w:b/>
          <w:color w:val="000000"/>
          <w:w w:val="105"/>
          <w:sz w:val="24"/>
        </w:rPr>
        <w:t>уровнях</w:t>
      </w:r>
      <w:r w:rsidRPr="00F05E08">
        <w:rPr>
          <w:rFonts w:ascii="Times New Roman" w:hAnsi="Times New Roman" w:cs="Times New Roman"/>
          <w:b/>
          <w:color w:val="000000"/>
          <w:spacing w:val="-18"/>
          <w:w w:val="105"/>
          <w:sz w:val="24"/>
        </w:rPr>
        <w:t xml:space="preserve"> </w:t>
      </w:r>
      <w:r w:rsidRPr="00F05E08">
        <w:rPr>
          <w:rFonts w:ascii="Times New Roman" w:hAnsi="Times New Roman" w:cs="Times New Roman"/>
          <w:b/>
          <w:color w:val="000000"/>
          <w:w w:val="105"/>
          <w:sz w:val="24"/>
        </w:rPr>
        <w:t>их</w:t>
      </w:r>
      <w:r w:rsidRPr="00F05E08">
        <w:rPr>
          <w:rFonts w:ascii="Times New Roman" w:hAnsi="Times New Roman" w:cs="Times New Roman"/>
          <w:b/>
          <w:color w:val="000000"/>
          <w:spacing w:val="-23"/>
          <w:w w:val="105"/>
          <w:sz w:val="24"/>
        </w:rPr>
        <w:t xml:space="preserve"> </w:t>
      </w:r>
      <w:r w:rsidRPr="00F05E08">
        <w:rPr>
          <w:rFonts w:ascii="Times New Roman" w:hAnsi="Times New Roman" w:cs="Times New Roman"/>
          <w:b/>
          <w:color w:val="000000"/>
          <w:w w:val="105"/>
          <w:sz w:val="24"/>
        </w:rPr>
        <w:t>формирования</w:t>
      </w:r>
    </w:p>
    <w:p w:rsidR="005D263B" w:rsidRPr="005D263B" w:rsidRDefault="005D263B" w:rsidP="005D263B">
      <w:pPr>
        <w:pStyle w:val="ab"/>
        <w:tabs>
          <w:tab w:val="left" w:pos="426"/>
        </w:tabs>
        <w:ind w:firstLine="425"/>
        <w:jc w:val="both"/>
      </w:pPr>
      <w:r w:rsidRPr="005D263B">
        <w:rPr>
          <w:b/>
        </w:rPr>
        <w:t>При</w:t>
      </w:r>
      <w:r w:rsidRPr="005D263B">
        <w:rPr>
          <w:b/>
          <w:spacing w:val="1"/>
        </w:rPr>
        <w:t xml:space="preserve"> </w:t>
      </w:r>
      <w:r w:rsidRPr="005D263B">
        <w:rPr>
          <w:b/>
        </w:rPr>
        <w:t>выставлении</w:t>
      </w:r>
      <w:r w:rsidRPr="005D263B">
        <w:rPr>
          <w:b/>
          <w:spacing w:val="1"/>
        </w:rPr>
        <w:t xml:space="preserve"> </w:t>
      </w:r>
      <w:r w:rsidRPr="005D263B">
        <w:rPr>
          <w:b/>
        </w:rPr>
        <w:t>оценки</w:t>
      </w:r>
      <w:r w:rsidRPr="005D263B">
        <w:rPr>
          <w:b/>
          <w:spacing w:val="1"/>
        </w:rPr>
        <w:t xml:space="preserve"> </w:t>
      </w:r>
      <w:r w:rsidRPr="005D263B">
        <w:rPr>
          <w:b/>
        </w:rPr>
        <w:t>преподаватель</w:t>
      </w:r>
      <w:r w:rsidRPr="005D263B">
        <w:rPr>
          <w:b/>
          <w:spacing w:val="1"/>
        </w:rPr>
        <w:t xml:space="preserve"> </w:t>
      </w:r>
      <w:r w:rsidRPr="005D263B">
        <w:rPr>
          <w:b/>
        </w:rPr>
        <w:t>учитывает</w:t>
      </w:r>
      <w:r w:rsidRPr="005D263B">
        <w:t>:</w:t>
      </w:r>
      <w:r w:rsidRPr="005D263B">
        <w:rPr>
          <w:spacing w:val="1"/>
        </w:rPr>
        <w:t xml:space="preserve"> </w:t>
      </w:r>
      <w:r w:rsidRPr="005D263B">
        <w:t>логику,</w:t>
      </w:r>
      <w:r w:rsidRPr="005D263B">
        <w:rPr>
          <w:spacing w:val="1"/>
        </w:rPr>
        <w:t xml:space="preserve"> </w:t>
      </w:r>
      <w:r w:rsidRPr="005D263B">
        <w:t>структуру,</w:t>
      </w:r>
      <w:r w:rsidRPr="005D263B">
        <w:rPr>
          <w:spacing w:val="1"/>
        </w:rPr>
        <w:t xml:space="preserve"> </w:t>
      </w:r>
      <w:r w:rsidRPr="005D263B">
        <w:t>стиль</w:t>
      </w:r>
      <w:r w:rsidRPr="005D263B">
        <w:rPr>
          <w:spacing w:val="1"/>
        </w:rPr>
        <w:t xml:space="preserve"> </w:t>
      </w:r>
      <w:r w:rsidRPr="005D263B">
        <w:t>ответа;</w:t>
      </w:r>
      <w:r w:rsidRPr="005D263B">
        <w:rPr>
          <w:spacing w:val="1"/>
        </w:rPr>
        <w:t xml:space="preserve"> </w:t>
      </w:r>
      <w:r w:rsidRPr="005D263B">
        <w:t>культуру</w:t>
      </w:r>
      <w:r w:rsidRPr="005D263B">
        <w:rPr>
          <w:spacing w:val="1"/>
        </w:rPr>
        <w:t xml:space="preserve"> </w:t>
      </w:r>
      <w:r w:rsidRPr="005D263B">
        <w:t>речи,</w:t>
      </w:r>
      <w:r w:rsidRPr="005D263B">
        <w:rPr>
          <w:spacing w:val="1"/>
        </w:rPr>
        <w:t xml:space="preserve"> </w:t>
      </w:r>
      <w:r w:rsidRPr="005D263B">
        <w:t>манеру</w:t>
      </w:r>
      <w:r w:rsidRPr="005D263B">
        <w:rPr>
          <w:spacing w:val="1"/>
        </w:rPr>
        <w:t xml:space="preserve"> </w:t>
      </w:r>
      <w:r w:rsidRPr="005D263B">
        <w:t>общения;</w:t>
      </w:r>
      <w:r w:rsidRPr="005D263B">
        <w:rPr>
          <w:spacing w:val="1"/>
        </w:rPr>
        <w:t xml:space="preserve"> </w:t>
      </w:r>
      <w:r w:rsidRPr="005D263B">
        <w:t>готовность</w:t>
      </w:r>
      <w:r w:rsidRPr="005D263B">
        <w:rPr>
          <w:spacing w:val="1"/>
        </w:rPr>
        <w:t xml:space="preserve"> </w:t>
      </w:r>
      <w:r w:rsidRPr="005D263B">
        <w:t>к</w:t>
      </w:r>
      <w:r w:rsidRPr="005D263B">
        <w:rPr>
          <w:spacing w:val="1"/>
        </w:rPr>
        <w:t xml:space="preserve"> </w:t>
      </w:r>
      <w:r w:rsidRPr="005D263B">
        <w:t>дискуссии,</w:t>
      </w:r>
      <w:r w:rsidRPr="005D263B">
        <w:rPr>
          <w:spacing w:val="1"/>
        </w:rPr>
        <w:t xml:space="preserve"> </w:t>
      </w:r>
      <w:r w:rsidRPr="005D263B">
        <w:t>аргументированность</w:t>
      </w:r>
      <w:r w:rsidRPr="005D263B">
        <w:rPr>
          <w:spacing w:val="1"/>
        </w:rPr>
        <w:t xml:space="preserve"> </w:t>
      </w:r>
      <w:r w:rsidRPr="005D263B">
        <w:t>ответа; уровень самостоятельного мышления; умение приложить теорию к практике, решить</w:t>
      </w:r>
      <w:r w:rsidRPr="005D263B">
        <w:rPr>
          <w:spacing w:val="1"/>
        </w:rPr>
        <w:t xml:space="preserve"> </w:t>
      </w:r>
      <w:r w:rsidRPr="005D263B">
        <w:t>задачи.</w:t>
      </w:r>
    </w:p>
    <w:p w:rsidR="005D263B" w:rsidRPr="005D263B" w:rsidRDefault="005D263B" w:rsidP="005D263B">
      <w:pPr>
        <w:tabs>
          <w:tab w:val="left" w:pos="426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D263B">
        <w:rPr>
          <w:rFonts w:ascii="Times New Roman" w:hAnsi="Times New Roman" w:cs="Times New Roman"/>
          <w:b/>
          <w:sz w:val="24"/>
          <w:szCs w:val="24"/>
        </w:rPr>
        <w:t>Нулевой</w:t>
      </w:r>
      <w:r w:rsidRPr="005D263B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5D263B">
        <w:rPr>
          <w:rFonts w:ascii="Times New Roman" w:hAnsi="Times New Roman" w:cs="Times New Roman"/>
          <w:b/>
          <w:sz w:val="24"/>
          <w:szCs w:val="24"/>
        </w:rPr>
        <w:t>уровень</w:t>
      </w:r>
      <w:r w:rsidRPr="005D263B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5D263B">
        <w:rPr>
          <w:rFonts w:ascii="Times New Roman" w:hAnsi="Times New Roman" w:cs="Times New Roman"/>
          <w:b/>
          <w:sz w:val="24"/>
          <w:szCs w:val="24"/>
        </w:rPr>
        <w:t>(«неудовлетворительно»).</w:t>
      </w:r>
      <w:r w:rsidRPr="005D263B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5D263B">
        <w:rPr>
          <w:rFonts w:ascii="Times New Roman" w:hAnsi="Times New Roman" w:cs="Times New Roman"/>
          <w:sz w:val="24"/>
          <w:szCs w:val="24"/>
        </w:rPr>
        <w:t>Результаты</w:t>
      </w:r>
      <w:r w:rsidRPr="005D263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D263B">
        <w:rPr>
          <w:rFonts w:ascii="Times New Roman" w:hAnsi="Times New Roman" w:cs="Times New Roman"/>
          <w:sz w:val="24"/>
          <w:szCs w:val="24"/>
        </w:rPr>
        <w:t>обучения</w:t>
      </w:r>
      <w:r w:rsidRPr="005D263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D263B">
        <w:rPr>
          <w:rFonts w:ascii="Times New Roman" w:hAnsi="Times New Roman" w:cs="Times New Roman"/>
          <w:sz w:val="24"/>
          <w:szCs w:val="24"/>
        </w:rPr>
        <w:t>студента</w:t>
      </w:r>
      <w:r w:rsidRPr="005D263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D263B">
        <w:rPr>
          <w:rFonts w:ascii="Times New Roman" w:hAnsi="Times New Roman" w:cs="Times New Roman"/>
          <w:sz w:val="24"/>
          <w:szCs w:val="24"/>
        </w:rPr>
        <w:t>свидетельствуют:</w:t>
      </w:r>
    </w:p>
    <w:p w:rsidR="005D263B" w:rsidRPr="005D263B" w:rsidRDefault="005D263B" w:rsidP="005D263B">
      <w:pPr>
        <w:pStyle w:val="ab"/>
        <w:tabs>
          <w:tab w:val="left" w:pos="426"/>
        </w:tabs>
        <w:ind w:firstLine="425"/>
        <w:jc w:val="both"/>
      </w:pPr>
      <w:r w:rsidRPr="005D263B">
        <w:rPr>
          <w:b/>
        </w:rPr>
        <w:t xml:space="preserve">З) </w:t>
      </w:r>
      <w:r w:rsidRPr="005D263B">
        <w:t>об усвоении им некоторых элементарных знаний, но студент не владеет понятийным</w:t>
      </w:r>
      <w:r w:rsidRPr="005D263B">
        <w:rPr>
          <w:spacing w:val="1"/>
        </w:rPr>
        <w:t xml:space="preserve"> </w:t>
      </w:r>
      <w:r w:rsidRPr="005D263B">
        <w:t>аппаратом</w:t>
      </w:r>
      <w:r w:rsidRPr="005D263B">
        <w:rPr>
          <w:spacing w:val="-1"/>
        </w:rPr>
        <w:t xml:space="preserve"> </w:t>
      </w:r>
      <w:r w:rsidRPr="005D263B">
        <w:t>изучаемой предметной</w:t>
      </w:r>
      <w:r w:rsidRPr="005D263B">
        <w:rPr>
          <w:spacing w:val="-1"/>
        </w:rPr>
        <w:t xml:space="preserve"> </w:t>
      </w:r>
      <w:r w:rsidRPr="005D263B">
        <w:t>области</w:t>
      </w:r>
      <w:r w:rsidRPr="005D263B">
        <w:rPr>
          <w:spacing w:val="1"/>
        </w:rPr>
        <w:t xml:space="preserve"> </w:t>
      </w:r>
      <w:r w:rsidRPr="005D263B">
        <w:t>(учебной</w:t>
      </w:r>
      <w:r w:rsidRPr="005D263B">
        <w:rPr>
          <w:spacing w:val="-1"/>
        </w:rPr>
        <w:t xml:space="preserve"> </w:t>
      </w:r>
      <w:r w:rsidRPr="005D263B">
        <w:t>дисциплины);</w:t>
      </w:r>
    </w:p>
    <w:p w:rsidR="005D263B" w:rsidRPr="005D263B" w:rsidRDefault="005D263B" w:rsidP="005D263B">
      <w:pPr>
        <w:pStyle w:val="ab"/>
        <w:tabs>
          <w:tab w:val="left" w:pos="426"/>
        </w:tabs>
        <w:ind w:firstLine="425"/>
        <w:jc w:val="both"/>
      </w:pPr>
      <w:r w:rsidRPr="005D263B">
        <w:rPr>
          <w:b/>
        </w:rPr>
        <w:t>У)</w:t>
      </w:r>
      <w:r w:rsidRPr="005D263B">
        <w:rPr>
          <w:b/>
          <w:spacing w:val="-3"/>
        </w:rPr>
        <w:t xml:space="preserve"> </w:t>
      </w:r>
      <w:r w:rsidRPr="005D263B">
        <w:t>не умеет установить</w:t>
      </w:r>
      <w:r w:rsidRPr="005D263B">
        <w:rPr>
          <w:spacing w:val="-3"/>
        </w:rPr>
        <w:t xml:space="preserve"> </w:t>
      </w:r>
      <w:r w:rsidRPr="005D263B">
        <w:t>связь</w:t>
      </w:r>
      <w:r w:rsidRPr="005D263B">
        <w:rPr>
          <w:spacing w:val="-2"/>
        </w:rPr>
        <w:t xml:space="preserve"> </w:t>
      </w:r>
      <w:r w:rsidRPr="005D263B">
        <w:t>теории</w:t>
      </w:r>
      <w:r w:rsidRPr="005D263B">
        <w:rPr>
          <w:spacing w:val="-2"/>
        </w:rPr>
        <w:t xml:space="preserve"> </w:t>
      </w:r>
      <w:r w:rsidRPr="005D263B">
        <w:t>с</w:t>
      </w:r>
      <w:r w:rsidRPr="005D263B">
        <w:rPr>
          <w:spacing w:val="-3"/>
        </w:rPr>
        <w:t xml:space="preserve"> </w:t>
      </w:r>
      <w:r w:rsidRPr="005D263B">
        <w:t>практикой;</w:t>
      </w:r>
    </w:p>
    <w:p w:rsidR="005D263B" w:rsidRPr="005D263B" w:rsidRDefault="005D263B" w:rsidP="005D263B">
      <w:pPr>
        <w:pStyle w:val="ab"/>
        <w:tabs>
          <w:tab w:val="left" w:pos="426"/>
        </w:tabs>
        <w:ind w:firstLine="425"/>
        <w:jc w:val="both"/>
      </w:pPr>
      <w:r w:rsidRPr="005D263B">
        <w:rPr>
          <w:b/>
        </w:rPr>
        <w:t>В)</w:t>
      </w:r>
      <w:r w:rsidRPr="005D263B">
        <w:rPr>
          <w:b/>
          <w:spacing w:val="-4"/>
        </w:rPr>
        <w:t xml:space="preserve"> </w:t>
      </w:r>
      <w:r w:rsidRPr="005D263B">
        <w:t>не</w:t>
      </w:r>
      <w:r w:rsidRPr="005D263B">
        <w:rPr>
          <w:spacing w:val="-3"/>
        </w:rPr>
        <w:t xml:space="preserve"> </w:t>
      </w:r>
      <w:r w:rsidRPr="005D263B">
        <w:t>владеет</w:t>
      </w:r>
      <w:r w:rsidRPr="005D263B">
        <w:rPr>
          <w:spacing w:val="-3"/>
        </w:rPr>
        <w:t xml:space="preserve"> </w:t>
      </w:r>
      <w:r w:rsidRPr="005D263B">
        <w:t>способами</w:t>
      </w:r>
      <w:r w:rsidRPr="005D263B">
        <w:rPr>
          <w:spacing w:val="-2"/>
        </w:rPr>
        <w:t xml:space="preserve"> </w:t>
      </w:r>
      <w:r w:rsidRPr="005D263B">
        <w:t>решения</w:t>
      </w:r>
      <w:r w:rsidRPr="005D263B">
        <w:rPr>
          <w:spacing w:val="-3"/>
        </w:rPr>
        <w:t xml:space="preserve"> </w:t>
      </w:r>
      <w:r w:rsidRPr="005D263B">
        <w:t>практико-ориентированных</w:t>
      </w:r>
      <w:r w:rsidRPr="005D263B">
        <w:rPr>
          <w:spacing w:val="-3"/>
        </w:rPr>
        <w:t xml:space="preserve"> </w:t>
      </w:r>
      <w:r w:rsidRPr="005D263B">
        <w:t>задач.</w:t>
      </w:r>
    </w:p>
    <w:p w:rsidR="005D263B" w:rsidRPr="005D263B" w:rsidRDefault="005D263B" w:rsidP="005D263B">
      <w:pPr>
        <w:tabs>
          <w:tab w:val="left" w:pos="426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D263B">
        <w:rPr>
          <w:rFonts w:ascii="Times New Roman" w:hAnsi="Times New Roman" w:cs="Times New Roman"/>
          <w:b/>
          <w:sz w:val="24"/>
          <w:szCs w:val="24"/>
        </w:rPr>
        <w:t xml:space="preserve">Первый уровень - пороговый («удовлетворительно»). </w:t>
      </w:r>
      <w:r w:rsidRPr="005D263B">
        <w:rPr>
          <w:rFonts w:ascii="Times New Roman" w:hAnsi="Times New Roman" w:cs="Times New Roman"/>
          <w:sz w:val="24"/>
          <w:szCs w:val="24"/>
        </w:rPr>
        <w:t>Достигнутый уровень оценки</w:t>
      </w:r>
      <w:r w:rsidRPr="005D263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D263B">
        <w:rPr>
          <w:rFonts w:ascii="Times New Roman" w:hAnsi="Times New Roman" w:cs="Times New Roman"/>
          <w:sz w:val="24"/>
          <w:szCs w:val="24"/>
        </w:rPr>
        <w:t>результатов</w:t>
      </w:r>
      <w:r w:rsidRPr="005D263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263B">
        <w:rPr>
          <w:rFonts w:ascii="Times New Roman" w:hAnsi="Times New Roman" w:cs="Times New Roman"/>
          <w:sz w:val="24"/>
          <w:szCs w:val="24"/>
        </w:rPr>
        <w:t>обучения студента показывает:</w:t>
      </w:r>
    </w:p>
    <w:p w:rsidR="005D263B" w:rsidRPr="005D263B" w:rsidRDefault="005D263B" w:rsidP="005D263B">
      <w:pPr>
        <w:pStyle w:val="ab"/>
        <w:tabs>
          <w:tab w:val="left" w:pos="426"/>
        </w:tabs>
        <w:ind w:firstLine="425"/>
        <w:jc w:val="both"/>
      </w:pPr>
      <w:r w:rsidRPr="005D263B">
        <w:rPr>
          <w:b/>
        </w:rPr>
        <w:t>З)</w:t>
      </w:r>
      <w:r w:rsidRPr="005D263B">
        <w:rPr>
          <w:b/>
          <w:spacing w:val="1"/>
        </w:rPr>
        <w:t xml:space="preserve"> </w:t>
      </w:r>
      <w:r w:rsidRPr="005D263B">
        <w:t>знания</w:t>
      </w:r>
      <w:r w:rsidRPr="005D263B">
        <w:rPr>
          <w:spacing w:val="1"/>
        </w:rPr>
        <w:t xml:space="preserve"> </w:t>
      </w:r>
      <w:r w:rsidRPr="005D263B">
        <w:t>имеют</w:t>
      </w:r>
      <w:r w:rsidRPr="005D263B">
        <w:rPr>
          <w:spacing w:val="1"/>
        </w:rPr>
        <w:t xml:space="preserve"> </w:t>
      </w:r>
      <w:r w:rsidRPr="005D263B">
        <w:t>фрагментарный</w:t>
      </w:r>
      <w:r w:rsidRPr="005D263B">
        <w:rPr>
          <w:spacing w:val="1"/>
        </w:rPr>
        <w:t xml:space="preserve"> </w:t>
      </w:r>
      <w:r w:rsidRPr="005D263B">
        <w:t>характер,</w:t>
      </w:r>
      <w:r w:rsidRPr="005D263B">
        <w:rPr>
          <w:spacing w:val="1"/>
        </w:rPr>
        <w:t xml:space="preserve"> </w:t>
      </w:r>
      <w:r w:rsidRPr="005D263B">
        <w:t>отличаются</w:t>
      </w:r>
      <w:r w:rsidRPr="005D263B">
        <w:rPr>
          <w:spacing w:val="1"/>
        </w:rPr>
        <w:t xml:space="preserve"> </w:t>
      </w:r>
      <w:r w:rsidRPr="005D263B">
        <w:t>поверхностью</w:t>
      </w:r>
      <w:r w:rsidRPr="005D263B">
        <w:rPr>
          <w:spacing w:val="1"/>
        </w:rPr>
        <w:t xml:space="preserve"> </w:t>
      </w:r>
      <w:r w:rsidRPr="005D263B">
        <w:t>и</w:t>
      </w:r>
      <w:r w:rsidRPr="005D263B">
        <w:rPr>
          <w:spacing w:val="1"/>
        </w:rPr>
        <w:t xml:space="preserve"> </w:t>
      </w:r>
      <w:r w:rsidRPr="005D263B">
        <w:t>малой</w:t>
      </w:r>
      <w:r w:rsidRPr="005D263B">
        <w:rPr>
          <w:spacing w:val="1"/>
        </w:rPr>
        <w:t xml:space="preserve"> </w:t>
      </w:r>
      <w:r w:rsidRPr="005D263B">
        <w:t>содержательностью; студент раскрывает содержание вопроса, но не глубоко, бессистемно, с</w:t>
      </w:r>
      <w:r w:rsidRPr="005D263B">
        <w:rPr>
          <w:spacing w:val="1"/>
        </w:rPr>
        <w:t xml:space="preserve"> </w:t>
      </w:r>
      <w:r w:rsidRPr="005D263B">
        <w:t>некоторыми</w:t>
      </w:r>
      <w:r w:rsidRPr="005D263B">
        <w:rPr>
          <w:spacing w:val="-1"/>
        </w:rPr>
        <w:t xml:space="preserve"> </w:t>
      </w:r>
      <w:r w:rsidRPr="005D263B">
        <w:t>неточностями;</w:t>
      </w:r>
    </w:p>
    <w:p w:rsidR="005D263B" w:rsidRPr="005D263B" w:rsidRDefault="005D263B" w:rsidP="005D263B">
      <w:pPr>
        <w:pStyle w:val="ab"/>
        <w:tabs>
          <w:tab w:val="left" w:pos="426"/>
        </w:tabs>
        <w:ind w:firstLine="425"/>
        <w:jc w:val="both"/>
      </w:pPr>
      <w:r w:rsidRPr="005D263B">
        <w:rPr>
          <w:b/>
        </w:rPr>
        <w:t>У)</w:t>
      </w:r>
      <w:r w:rsidRPr="005D263B">
        <w:rPr>
          <w:b/>
          <w:spacing w:val="-4"/>
        </w:rPr>
        <w:t xml:space="preserve"> </w:t>
      </w:r>
      <w:r w:rsidRPr="005D263B">
        <w:t>слабо,</w:t>
      </w:r>
      <w:r w:rsidRPr="005D263B">
        <w:rPr>
          <w:spacing w:val="-2"/>
        </w:rPr>
        <w:t xml:space="preserve"> </w:t>
      </w:r>
      <w:r w:rsidRPr="005D263B">
        <w:t>недостаточно</w:t>
      </w:r>
      <w:r w:rsidRPr="005D263B">
        <w:rPr>
          <w:spacing w:val="-2"/>
        </w:rPr>
        <w:t xml:space="preserve"> </w:t>
      </w:r>
      <w:r w:rsidRPr="005D263B">
        <w:t>аргументированно</w:t>
      </w:r>
      <w:r w:rsidRPr="005D263B">
        <w:rPr>
          <w:spacing w:val="-2"/>
        </w:rPr>
        <w:t xml:space="preserve"> </w:t>
      </w:r>
      <w:r w:rsidRPr="005D263B">
        <w:t>может</w:t>
      </w:r>
      <w:r w:rsidRPr="005D263B">
        <w:rPr>
          <w:spacing w:val="-2"/>
        </w:rPr>
        <w:t xml:space="preserve"> </w:t>
      </w:r>
      <w:r w:rsidRPr="005D263B">
        <w:t>обосновать</w:t>
      </w:r>
      <w:r w:rsidRPr="005D263B">
        <w:rPr>
          <w:spacing w:val="-1"/>
        </w:rPr>
        <w:t xml:space="preserve"> </w:t>
      </w:r>
      <w:r w:rsidRPr="005D263B">
        <w:t>связь</w:t>
      </w:r>
      <w:r w:rsidRPr="005D263B">
        <w:rPr>
          <w:spacing w:val="-2"/>
        </w:rPr>
        <w:t xml:space="preserve"> </w:t>
      </w:r>
      <w:r w:rsidRPr="005D263B">
        <w:t>теории</w:t>
      </w:r>
      <w:r w:rsidRPr="005D263B">
        <w:rPr>
          <w:spacing w:val="-3"/>
        </w:rPr>
        <w:t xml:space="preserve"> </w:t>
      </w:r>
      <w:r w:rsidRPr="005D263B">
        <w:t>с</w:t>
      </w:r>
      <w:r w:rsidRPr="005D263B">
        <w:rPr>
          <w:spacing w:val="-3"/>
        </w:rPr>
        <w:t xml:space="preserve"> </w:t>
      </w:r>
      <w:r w:rsidRPr="005D263B">
        <w:t>практикой;</w:t>
      </w:r>
    </w:p>
    <w:p w:rsidR="005D263B" w:rsidRPr="005D263B" w:rsidRDefault="005D263B" w:rsidP="005D263B">
      <w:pPr>
        <w:pStyle w:val="ab"/>
        <w:tabs>
          <w:tab w:val="left" w:pos="426"/>
        </w:tabs>
        <w:ind w:firstLine="425"/>
        <w:jc w:val="both"/>
      </w:pPr>
      <w:r w:rsidRPr="005D263B">
        <w:rPr>
          <w:b/>
        </w:rPr>
        <w:t>В)</w:t>
      </w:r>
      <w:r w:rsidRPr="005D263B">
        <w:rPr>
          <w:b/>
          <w:spacing w:val="1"/>
        </w:rPr>
        <w:t xml:space="preserve"> </w:t>
      </w:r>
      <w:r w:rsidRPr="005D263B">
        <w:t>способен</w:t>
      </w:r>
      <w:r w:rsidRPr="005D263B">
        <w:rPr>
          <w:spacing w:val="1"/>
        </w:rPr>
        <w:t xml:space="preserve"> </w:t>
      </w:r>
      <w:r w:rsidRPr="005D263B">
        <w:t>понимать</w:t>
      </w:r>
      <w:r w:rsidRPr="005D263B">
        <w:rPr>
          <w:spacing w:val="1"/>
        </w:rPr>
        <w:t xml:space="preserve"> </w:t>
      </w:r>
      <w:r w:rsidRPr="005D263B">
        <w:t>и</w:t>
      </w:r>
      <w:r w:rsidRPr="005D263B">
        <w:rPr>
          <w:spacing w:val="1"/>
        </w:rPr>
        <w:t xml:space="preserve"> </w:t>
      </w:r>
      <w:r w:rsidRPr="005D263B">
        <w:t>интерпретировать</w:t>
      </w:r>
      <w:r w:rsidRPr="005D263B">
        <w:rPr>
          <w:spacing w:val="1"/>
        </w:rPr>
        <w:t xml:space="preserve"> </w:t>
      </w:r>
      <w:r w:rsidRPr="005D263B">
        <w:t>основной</w:t>
      </w:r>
      <w:r w:rsidRPr="005D263B">
        <w:rPr>
          <w:spacing w:val="1"/>
        </w:rPr>
        <w:t xml:space="preserve"> </w:t>
      </w:r>
      <w:r w:rsidRPr="005D263B">
        <w:t>теоретический</w:t>
      </w:r>
      <w:r w:rsidRPr="005D263B">
        <w:rPr>
          <w:spacing w:val="1"/>
        </w:rPr>
        <w:t xml:space="preserve"> </w:t>
      </w:r>
      <w:r w:rsidRPr="005D263B">
        <w:t>материал</w:t>
      </w:r>
      <w:r w:rsidRPr="005D263B">
        <w:rPr>
          <w:spacing w:val="1"/>
        </w:rPr>
        <w:t xml:space="preserve"> </w:t>
      </w:r>
      <w:r w:rsidRPr="005D263B">
        <w:t>по</w:t>
      </w:r>
      <w:r w:rsidRPr="005D263B">
        <w:rPr>
          <w:spacing w:val="1"/>
        </w:rPr>
        <w:t xml:space="preserve"> </w:t>
      </w:r>
      <w:r w:rsidRPr="005D263B">
        <w:t>дисциплине.</w:t>
      </w:r>
    </w:p>
    <w:p w:rsidR="005D263B" w:rsidRPr="005D263B" w:rsidRDefault="005D263B" w:rsidP="005D263B">
      <w:pPr>
        <w:tabs>
          <w:tab w:val="left" w:pos="426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D263B">
        <w:rPr>
          <w:rFonts w:ascii="Times New Roman" w:hAnsi="Times New Roman" w:cs="Times New Roman"/>
          <w:b/>
          <w:sz w:val="24"/>
          <w:szCs w:val="24"/>
        </w:rPr>
        <w:t>Второй</w:t>
      </w:r>
      <w:r w:rsidRPr="005D263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5D263B">
        <w:rPr>
          <w:rFonts w:ascii="Times New Roman" w:hAnsi="Times New Roman" w:cs="Times New Roman"/>
          <w:b/>
          <w:sz w:val="24"/>
          <w:szCs w:val="24"/>
        </w:rPr>
        <w:t>уровень</w:t>
      </w:r>
      <w:r w:rsidRPr="005D263B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5D263B">
        <w:rPr>
          <w:rFonts w:ascii="Times New Roman" w:hAnsi="Times New Roman" w:cs="Times New Roman"/>
          <w:b/>
          <w:sz w:val="24"/>
          <w:szCs w:val="24"/>
        </w:rPr>
        <w:t>повышенный</w:t>
      </w:r>
      <w:r w:rsidRPr="005D263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5D263B">
        <w:rPr>
          <w:rFonts w:ascii="Times New Roman" w:hAnsi="Times New Roman" w:cs="Times New Roman"/>
          <w:b/>
          <w:sz w:val="24"/>
          <w:szCs w:val="24"/>
        </w:rPr>
        <w:t>(«хорошо»).</w:t>
      </w:r>
      <w:r w:rsidRPr="005D263B">
        <w:rPr>
          <w:rFonts w:ascii="Times New Roman" w:hAnsi="Times New Roman" w:cs="Times New Roman"/>
          <w:b/>
          <w:spacing w:val="3"/>
          <w:sz w:val="24"/>
          <w:szCs w:val="24"/>
        </w:rPr>
        <w:t xml:space="preserve"> </w:t>
      </w:r>
      <w:r w:rsidRPr="005D263B">
        <w:rPr>
          <w:rFonts w:ascii="Times New Roman" w:hAnsi="Times New Roman" w:cs="Times New Roman"/>
          <w:sz w:val="24"/>
          <w:szCs w:val="24"/>
        </w:rPr>
        <w:t>Студент</w:t>
      </w:r>
      <w:r w:rsidRPr="005D263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263B">
        <w:rPr>
          <w:rFonts w:ascii="Times New Roman" w:hAnsi="Times New Roman" w:cs="Times New Roman"/>
          <w:sz w:val="24"/>
          <w:szCs w:val="24"/>
        </w:rPr>
        <w:t>на</w:t>
      </w:r>
      <w:r w:rsidRPr="005D263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263B">
        <w:rPr>
          <w:rFonts w:ascii="Times New Roman" w:hAnsi="Times New Roman" w:cs="Times New Roman"/>
          <w:sz w:val="24"/>
          <w:szCs w:val="24"/>
        </w:rPr>
        <w:t>должном</w:t>
      </w:r>
      <w:r w:rsidRPr="005D263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263B">
        <w:rPr>
          <w:rFonts w:ascii="Times New Roman" w:hAnsi="Times New Roman" w:cs="Times New Roman"/>
          <w:sz w:val="24"/>
          <w:szCs w:val="24"/>
        </w:rPr>
        <w:t>уровне:</w:t>
      </w:r>
    </w:p>
    <w:p w:rsidR="005D263B" w:rsidRPr="005D263B" w:rsidRDefault="005D263B" w:rsidP="005D263B">
      <w:pPr>
        <w:pStyle w:val="ab"/>
        <w:tabs>
          <w:tab w:val="left" w:pos="426"/>
        </w:tabs>
        <w:ind w:firstLine="425"/>
        <w:jc w:val="both"/>
      </w:pPr>
      <w:r w:rsidRPr="005D263B">
        <w:rPr>
          <w:b/>
        </w:rPr>
        <w:t>З)</w:t>
      </w:r>
      <w:r w:rsidRPr="005D263B">
        <w:rPr>
          <w:b/>
          <w:spacing w:val="1"/>
        </w:rPr>
        <w:t xml:space="preserve"> </w:t>
      </w:r>
      <w:r w:rsidRPr="005D263B">
        <w:t>раскрывает</w:t>
      </w:r>
      <w:r w:rsidRPr="005D263B">
        <w:rPr>
          <w:spacing w:val="1"/>
        </w:rPr>
        <w:t xml:space="preserve"> </w:t>
      </w:r>
      <w:r w:rsidRPr="005D263B">
        <w:t>учебный</w:t>
      </w:r>
      <w:r w:rsidRPr="005D263B">
        <w:rPr>
          <w:spacing w:val="1"/>
        </w:rPr>
        <w:t xml:space="preserve"> </w:t>
      </w:r>
      <w:r w:rsidRPr="005D263B">
        <w:t>материал:</w:t>
      </w:r>
      <w:r w:rsidRPr="005D263B">
        <w:rPr>
          <w:spacing w:val="1"/>
        </w:rPr>
        <w:t xml:space="preserve"> </w:t>
      </w:r>
      <w:r w:rsidRPr="005D263B">
        <w:t>даёт</w:t>
      </w:r>
      <w:r w:rsidRPr="005D263B">
        <w:rPr>
          <w:spacing w:val="1"/>
        </w:rPr>
        <w:t xml:space="preserve"> </w:t>
      </w:r>
      <w:r w:rsidRPr="005D263B">
        <w:t>содержательно</w:t>
      </w:r>
      <w:r w:rsidRPr="005D263B">
        <w:rPr>
          <w:spacing w:val="1"/>
        </w:rPr>
        <w:t xml:space="preserve"> </w:t>
      </w:r>
      <w:r w:rsidRPr="005D263B">
        <w:t>полный</w:t>
      </w:r>
      <w:r w:rsidRPr="005D263B">
        <w:rPr>
          <w:spacing w:val="1"/>
        </w:rPr>
        <w:t xml:space="preserve"> </w:t>
      </w:r>
      <w:r w:rsidRPr="005D263B">
        <w:t>ответ,</w:t>
      </w:r>
      <w:r w:rsidRPr="005D263B">
        <w:rPr>
          <w:spacing w:val="1"/>
        </w:rPr>
        <w:t xml:space="preserve"> </w:t>
      </w:r>
      <w:r w:rsidRPr="005D263B">
        <w:t>требующий</w:t>
      </w:r>
      <w:r w:rsidRPr="005D263B">
        <w:rPr>
          <w:spacing w:val="1"/>
        </w:rPr>
        <w:t xml:space="preserve"> </w:t>
      </w:r>
      <w:r w:rsidRPr="005D263B">
        <w:t>незначительных дополнений и уточнений, которые он может сделать самостоятельно после</w:t>
      </w:r>
      <w:r w:rsidRPr="005D263B">
        <w:rPr>
          <w:spacing w:val="1"/>
        </w:rPr>
        <w:t xml:space="preserve"> </w:t>
      </w:r>
      <w:r w:rsidRPr="005D263B">
        <w:t>наводящих</w:t>
      </w:r>
      <w:r w:rsidRPr="005D263B">
        <w:rPr>
          <w:spacing w:val="1"/>
        </w:rPr>
        <w:t xml:space="preserve"> </w:t>
      </w:r>
      <w:r w:rsidRPr="005D263B">
        <w:t>вопросов преподавателя;</w:t>
      </w:r>
    </w:p>
    <w:p w:rsidR="005D263B" w:rsidRPr="005D263B" w:rsidRDefault="005D263B" w:rsidP="005D263B">
      <w:pPr>
        <w:pStyle w:val="ab"/>
        <w:tabs>
          <w:tab w:val="left" w:pos="426"/>
        </w:tabs>
        <w:ind w:firstLine="425"/>
        <w:jc w:val="both"/>
      </w:pPr>
      <w:r w:rsidRPr="005D263B">
        <w:rPr>
          <w:b/>
        </w:rPr>
        <w:t>У)</w:t>
      </w:r>
      <w:r w:rsidRPr="005D263B">
        <w:rPr>
          <w:b/>
          <w:spacing w:val="1"/>
        </w:rPr>
        <w:t xml:space="preserve"> </w:t>
      </w:r>
      <w:r w:rsidRPr="005D263B">
        <w:t>демонстрирует</w:t>
      </w:r>
      <w:r w:rsidRPr="005D263B">
        <w:rPr>
          <w:spacing w:val="1"/>
        </w:rPr>
        <w:t xml:space="preserve"> </w:t>
      </w:r>
      <w:r w:rsidRPr="005D263B">
        <w:t>учебные</w:t>
      </w:r>
      <w:r w:rsidRPr="005D263B">
        <w:rPr>
          <w:spacing w:val="1"/>
        </w:rPr>
        <w:t xml:space="preserve"> </w:t>
      </w:r>
      <w:r w:rsidRPr="005D263B">
        <w:t>умения</w:t>
      </w:r>
      <w:r w:rsidRPr="005D263B">
        <w:rPr>
          <w:spacing w:val="1"/>
        </w:rPr>
        <w:t xml:space="preserve"> </w:t>
      </w:r>
      <w:r w:rsidRPr="005D263B">
        <w:t>и</w:t>
      </w:r>
      <w:r w:rsidRPr="005D263B">
        <w:rPr>
          <w:spacing w:val="1"/>
        </w:rPr>
        <w:t xml:space="preserve"> </w:t>
      </w:r>
      <w:r w:rsidRPr="005D263B">
        <w:t>навыки</w:t>
      </w:r>
      <w:r w:rsidRPr="005D263B">
        <w:rPr>
          <w:spacing w:val="1"/>
        </w:rPr>
        <w:t xml:space="preserve"> </w:t>
      </w:r>
      <w:r w:rsidRPr="005D263B">
        <w:t>в</w:t>
      </w:r>
      <w:r w:rsidRPr="005D263B">
        <w:rPr>
          <w:spacing w:val="1"/>
        </w:rPr>
        <w:t xml:space="preserve"> </w:t>
      </w:r>
      <w:r w:rsidRPr="005D263B">
        <w:t>области</w:t>
      </w:r>
      <w:r w:rsidRPr="005D263B">
        <w:rPr>
          <w:spacing w:val="1"/>
        </w:rPr>
        <w:t xml:space="preserve"> </w:t>
      </w:r>
      <w:r w:rsidRPr="005D263B">
        <w:t>решения</w:t>
      </w:r>
      <w:r w:rsidRPr="005D263B">
        <w:rPr>
          <w:spacing w:val="1"/>
        </w:rPr>
        <w:t xml:space="preserve"> </w:t>
      </w:r>
      <w:r w:rsidRPr="005D263B">
        <w:t>практико-</w:t>
      </w:r>
      <w:r w:rsidRPr="005D263B">
        <w:rPr>
          <w:spacing w:val="1"/>
        </w:rPr>
        <w:t xml:space="preserve"> </w:t>
      </w:r>
      <w:r w:rsidRPr="005D263B">
        <w:t>ориентированных</w:t>
      </w:r>
      <w:r w:rsidRPr="005D263B">
        <w:rPr>
          <w:spacing w:val="-2"/>
        </w:rPr>
        <w:t xml:space="preserve"> </w:t>
      </w:r>
      <w:r w:rsidRPr="005D263B">
        <w:t>задач;</w:t>
      </w:r>
    </w:p>
    <w:p w:rsidR="005D263B" w:rsidRPr="005D263B" w:rsidRDefault="005D263B" w:rsidP="005D263B">
      <w:pPr>
        <w:pStyle w:val="ab"/>
        <w:tabs>
          <w:tab w:val="left" w:pos="426"/>
        </w:tabs>
        <w:ind w:firstLine="425"/>
        <w:jc w:val="both"/>
      </w:pPr>
      <w:r w:rsidRPr="005D263B">
        <w:rPr>
          <w:b/>
        </w:rPr>
        <w:t xml:space="preserve">В) </w:t>
      </w:r>
      <w:r w:rsidRPr="005D263B">
        <w:t>владеет способами анализа, сравнения, обобщения и обоснования выбора методов</w:t>
      </w:r>
      <w:r w:rsidRPr="005D263B">
        <w:rPr>
          <w:spacing w:val="1"/>
        </w:rPr>
        <w:t xml:space="preserve"> </w:t>
      </w:r>
      <w:r w:rsidRPr="005D263B">
        <w:t>решения</w:t>
      </w:r>
      <w:r w:rsidRPr="005D263B">
        <w:rPr>
          <w:spacing w:val="-1"/>
        </w:rPr>
        <w:t xml:space="preserve"> </w:t>
      </w:r>
      <w:r w:rsidRPr="005D263B">
        <w:t>практико-ориентированных</w:t>
      </w:r>
      <w:r w:rsidRPr="005D263B">
        <w:rPr>
          <w:spacing w:val="-1"/>
        </w:rPr>
        <w:t xml:space="preserve"> </w:t>
      </w:r>
      <w:r w:rsidRPr="005D263B">
        <w:t>задач.</w:t>
      </w:r>
    </w:p>
    <w:p w:rsidR="005D263B" w:rsidRPr="005D263B" w:rsidRDefault="005D263B" w:rsidP="005D263B">
      <w:pPr>
        <w:tabs>
          <w:tab w:val="left" w:pos="426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D263B">
        <w:rPr>
          <w:rFonts w:ascii="Times New Roman" w:hAnsi="Times New Roman" w:cs="Times New Roman"/>
          <w:b/>
          <w:sz w:val="24"/>
          <w:szCs w:val="24"/>
        </w:rPr>
        <w:t>Третий</w:t>
      </w:r>
      <w:r w:rsidRPr="005D263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5D263B">
        <w:rPr>
          <w:rFonts w:ascii="Times New Roman" w:hAnsi="Times New Roman" w:cs="Times New Roman"/>
          <w:b/>
          <w:sz w:val="24"/>
          <w:szCs w:val="24"/>
        </w:rPr>
        <w:t>уровень</w:t>
      </w:r>
      <w:r w:rsidRPr="005D263B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5D263B">
        <w:rPr>
          <w:rFonts w:ascii="Times New Roman" w:hAnsi="Times New Roman" w:cs="Times New Roman"/>
          <w:b/>
          <w:sz w:val="24"/>
          <w:szCs w:val="24"/>
        </w:rPr>
        <w:t>продвинутый</w:t>
      </w:r>
      <w:r w:rsidRPr="005D263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5D263B">
        <w:rPr>
          <w:rFonts w:ascii="Times New Roman" w:hAnsi="Times New Roman" w:cs="Times New Roman"/>
          <w:b/>
          <w:sz w:val="24"/>
          <w:szCs w:val="24"/>
        </w:rPr>
        <w:t xml:space="preserve">(«отлично»). </w:t>
      </w:r>
      <w:r w:rsidRPr="005D263B">
        <w:rPr>
          <w:rFonts w:ascii="Times New Roman" w:hAnsi="Times New Roman" w:cs="Times New Roman"/>
          <w:sz w:val="24"/>
          <w:szCs w:val="24"/>
        </w:rPr>
        <w:t>Студент,</w:t>
      </w:r>
      <w:r w:rsidRPr="005D263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263B">
        <w:rPr>
          <w:rFonts w:ascii="Times New Roman" w:hAnsi="Times New Roman" w:cs="Times New Roman"/>
          <w:sz w:val="24"/>
          <w:szCs w:val="24"/>
        </w:rPr>
        <w:t>достигающий</w:t>
      </w:r>
      <w:r w:rsidRPr="005D263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263B">
        <w:rPr>
          <w:rFonts w:ascii="Times New Roman" w:hAnsi="Times New Roman" w:cs="Times New Roman"/>
          <w:sz w:val="24"/>
          <w:szCs w:val="24"/>
        </w:rPr>
        <w:t>должного</w:t>
      </w:r>
      <w:r w:rsidRPr="005D263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263B">
        <w:rPr>
          <w:rFonts w:ascii="Times New Roman" w:hAnsi="Times New Roman" w:cs="Times New Roman"/>
          <w:sz w:val="24"/>
          <w:szCs w:val="24"/>
        </w:rPr>
        <w:t>уровня:</w:t>
      </w:r>
    </w:p>
    <w:p w:rsidR="005D263B" w:rsidRPr="005D263B" w:rsidRDefault="005D263B" w:rsidP="005D263B">
      <w:pPr>
        <w:pStyle w:val="ab"/>
        <w:tabs>
          <w:tab w:val="left" w:pos="426"/>
        </w:tabs>
        <w:ind w:firstLine="425"/>
        <w:jc w:val="both"/>
      </w:pPr>
      <w:r w:rsidRPr="005D263B">
        <w:rPr>
          <w:b/>
        </w:rPr>
        <w:t>З)</w:t>
      </w:r>
      <w:r w:rsidRPr="005D263B">
        <w:rPr>
          <w:b/>
          <w:spacing w:val="1"/>
        </w:rPr>
        <w:t xml:space="preserve"> </w:t>
      </w:r>
      <w:r w:rsidRPr="005D263B">
        <w:t>даёт</w:t>
      </w:r>
      <w:r w:rsidRPr="005D263B">
        <w:rPr>
          <w:spacing w:val="1"/>
        </w:rPr>
        <w:t xml:space="preserve"> </w:t>
      </w:r>
      <w:r w:rsidRPr="005D263B">
        <w:t>полный,</w:t>
      </w:r>
      <w:r w:rsidRPr="005D263B">
        <w:rPr>
          <w:spacing w:val="1"/>
        </w:rPr>
        <w:t xml:space="preserve"> </w:t>
      </w:r>
      <w:r w:rsidRPr="005D263B">
        <w:t>глубокий,</w:t>
      </w:r>
      <w:r w:rsidRPr="005D263B">
        <w:rPr>
          <w:spacing w:val="1"/>
        </w:rPr>
        <w:t xml:space="preserve"> </w:t>
      </w:r>
      <w:r w:rsidRPr="005D263B">
        <w:t>выстроенный</w:t>
      </w:r>
      <w:r w:rsidRPr="005D263B">
        <w:rPr>
          <w:spacing w:val="1"/>
        </w:rPr>
        <w:t xml:space="preserve"> </w:t>
      </w:r>
      <w:r w:rsidRPr="005D263B">
        <w:t>логично</w:t>
      </w:r>
      <w:r w:rsidRPr="005D263B">
        <w:rPr>
          <w:spacing w:val="1"/>
        </w:rPr>
        <w:t xml:space="preserve"> </w:t>
      </w:r>
      <w:r w:rsidRPr="005D263B">
        <w:t>по</w:t>
      </w:r>
      <w:r w:rsidRPr="005D263B">
        <w:rPr>
          <w:spacing w:val="1"/>
        </w:rPr>
        <w:t xml:space="preserve"> </w:t>
      </w:r>
      <w:r w:rsidRPr="005D263B">
        <w:t>содержанию</w:t>
      </w:r>
      <w:r w:rsidRPr="005D263B">
        <w:rPr>
          <w:spacing w:val="1"/>
        </w:rPr>
        <w:t xml:space="preserve"> </w:t>
      </w:r>
      <w:r w:rsidRPr="005D263B">
        <w:t>вопроса</w:t>
      </w:r>
      <w:r w:rsidRPr="005D263B">
        <w:rPr>
          <w:spacing w:val="1"/>
        </w:rPr>
        <w:t xml:space="preserve"> </w:t>
      </w:r>
      <w:r w:rsidRPr="005D263B">
        <w:t>ответ,</w:t>
      </w:r>
      <w:r w:rsidRPr="005D263B">
        <w:rPr>
          <w:spacing w:val="1"/>
        </w:rPr>
        <w:t xml:space="preserve"> </w:t>
      </w:r>
      <w:r w:rsidRPr="005D263B">
        <w:t>используя</w:t>
      </w:r>
      <w:r w:rsidRPr="005D263B">
        <w:rPr>
          <w:spacing w:val="-2"/>
        </w:rPr>
        <w:t xml:space="preserve"> </w:t>
      </w:r>
      <w:r w:rsidRPr="005D263B">
        <w:t>различные</w:t>
      </w:r>
      <w:r w:rsidRPr="005D263B">
        <w:rPr>
          <w:spacing w:val="-3"/>
        </w:rPr>
        <w:t xml:space="preserve"> </w:t>
      </w:r>
      <w:r w:rsidRPr="005D263B">
        <w:t>источники</w:t>
      </w:r>
      <w:r w:rsidRPr="005D263B">
        <w:rPr>
          <w:spacing w:val="-4"/>
        </w:rPr>
        <w:t xml:space="preserve"> </w:t>
      </w:r>
      <w:r w:rsidRPr="005D263B">
        <w:t>информации,</w:t>
      </w:r>
      <w:r w:rsidRPr="005D263B">
        <w:rPr>
          <w:spacing w:val="-4"/>
        </w:rPr>
        <w:t xml:space="preserve"> </w:t>
      </w:r>
      <w:r w:rsidRPr="005D263B">
        <w:t>не</w:t>
      </w:r>
      <w:r w:rsidRPr="005D263B">
        <w:rPr>
          <w:spacing w:val="-2"/>
        </w:rPr>
        <w:t xml:space="preserve"> </w:t>
      </w:r>
      <w:r w:rsidRPr="005D263B">
        <w:t>требующий</w:t>
      </w:r>
      <w:r w:rsidRPr="005D263B">
        <w:rPr>
          <w:spacing w:val="-2"/>
        </w:rPr>
        <w:t xml:space="preserve"> </w:t>
      </w:r>
      <w:r w:rsidRPr="005D263B">
        <w:t>дополнений</w:t>
      </w:r>
      <w:r w:rsidRPr="005D263B">
        <w:rPr>
          <w:spacing w:val="-3"/>
        </w:rPr>
        <w:t xml:space="preserve"> </w:t>
      </w:r>
      <w:r w:rsidRPr="005D263B">
        <w:t>и</w:t>
      </w:r>
      <w:r w:rsidRPr="005D263B">
        <w:rPr>
          <w:spacing w:val="2"/>
        </w:rPr>
        <w:t xml:space="preserve"> </w:t>
      </w:r>
      <w:r w:rsidRPr="005D263B">
        <w:t>уточнений;</w:t>
      </w:r>
    </w:p>
    <w:p w:rsidR="005D263B" w:rsidRPr="005D263B" w:rsidRDefault="005D263B" w:rsidP="005D263B">
      <w:pPr>
        <w:pStyle w:val="ab"/>
        <w:tabs>
          <w:tab w:val="left" w:pos="426"/>
        </w:tabs>
        <w:ind w:firstLine="425"/>
        <w:jc w:val="both"/>
      </w:pPr>
      <w:r w:rsidRPr="005D263B">
        <w:rPr>
          <w:b/>
        </w:rPr>
        <w:lastRenderedPageBreak/>
        <w:t>У)</w:t>
      </w:r>
      <w:r w:rsidRPr="005D263B">
        <w:rPr>
          <w:b/>
          <w:spacing w:val="1"/>
        </w:rPr>
        <w:t xml:space="preserve"> </w:t>
      </w:r>
      <w:r w:rsidRPr="005D263B">
        <w:t>доказательно</w:t>
      </w:r>
      <w:r w:rsidRPr="005D263B">
        <w:rPr>
          <w:spacing w:val="1"/>
        </w:rPr>
        <w:t xml:space="preserve"> </w:t>
      </w:r>
      <w:r w:rsidRPr="005D263B">
        <w:t>иллюстрирует</w:t>
      </w:r>
      <w:r w:rsidRPr="005D263B">
        <w:rPr>
          <w:spacing w:val="1"/>
        </w:rPr>
        <w:t xml:space="preserve"> </w:t>
      </w:r>
      <w:r w:rsidRPr="005D263B">
        <w:t>основные</w:t>
      </w:r>
      <w:r w:rsidRPr="005D263B">
        <w:rPr>
          <w:spacing w:val="1"/>
        </w:rPr>
        <w:t xml:space="preserve"> </w:t>
      </w:r>
      <w:r w:rsidRPr="005D263B">
        <w:t>теоретические</w:t>
      </w:r>
      <w:r w:rsidRPr="005D263B">
        <w:rPr>
          <w:spacing w:val="1"/>
        </w:rPr>
        <w:t xml:space="preserve"> </w:t>
      </w:r>
      <w:r w:rsidRPr="005D263B">
        <w:t>положения</w:t>
      </w:r>
      <w:r w:rsidRPr="005D263B">
        <w:rPr>
          <w:spacing w:val="1"/>
        </w:rPr>
        <w:t xml:space="preserve"> </w:t>
      </w:r>
      <w:r w:rsidRPr="005D263B">
        <w:t>практическими</w:t>
      </w:r>
      <w:r w:rsidRPr="005D263B">
        <w:rPr>
          <w:spacing w:val="1"/>
        </w:rPr>
        <w:t xml:space="preserve"> </w:t>
      </w:r>
      <w:r w:rsidRPr="005D263B">
        <w:t>примерами;</w:t>
      </w:r>
    </w:p>
    <w:p w:rsidR="005D263B" w:rsidRPr="005D263B" w:rsidRDefault="005D263B" w:rsidP="005D263B">
      <w:pPr>
        <w:pStyle w:val="ab"/>
        <w:tabs>
          <w:tab w:val="left" w:pos="426"/>
        </w:tabs>
        <w:ind w:firstLine="425"/>
        <w:jc w:val="both"/>
      </w:pPr>
      <w:r w:rsidRPr="005D263B">
        <w:rPr>
          <w:b/>
        </w:rPr>
        <w:t xml:space="preserve">В) </w:t>
      </w:r>
      <w:r w:rsidRPr="005D263B">
        <w:t>способен глубоко анализировать теоретический и практический материал, обобщать</w:t>
      </w:r>
      <w:r w:rsidRPr="005D263B">
        <w:rPr>
          <w:spacing w:val="1"/>
        </w:rPr>
        <w:t xml:space="preserve"> </w:t>
      </w:r>
      <w:r w:rsidRPr="005D263B">
        <w:t>его,</w:t>
      </w:r>
      <w:r w:rsidRPr="005D263B">
        <w:rPr>
          <w:spacing w:val="-2"/>
        </w:rPr>
        <w:t xml:space="preserve"> </w:t>
      </w:r>
      <w:r w:rsidRPr="005D263B">
        <w:t>самостоятельно</w:t>
      </w:r>
      <w:r w:rsidRPr="005D263B">
        <w:rPr>
          <w:spacing w:val="-1"/>
        </w:rPr>
        <w:t xml:space="preserve"> </w:t>
      </w:r>
      <w:r w:rsidRPr="005D263B">
        <w:t>делать выводы,</w:t>
      </w:r>
      <w:r w:rsidRPr="005D263B">
        <w:rPr>
          <w:spacing w:val="-2"/>
        </w:rPr>
        <w:t xml:space="preserve"> </w:t>
      </w:r>
      <w:r w:rsidRPr="005D263B">
        <w:t>вести</w:t>
      </w:r>
      <w:r w:rsidRPr="005D263B">
        <w:rPr>
          <w:spacing w:val="-1"/>
        </w:rPr>
        <w:t xml:space="preserve"> </w:t>
      </w:r>
      <w:r w:rsidRPr="005D263B">
        <w:t>диалог</w:t>
      </w:r>
      <w:r w:rsidRPr="005D263B">
        <w:rPr>
          <w:spacing w:val="-1"/>
        </w:rPr>
        <w:t xml:space="preserve"> </w:t>
      </w:r>
      <w:r w:rsidRPr="005D263B">
        <w:t>и</w:t>
      </w:r>
      <w:r w:rsidRPr="005D263B">
        <w:rPr>
          <w:spacing w:val="-1"/>
        </w:rPr>
        <w:t xml:space="preserve"> </w:t>
      </w:r>
      <w:r w:rsidRPr="005D263B">
        <w:t>высказывать свою</w:t>
      </w:r>
      <w:r w:rsidRPr="005D263B">
        <w:rPr>
          <w:spacing w:val="-2"/>
        </w:rPr>
        <w:t xml:space="preserve"> </w:t>
      </w:r>
      <w:r w:rsidRPr="005D263B">
        <w:t>точку</w:t>
      </w:r>
      <w:r w:rsidRPr="005D263B">
        <w:rPr>
          <w:spacing w:val="-8"/>
        </w:rPr>
        <w:t xml:space="preserve"> </w:t>
      </w:r>
      <w:r w:rsidRPr="005D263B">
        <w:t>зрения.</w:t>
      </w:r>
    </w:p>
    <w:p w:rsidR="00F05E08" w:rsidRPr="00F05E08" w:rsidRDefault="00F05E08" w:rsidP="0004597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</w:rPr>
      </w:pPr>
      <w:r w:rsidRPr="00F05E08">
        <w:rPr>
          <w:rFonts w:ascii="Times New Roman" w:eastAsia="Times New Roman" w:hAnsi="Times New Roman" w:cs="Times New Roman"/>
          <w:b/>
          <w:bCs/>
          <w:iCs/>
          <w:sz w:val="24"/>
        </w:rPr>
        <w:t>4.2. Критерии оценивания практических работ</w:t>
      </w:r>
    </w:p>
    <w:p w:rsidR="00F05E08" w:rsidRPr="00F05E08" w:rsidRDefault="00F05E08" w:rsidP="00F05E0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F05E08">
        <w:rPr>
          <w:rFonts w:ascii="Times New Roman" w:eastAsia="Times New Roman" w:hAnsi="Times New Roman" w:cs="Times New Roman"/>
          <w:sz w:val="24"/>
        </w:rPr>
        <w:t xml:space="preserve">В ходе освоения дисциплины предусмотрено </w:t>
      </w:r>
      <w:r>
        <w:rPr>
          <w:rFonts w:ascii="Times New Roman" w:eastAsia="Times New Roman" w:hAnsi="Times New Roman" w:cs="Times New Roman"/>
          <w:sz w:val="24"/>
        </w:rPr>
        <w:t>10</w:t>
      </w:r>
      <w:r w:rsidRPr="00F05E08">
        <w:rPr>
          <w:rFonts w:ascii="Times New Roman" w:eastAsia="Times New Roman" w:hAnsi="Times New Roman" w:cs="Times New Roman"/>
          <w:sz w:val="24"/>
        </w:rPr>
        <w:t xml:space="preserve"> практических работ (</w:t>
      </w:r>
      <w:r>
        <w:rPr>
          <w:rFonts w:ascii="Times New Roman" w:eastAsia="Times New Roman" w:hAnsi="Times New Roman" w:cs="Times New Roman"/>
          <w:sz w:val="24"/>
        </w:rPr>
        <w:t>56</w:t>
      </w:r>
      <w:r w:rsidRPr="00F05E08">
        <w:rPr>
          <w:rFonts w:ascii="Times New Roman" w:eastAsia="Times New Roman" w:hAnsi="Times New Roman" w:cs="Times New Roman"/>
          <w:sz w:val="24"/>
        </w:rPr>
        <w:t xml:space="preserve"> часов).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КемГИК»).</w:t>
      </w:r>
    </w:p>
    <w:p w:rsidR="00F05E08" w:rsidRPr="00F05E08" w:rsidRDefault="00F05E08" w:rsidP="00F05E08">
      <w:pPr>
        <w:widowControl w:val="0"/>
        <w:autoSpaceDE w:val="0"/>
        <w:autoSpaceDN w:val="0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F05E08">
        <w:rPr>
          <w:rFonts w:ascii="Times New Roman" w:eastAsia="Times New Roman" w:hAnsi="Times New Roman" w:cs="Times New Roman"/>
          <w:b/>
          <w:i/>
          <w:sz w:val="24"/>
        </w:rPr>
        <w:t xml:space="preserve">       Критерии оценивания:</w:t>
      </w:r>
    </w:p>
    <w:p w:rsidR="00F05E08" w:rsidRPr="00F05E08" w:rsidRDefault="00F05E08" w:rsidP="00F05E08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5 баллов </w:t>
      </w:r>
      <w:r w:rsidRPr="00F05E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:rsidR="00F05E08" w:rsidRPr="00F05E08" w:rsidRDefault="00F05E08" w:rsidP="00F05E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заданий практической работы;</w:t>
      </w:r>
    </w:p>
    <w:p w:rsidR="00F05E08" w:rsidRPr="00F05E08" w:rsidRDefault="00F05E08" w:rsidP="00F05E08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4 балла </w:t>
      </w:r>
      <w:r w:rsidRPr="00F05E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:rsidR="00F05E08" w:rsidRPr="00F05E08" w:rsidRDefault="00F05E08" w:rsidP="00F05E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:rsidR="00F05E08" w:rsidRPr="00F05E08" w:rsidRDefault="00F05E08" w:rsidP="00F05E08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2 балла </w:t>
      </w:r>
      <w:r w:rsidRPr="00F05E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:rsidR="00F05E08" w:rsidRPr="00F05E08" w:rsidRDefault="00F05E08" w:rsidP="00F05E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:rsidR="00F05E08" w:rsidRPr="00F05E08" w:rsidRDefault="00F05E08" w:rsidP="00F05E08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1 балл </w:t>
      </w:r>
      <w:r w:rsidRPr="00F05E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ставится в том случае, если: </w:t>
      </w:r>
    </w:p>
    <w:p w:rsidR="00F05E08" w:rsidRPr="00F05E08" w:rsidRDefault="00F05E08" w:rsidP="00F05E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5E08">
        <w:rPr>
          <w:rFonts w:ascii="Times New Roman" w:eastAsia="Calibri" w:hAnsi="Times New Roman" w:cs="Times New Roman"/>
          <w:sz w:val="24"/>
          <w:szCs w:val="24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:rsidR="00F05E08" w:rsidRPr="00F05E08" w:rsidRDefault="00F05E08" w:rsidP="00F05E08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05E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0 баллов </w:t>
      </w:r>
      <w:r w:rsidRPr="00F05E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ставится в том случае, если: </w:t>
      </w:r>
    </w:p>
    <w:p w:rsidR="00F05E08" w:rsidRPr="00F05E08" w:rsidRDefault="00F05E08" w:rsidP="00F05E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05E08">
        <w:rPr>
          <w:rFonts w:ascii="Times New Roman" w:eastAsia="Calibri" w:hAnsi="Times New Roman" w:cs="Times New Roman"/>
          <w:sz w:val="24"/>
          <w:szCs w:val="24"/>
        </w:rPr>
        <w:t xml:space="preserve">практическая работа не выполнена. </w:t>
      </w:r>
    </w:p>
    <w:p w:rsidR="00F05E08" w:rsidRPr="00F05E08" w:rsidRDefault="00F05E08" w:rsidP="00F05E08">
      <w:pPr>
        <w:widowControl w:val="0"/>
        <w:autoSpaceDE w:val="0"/>
        <w:autoSpaceDN w:val="0"/>
        <w:spacing w:after="0" w:line="240" w:lineRule="auto"/>
        <w:ind w:left="1069" w:hanging="360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F05E08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Максимальное количество баллов составляет 50.</w:t>
      </w:r>
    </w:p>
    <w:p w:rsidR="00F05E08" w:rsidRPr="00F05E08" w:rsidRDefault="00F05E08" w:rsidP="00F05E0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5E08">
        <w:rPr>
          <w:rFonts w:ascii="Times New Roman" w:eastAsia="Times New Roman" w:hAnsi="Times New Roman" w:cs="Times New Roman"/>
          <w:b/>
          <w:sz w:val="24"/>
          <w:szCs w:val="24"/>
        </w:rPr>
        <w:t>4.3. Критерии оценивания для устного опроса</w:t>
      </w:r>
    </w:p>
    <w:p w:rsidR="00F05E08" w:rsidRPr="00F05E08" w:rsidRDefault="00F05E08" w:rsidP="00746F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F05E0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05E08">
        <w:rPr>
          <w:rFonts w:ascii="Times New Roman" w:eastAsia="Times New Roman" w:hAnsi="Times New Roman" w:cs="Times New Roman"/>
          <w:sz w:val="24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:rsidR="00F05E08" w:rsidRPr="00F05E08" w:rsidRDefault="00F05E08" w:rsidP="00F05E08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F05E08">
        <w:rPr>
          <w:rFonts w:ascii="Times New Roman" w:eastAsia="Times New Roman" w:hAnsi="Times New Roman" w:cs="Times New Roman"/>
          <w:sz w:val="24"/>
        </w:rPr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:rsidR="00F05E08" w:rsidRPr="00F05E08" w:rsidRDefault="00F05E08" w:rsidP="00F05E08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F05E08">
        <w:rPr>
          <w:rFonts w:ascii="Times New Roman" w:eastAsia="Times New Roman" w:hAnsi="Times New Roman" w:cs="Times New Roman"/>
          <w:sz w:val="24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:rsidR="00F05E08" w:rsidRPr="00F05E08" w:rsidRDefault="00F05E08" w:rsidP="00F05E08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F05E08">
        <w:rPr>
          <w:rFonts w:ascii="Times New Roman" w:eastAsia="Times New Roman" w:hAnsi="Times New Roman" w:cs="Times New Roman"/>
          <w:sz w:val="24"/>
        </w:rPr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:rsidR="00F05E08" w:rsidRPr="00F05E08" w:rsidRDefault="00F05E08" w:rsidP="00F05E0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F05E08">
        <w:rPr>
          <w:rFonts w:ascii="Times New Roman" w:eastAsia="Times New Roman" w:hAnsi="Times New Roman" w:cs="Times New Roman"/>
          <w:sz w:val="24"/>
        </w:rPr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:rsidR="00F05E08" w:rsidRPr="00F05E08" w:rsidRDefault="00F05E08" w:rsidP="00F05E08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  <w:bookmarkStart w:id="0" w:name="_TOC_250001"/>
    </w:p>
    <w:p w:rsidR="00F05E08" w:rsidRPr="00F05E08" w:rsidRDefault="00F05E08" w:rsidP="00F05E08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  <w:r w:rsidRPr="00F05E08">
        <w:rPr>
          <w:rFonts w:ascii="Times New Roman" w:eastAsia="Times New Roman" w:hAnsi="Times New Roman" w:cs="Times New Roman"/>
          <w:b/>
          <w:sz w:val="24"/>
        </w:rPr>
        <w:t>5. Оценочные</w:t>
      </w:r>
      <w:r w:rsidRPr="00F05E08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 w:rsidRPr="00F05E08">
        <w:rPr>
          <w:rFonts w:ascii="Times New Roman" w:eastAsia="Times New Roman" w:hAnsi="Times New Roman" w:cs="Times New Roman"/>
          <w:b/>
          <w:sz w:val="24"/>
        </w:rPr>
        <w:t>средства</w:t>
      </w:r>
      <w:r w:rsidRPr="00F05E08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F05E08">
        <w:rPr>
          <w:rFonts w:ascii="Times New Roman" w:eastAsia="Times New Roman" w:hAnsi="Times New Roman" w:cs="Times New Roman"/>
          <w:b/>
          <w:sz w:val="24"/>
        </w:rPr>
        <w:t>по</w:t>
      </w:r>
      <w:r w:rsidRPr="00F05E08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F05E08">
        <w:rPr>
          <w:rFonts w:ascii="Times New Roman" w:eastAsia="Times New Roman" w:hAnsi="Times New Roman" w:cs="Times New Roman"/>
          <w:b/>
          <w:sz w:val="24"/>
        </w:rPr>
        <w:t>дисциплине</w:t>
      </w:r>
      <w:r w:rsidRPr="00F05E08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F05E08">
        <w:rPr>
          <w:rFonts w:ascii="Times New Roman" w:eastAsia="Times New Roman" w:hAnsi="Times New Roman" w:cs="Times New Roman"/>
          <w:b/>
          <w:sz w:val="24"/>
        </w:rPr>
        <w:t>для</w:t>
      </w:r>
      <w:r w:rsidRPr="00F05E08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F05E08">
        <w:rPr>
          <w:rFonts w:ascii="Times New Roman" w:eastAsia="Times New Roman" w:hAnsi="Times New Roman" w:cs="Times New Roman"/>
          <w:b/>
          <w:sz w:val="24"/>
        </w:rPr>
        <w:t>промежуточного</w:t>
      </w:r>
      <w:r w:rsidRPr="00F05E0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bookmarkEnd w:id="0"/>
      <w:r w:rsidRPr="00F05E08">
        <w:rPr>
          <w:rFonts w:ascii="Times New Roman" w:eastAsia="Times New Roman" w:hAnsi="Times New Roman" w:cs="Times New Roman"/>
          <w:b/>
          <w:sz w:val="24"/>
        </w:rPr>
        <w:t>контроля</w:t>
      </w:r>
    </w:p>
    <w:p w:rsidR="00F05E08" w:rsidRPr="00F05E08" w:rsidRDefault="00F05E08" w:rsidP="00746F3E">
      <w:pPr>
        <w:widowControl w:val="0"/>
        <w:autoSpaceDE w:val="0"/>
        <w:autoSpaceDN w:val="0"/>
        <w:spacing w:after="0" w:line="240" w:lineRule="auto"/>
        <w:ind w:left="95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5E08">
        <w:rPr>
          <w:rFonts w:ascii="Times New Roman" w:eastAsia="Times New Roman" w:hAnsi="Times New Roman" w:cs="Times New Roman"/>
          <w:b/>
          <w:sz w:val="24"/>
          <w:szCs w:val="24"/>
        </w:rPr>
        <w:t>5.1.  Вопросы к экзамену</w:t>
      </w:r>
    </w:p>
    <w:p w:rsidR="00F05E08" w:rsidRPr="00F05E08" w:rsidRDefault="00F05E08" w:rsidP="00746F3E">
      <w:pPr>
        <w:widowControl w:val="0"/>
        <w:autoSpaceDE w:val="0"/>
        <w:autoSpaceDN w:val="0"/>
        <w:spacing w:after="0" w:line="240" w:lineRule="auto"/>
        <w:ind w:right="11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E08">
        <w:rPr>
          <w:rFonts w:ascii="Times New Roman" w:eastAsia="Times New Roman" w:hAnsi="Times New Roman" w:cs="Times New Roman"/>
          <w:sz w:val="24"/>
          <w:szCs w:val="24"/>
        </w:rPr>
        <w:t>Обязательным условием получения экзамена является выполнение всех практических</w:t>
      </w:r>
      <w:r w:rsidRPr="00F05E0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05E08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Pr="00F05E0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05E08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05E0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05E08">
        <w:rPr>
          <w:rFonts w:ascii="Times New Roman" w:eastAsia="Times New Roman" w:hAnsi="Times New Roman" w:cs="Times New Roman"/>
          <w:sz w:val="24"/>
          <w:szCs w:val="24"/>
        </w:rPr>
        <w:t>курсу, защита реферата и прохождение тестовых заданий.</w:t>
      </w:r>
      <w:r w:rsidRPr="00F05E0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05E08">
        <w:rPr>
          <w:rFonts w:ascii="Times New Roman" w:eastAsia="Times New Roman" w:hAnsi="Times New Roman" w:cs="Times New Roman"/>
          <w:sz w:val="24"/>
          <w:szCs w:val="24"/>
        </w:rPr>
        <w:lastRenderedPageBreak/>
        <w:t>Среднее</w:t>
      </w:r>
      <w:r w:rsidRPr="00F05E0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05E08">
        <w:rPr>
          <w:rFonts w:ascii="Times New Roman" w:eastAsia="Times New Roman" w:hAnsi="Times New Roman" w:cs="Times New Roman"/>
          <w:sz w:val="24"/>
          <w:szCs w:val="24"/>
        </w:rPr>
        <w:t>арифметическое</w:t>
      </w:r>
      <w:r w:rsidRPr="00F05E0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05E08">
        <w:rPr>
          <w:rFonts w:ascii="Times New Roman" w:eastAsia="Times New Roman" w:hAnsi="Times New Roman" w:cs="Times New Roman"/>
          <w:sz w:val="24"/>
          <w:szCs w:val="24"/>
        </w:rPr>
        <w:t>значение всех полученных оценок в ходе текущей аттестации может служить основанием для</w:t>
      </w:r>
      <w:r w:rsidRPr="00F05E0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05E08">
        <w:rPr>
          <w:rFonts w:ascii="Times New Roman" w:eastAsia="Times New Roman" w:hAnsi="Times New Roman" w:cs="Times New Roman"/>
          <w:sz w:val="24"/>
          <w:szCs w:val="24"/>
        </w:rPr>
        <w:t>экзамена.</w:t>
      </w:r>
    </w:p>
    <w:p w:rsidR="00BB0CAB" w:rsidRPr="00F05E08" w:rsidRDefault="00F05E08" w:rsidP="00F05E08">
      <w:pPr>
        <w:widowControl w:val="0"/>
        <w:autoSpaceDE w:val="0"/>
        <w:autoSpaceDN w:val="0"/>
        <w:spacing w:after="0" w:line="240" w:lineRule="auto"/>
        <w:ind w:right="113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05E08">
        <w:rPr>
          <w:rFonts w:ascii="Times New Roman" w:eastAsia="Times New Roman" w:hAnsi="Times New Roman" w:cs="Times New Roman"/>
          <w:sz w:val="24"/>
          <w:szCs w:val="24"/>
        </w:rPr>
        <w:t>В тестовом задании представлены вопросы, которые имеют закрытый и открытый характер.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65"/>
        <w:gridCol w:w="3679"/>
      </w:tblGrid>
      <w:tr w:rsidR="00516051" w:rsidTr="00F05E08">
        <w:tc>
          <w:tcPr>
            <w:tcW w:w="5665" w:type="dxa"/>
          </w:tcPr>
          <w:p w:rsidR="00516051" w:rsidRDefault="00516051" w:rsidP="0093224A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bookmarkStart w:id="1" w:name="_GoBack" w:colFirst="0" w:colLast="1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3679" w:type="dxa"/>
          </w:tcPr>
          <w:p w:rsidR="00516051" w:rsidRDefault="00516051" w:rsidP="0093224A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Ответ</w:t>
            </w:r>
          </w:p>
        </w:tc>
      </w:tr>
      <w:bookmarkEnd w:id="1"/>
      <w:tr w:rsidR="00516051" w:rsidTr="00F05E08">
        <w:tc>
          <w:tcPr>
            <w:tcW w:w="5665" w:type="dxa"/>
          </w:tcPr>
          <w:p w:rsidR="00516051" w:rsidRPr="008D48ED" w:rsidRDefault="00516051" w:rsidP="00516051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 1.</w:t>
            </w: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Снижение «информационной избыточности» и восполнение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«информационного дефицита» – это задача:</w:t>
            </w:r>
          </w:p>
          <w:p w:rsidR="00516051" w:rsidRPr="008D48ED" w:rsidRDefault="00516051" w:rsidP="00516051">
            <w:pPr>
              <w:pStyle w:val="a3"/>
              <w:widowControl w:val="0"/>
              <w:numPr>
                <w:ilvl w:val="0"/>
                <w:numId w:val="1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информационной диагностики</w:t>
            </w:r>
          </w:p>
          <w:p w:rsidR="00516051" w:rsidRPr="008D48ED" w:rsidRDefault="00516051" w:rsidP="00516051">
            <w:pPr>
              <w:pStyle w:val="a3"/>
              <w:widowControl w:val="0"/>
              <w:numPr>
                <w:ilvl w:val="0"/>
                <w:numId w:val="1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информационного моделирования</w:t>
            </w:r>
          </w:p>
          <w:p w:rsidR="00516051" w:rsidRPr="00CA15F1" w:rsidRDefault="00516051" w:rsidP="00312BD3">
            <w:pPr>
              <w:pStyle w:val="a3"/>
              <w:widowControl w:val="0"/>
              <w:numPr>
                <w:ilvl w:val="0"/>
                <w:numId w:val="1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информационного прогнозирования.</w:t>
            </w:r>
          </w:p>
        </w:tc>
        <w:tc>
          <w:tcPr>
            <w:tcW w:w="3679" w:type="dxa"/>
          </w:tcPr>
          <w:p w:rsidR="00516051" w:rsidRPr="00516051" w:rsidRDefault="00516051" w:rsidP="0051605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5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А) </w:t>
            </w:r>
            <w:r w:rsidRPr="0051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информационной диагностики</w:t>
            </w:r>
          </w:p>
          <w:p w:rsidR="00516051" w:rsidRPr="00516051" w:rsidRDefault="00516051" w:rsidP="00516051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16051" w:rsidTr="00F05E08">
        <w:tc>
          <w:tcPr>
            <w:tcW w:w="5665" w:type="dxa"/>
          </w:tcPr>
          <w:p w:rsidR="00516051" w:rsidRPr="008D48ED" w:rsidRDefault="00516051" w:rsidP="00516051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 2</w:t>
            </w: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Главным признаком, определяющим технологию информационного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мониторинга, является:</w:t>
            </w:r>
          </w:p>
          <w:p w:rsidR="00516051" w:rsidRPr="008D48ED" w:rsidRDefault="00516051" w:rsidP="00516051">
            <w:pPr>
              <w:pStyle w:val="a3"/>
              <w:widowControl w:val="0"/>
              <w:numPr>
                <w:ilvl w:val="0"/>
                <w:numId w:val="1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сравнительный анализ объектов-аналогов</w:t>
            </w:r>
          </w:p>
          <w:p w:rsidR="00516051" w:rsidRPr="008D48ED" w:rsidRDefault="00516051" w:rsidP="00516051">
            <w:pPr>
              <w:pStyle w:val="a3"/>
              <w:widowControl w:val="0"/>
              <w:numPr>
                <w:ilvl w:val="0"/>
                <w:numId w:val="1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картография рисков проекта</w:t>
            </w:r>
          </w:p>
          <w:p w:rsidR="00516051" w:rsidRPr="00CA15F1" w:rsidRDefault="00516051" w:rsidP="00312BD3">
            <w:pPr>
              <w:pStyle w:val="a3"/>
              <w:widowControl w:val="0"/>
              <w:numPr>
                <w:ilvl w:val="0"/>
                <w:numId w:val="1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непрерывное наблюдение за информационным полем объекта</w:t>
            </w:r>
          </w:p>
        </w:tc>
        <w:tc>
          <w:tcPr>
            <w:tcW w:w="3679" w:type="dxa"/>
          </w:tcPr>
          <w:p w:rsidR="00516051" w:rsidRPr="00516051" w:rsidRDefault="00516051" w:rsidP="0051605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5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С) </w:t>
            </w:r>
            <w:r w:rsidRPr="0051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непрерывное наблюдение за информационным полем объекта</w:t>
            </w:r>
          </w:p>
          <w:p w:rsidR="00516051" w:rsidRPr="00516051" w:rsidRDefault="00516051" w:rsidP="00516051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16051" w:rsidTr="00F05E08">
        <w:tc>
          <w:tcPr>
            <w:tcW w:w="5665" w:type="dxa"/>
          </w:tcPr>
          <w:p w:rsidR="00516051" w:rsidRPr="008D48ED" w:rsidRDefault="00516051" w:rsidP="00516051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 3.</w:t>
            </w: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Выводное знание – это</w:t>
            </w:r>
          </w:p>
          <w:p w:rsidR="00516051" w:rsidRPr="008D48ED" w:rsidRDefault="00516051" w:rsidP="00516051">
            <w:pPr>
              <w:pStyle w:val="a3"/>
              <w:widowControl w:val="0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документе</w:t>
            </w:r>
          </w:p>
          <w:p w:rsidR="00516051" w:rsidRPr="008D48ED" w:rsidRDefault="00516051" w:rsidP="00516051">
            <w:pPr>
              <w:pStyle w:val="a3"/>
              <w:widowControl w:val="0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знание, привнесенное из других областей научной или практической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</w:t>
            </w:r>
          </w:p>
          <w:p w:rsidR="00516051" w:rsidRPr="00CA15F1" w:rsidRDefault="00516051" w:rsidP="00312BD3">
            <w:pPr>
              <w:pStyle w:val="a3"/>
              <w:widowControl w:val="0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суждение, выведенное из исходного знания, характеризующее состояние и тенденции развития объекта</w:t>
            </w:r>
          </w:p>
        </w:tc>
        <w:tc>
          <w:tcPr>
            <w:tcW w:w="3679" w:type="dxa"/>
          </w:tcPr>
          <w:p w:rsidR="00516051" w:rsidRPr="00516051" w:rsidRDefault="00516051" w:rsidP="0051605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5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С) </w:t>
            </w:r>
            <w:r w:rsidRPr="0051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суждение, выведенное из исходного знания, характеризующее состояние и тенденции развития объекта</w:t>
            </w:r>
          </w:p>
          <w:p w:rsidR="00516051" w:rsidRPr="00516051" w:rsidRDefault="00516051" w:rsidP="0051605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6051" w:rsidRPr="00516051" w:rsidRDefault="00516051" w:rsidP="00516051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16051" w:rsidTr="00F05E08">
        <w:tc>
          <w:tcPr>
            <w:tcW w:w="5665" w:type="dxa"/>
          </w:tcPr>
          <w:p w:rsidR="00516051" w:rsidRPr="008D48ED" w:rsidRDefault="00516051" w:rsidP="00516051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 4.</w:t>
            </w: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Информационная диагностика объекта – это</w:t>
            </w:r>
          </w:p>
          <w:p w:rsidR="00516051" w:rsidRPr="008D48ED" w:rsidRDefault="00516051" w:rsidP="00516051">
            <w:pPr>
              <w:pStyle w:val="a3"/>
              <w:widowControl w:val="0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 оценка деятельности объекта для консультирования по широкому кругу вопросов</w:t>
            </w:r>
          </w:p>
          <w:p w:rsidR="00516051" w:rsidRPr="008D48ED" w:rsidRDefault="00516051" w:rsidP="00516051">
            <w:pPr>
              <w:pStyle w:val="a3"/>
              <w:widowControl w:val="0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стратегическое планирование, разработка и внедрение информационных систем</w:t>
            </w:r>
          </w:p>
          <w:p w:rsidR="00516051" w:rsidRPr="00CA15F1" w:rsidRDefault="00516051" w:rsidP="00312BD3">
            <w:pPr>
              <w:pStyle w:val="a3"/>
              <w:widowControl w:val="0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целенаправленный процесс получения выводного знания об объекте на основе технологий синтезирований известных сведений о нем</w:t>
            </w:r>
          </w:p>
        </w:tc>
        <w:tc>
          <w:tcPr>
            <w:tcW w:w="3679" w:type="dxa"/>
          </w:tcPr>
          <w:p w:rsidR="00516051" w:rsidRPr="00516051" w:rsidRDefault="00516051" w:rsidP="0051605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5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С) </w:t>
            </w:r>
            <w:r w:rsidRPr="0051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целенаправленный процесс получения выводного знания об объекте на основе технологий синтезирований известных сведений о нем</w:t>
            </w:r>
          </w:p>
          <w:p w:rsidR="00516051" w:rsidRPr="00516051" w:rsidRDefault="00516051" w:rsidP="0051605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6051" w:rsidRPr="00516051" w:rsidRDefault="00516051" w:rsidP="00516051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16051" w:rsidTr="00F05E08">
        <w:tc>
          <w:tcPr>
            <w:tcW w:w="5665" w:type="dxa"/>
          </w:tcPr>
          <w:p w:rsidR="00516051" w:rsidRPr="008D48ED" w:rsidRDefault="00516051" w:rsidP="00516051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 5.</w:t>
            </w: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Изменение физического объема сообщения (документа) в результате его</w:t>
            </w:r>
          </w:p>
          <w:p w:rsidR="00516051" w:rsidRPr="00CA15F1" w:rsidRDefault="00516051" w:rsidP="00312BD3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аналитико-синтетической переработки, сопровождающееся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уменьшением (или увеличением) его информативности – это</w:t>
            </w:r>
          </w:p>
        </w:tc>
        <w:tc>
          <w:tcPr>
            <w:tcW w:w="3679" w:type="dxa"/>
          </w:tcPr>
          <w:p w:rsidR="00A447AA" w:rsidRPr="00A447AA" w:rsidRDefault="00A447AA" w:rsidP="00A447A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Свертывание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</w:t>
            </w:r>
          </w:p>
          <w:p w:rsidR="00516051" w:rsidRPr="00A447AA" w:rsidRDefault="00516051" w:rsidP="00A447AA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</w:tr>
      <w:tr w:rsidR="00516051" w:rsidTr="00F05E08">
        <w:tc>
          <w:tcPr>
            <w:tcW w:w="5665" w:type="dxa"/>
          </w:tcPr>
          <w:p w:rsidR="00516051" w:rsidRPr="008D48ED" w:rsidRDefault="00516051" w:rsidP="00516051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 6.</w:t>
            </w: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Какие из перечисленных задач НЕ являются типовыми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информационного анализа объекта?</w:t>
            </w:r>
          </w:p>
          <w:p w:rsidR="00516051" w:rsidRPr="008D48ED" w:rsidRDefault="00516051" w:rsidP="00516051">
            <w:pPr>
              <w:pStyle w:val="a3"/>
              <w:widowControl w:val="0"/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информации об объекте;</w:t>
            </w:r>
          </w:p>
          <w:p w:rsidR="00516051" w:rsidRPr="008D48ED" w:rsidRDefault="00516051" w:rsidP="00516051">
            <w:pPr>
              <w:pStyle w:val="a3"/>
              <w:widowControl w:val="0"/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сравнительный анализ объектов-аналогов (выявление причинно-следственных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связей, отличительных и сходных характеристик, этапов и уровня развития и т. д.);</w:t>
            </w:r>
          </w:p>
          <w:p w:rsidR="00516051" w:rsidRPr="008D48ED" w:rsidRDefault="00516051" w:rsidP="00516051">
            <w:pPr>
              <w:pStyle w:val="a3"/>
              <w:widowControl w:val="0"/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состояния объекта;</w:t>
            </w:r>
          </w:p>
          <w:p w:rsidR="00516051" w:rsidRPr="008D48ED" w:rsidRDefault="00516051" w:rsidP="00516051">
            <w:pPr>
              <w:pStyle w:val="a3"/>
              <w:widowControl w:val="0"/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данных об объекте для введения в автоматизированную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</w:t>
            </w: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аналитическую систему;</w:t>
            </w:r>
          </w:p>
          <w:p w:rsidR="00516051" w:rsidRPr="008D48ED" w:rsidRDefault="00516051" w:rsidP="00516051">
            <w:pPr>
              <w:pStyle w:val="a3"/>
              <w:widowControl w:val="0"/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перспективных тенденций развития объекта;</w:t>
            </w:r>
          </w:p>
          <w:p w:rsidR="00516051" w:rsidRPr="00CA15F1" w:rsidRDefault="00516051" w:rsidP="00312BD3">
            <w:pPr>
              <w:pStyle w:val="a3"/>
              <w:widowControl w:val="0"/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 развития объекта.</w:t>
            </w:r>
          </w:p>
        </w:tc>
        <w:tc>
          <w:tcPr>
            <w:tcW w:w="3679" w:type="dxa"/>
          </w:tcPr>
          <w:p w:rsidR="00A447AA" w:rsidRPr="00A447AA" w:rsidRDefault="00A447AA" w:rsidP="00A4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a</w:t>
            </w:r>
            <w:r w:rsidRPr="00A447A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информации об объекте</w:t>
            </w:r>
          </w:p>
          <w:p w:rsidR="00A447AA" w:rsidRPr="00A447AA" w:rsidRDefault="00A447AA" w:rsidP="00A4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7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A447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подготовка данных об объекте для введения в автоматизированную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информационно-аналитическую систему</w:t>
            </w:r>
          </w:p>
          <w:p w:rsidR="00516051" w:rsidRPr="00A447AA" w:rsidRDefault="00516051" w:rsidP="00A447AA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16051" w:rsidTr="00F05E08">
        <w:tc>
          <w:tcPr>
            <w:tcW w:w="5665" w:type="dxa"/>
          </w:tcPr>
          <w:p w:rsidR="00516051" w:rsidRPr="008D48ED" w:rsidRDefault="00516051" w:rsidP="00516051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Вопрос</w:t>
            </w: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32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4378B">
              <w:rPr>
                <w:rFonts w:ascii="Times New Roman" w:eastAsia="Calibri" w:hAnsi="Times New Roman"/>
                <w:sz w:val="24"/>
                <w:szCs w:val="24"/>
              </w:rPr>
              <w:t>Какая из аналитических технологий является базовой?</w:t>
            </w:r>
          </w:p>
          <w:p w:rsidR="00516051" w:rsidRPr="00D429CD" w:rsidRDefault="00516051" w:rsidP="00516051">
            <w:pPr>
              <w:pStyle w:val="a3"/>
              <w:numPr>
                <w:ilvl w:val="0"/>
                <w:numId w:val="28"/>
              </w:numPr>
              <w:rPr>
                <w:rFonts w:ascii="Times New Roman" w:eastAsia="Calibri" w:hAnsi="Times New Roman"/>
                <w:sz w:val="24"/>
                <w:szCs w:val="24"/>
              </w:rPr>
            </w:pPr>
            <w:r w:rsidRPr="00D429CD">
              <w:rPr>
                <w:rFonts w:ascii="Times New Roman" w:eastAsia="Calibri" w:hAnsi="Times New Roman"/>
                <w:sz w:val="24"/>
                <w:szCs w:val="24"/>
              </w:rPr>
              <w:t>информационное моделирование</w:t>
            </w:r>
          </w:p>
          <w:p w:rsidR="00516051" w:rsidRPr="00D429CD" w:rsidRDefault="00516051" w:rsidP="00516051">
            <w:pPr>
              <w:pStyle w:val="a3"/>
              <w:numPr>
                <w:ilvl w:val="0"/>
                <w:numId w:val="28"/>
              </w:numPr>
              <w:rPr>
                <w:rFonts w:ascii="Times New Roman" w:eastAsia="Calibri" w:hAnsi="Times New Roman"/>
                <w:sz w:val="24"/>
                <w:szCs w:val="24"/>
              </w:rPr>
            </w:pPr>
            <w:r w:rsidRPr="00D429CD">
              <w:rPr>
                <w:rFonts w:ascii="Times New Roman" w:eastAsia="Calibri" w:hAnsi="Times New Roman"/>
                <w:sz w:val="24"/>
                <w:szCs w:val="24"/>
              </w:rPr>
              <w:t>бенчмаркинг</w:t>
            </w:r>
          </w:p>
          <w:p w:rsidR="00516051" w:rsidRPr="00CA15F1" w:rsidRDefault="00516051" w:rsidP="00312BD3">
            <w:pPr>
              <w:pStyle w:val="a3"/>
              <w:widowControl w:val="0"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Calibri" w:hAnsi="Times New Roman"/>
                <w:sz w:val="24"/>
                <w:szCs w:val="24"/>
              </w:rPr>
              <w:t>экспресс-анализ</w:t>
            </w:r>
          </w:p>
        </w:tc>
        <w:tc>
          <w:tcPr>
            <w:tcW w:w="3679" w:type="dxa"/>
          </w:tcPr>
          <w:p w:rsidR="00A447AA" w:rsidRPr="00A447AA" w:rsidRDefault="00A447AA" w:rsidP="00A447AA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447A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A</w:t>
            </w:r>
            <w:r w:rsidRPr="0093224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) </w:t>
            </w:r>
            <w:r w:rsidRPr="00A447AA">
              <w:rPr>
                <w:rFonts w:ascii="Times New Roman" w:eastAsia="Calibri" w:hAnsi="Times New Roman"/>
                <w:sz w:val="24"/>
                <w:szCs w:val="24"/>
              </w:rPr>
              <w:t>информационное моделирование</w:t>
            </w:r>
          </w:p>
          <w:p w:rsidR="00516051" w:rsidRPr="0093224A" w:rsidRDefault="00516051" w:rsidP="00A447AA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16051" w:rsidTr="00F05E08">
        <w:tc>
          <w:tcPr>
            <w:tcW w:w="5665" w:type="dxa"/>
          </w:tcPr>
          <w:p w:rsidR="00516051" w:rsidRPr="00CA15F1" w:rsidRDefault="00516051" w:rsidP="009322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4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</w:t>
            </w: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32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34378B">
              <w:rPr>
                <w:rFonts w:ascii="Times New Roman" w:hAnsi="Times New Roman"/>
                <w:sz w:val="24"/>
                <w:szCs w:val="24"/>
              </w:rPr>
              <w:t xml:space="preserve">С помощью какого метода можно изучать причинно-следственные связи в тексте? </w:t>
            </w:r>
          </w:p>
        </w:tc>
        <w:tc>
          <w:tcPr>
            <w:tcW w:w="3679" w:type="dxa"/>
          </w:tcPr>
          <w:p w:rsidR="00A447AA" w:rsidRPr="002266D1" w:rsidRDefault="00A447AA" w:rsidP="00A447AA">
            <w:pPr>
              <w:pStyle w:val="a3"/>
              <w:widowControl w:val="0"/>
              <w:ind w:left="284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66D1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азуальный анализ текста</w:t>
            </w:r>
          </w:p>
          <w:p w:rsidR="00516051" w:rsidRPr="00A447AA" w:rsidRDefault="00516051" w:rsidP="00A447AA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</w:tbl>
    <w:p w:rsidR="00F05E08" w:rsidRPr="00F05E08" w:rsidRDefault="00F05E08" w:rsidP="00F05E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</w:pPr>
      <w:r w:rsidRPr="00F05E08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Шкала</w:t>
      </w:r>
      <w:r w:rsidRPr="00F05E08">
        <w:rPr>
          <w:rFonts w:ascii="Times New Roman" w:eastAsia="Calibri" w:hAnsi="Times New Roman" w:cs="Times New Roman"/>
          <w:b/>
          <w:i/>
          <w:color w:val="000000"/>
          <w:spacing w:val="11"/>
          <w:sz w:val="24"/>
          <w:szCs w:val="24"/>
        </w:rPr>
        <w:t xml:space="preserve"> </w:t>
      </w:r>
      <w:r w:rsidRPr="00F05E08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оценивания</w:t>
      </w:r>
      <w:r w:rsidRPr="00F05E08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  <w:r w:rsidRPr="00F05E08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 </w:t>
      </w:r>
    </w:p>
    <w:p w:rsidR="00F05E08" w:rsidRPr="00F05E08" w:rsidRDefault="00F05E08" w:rsidP="00F05E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5E08">
        <w:rPr>
          <w:rFonts w:ascii="Times New Roman" w:eastAsia="Calibri" w:hAnsi="Times New Roman" w:cs="Times New Roman"/>
          <w:sz w:val="24"/>
          <w:szCs w:val="24"/>
        </w:rPr>
        <w:t xml:space="preserve"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КемГИК». </w:t>
      </w:r>
    </w:p>
    <w:p w:rsidR="00F05E08" w:rsidRPr="00F05E08" w:rsidRDefault="00F05E08" w:rsidP="00F05E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5E08">
        <w:rPr>
          <w:rFonts w:ascii="Times New Roman" w:eastAsia="Calibri" w:hAnsi="Times New Roman" w:cs="Times New Roman"/>
          <w:sz w:val="24"/>
          <w:szCs w:val="24"/>
        </w:rPr>
        <w:t xml:space="preserve">Тесты включают 10 тестовых заданий. Результаты тестирования оцениваются в баллах в соответствии со следующими критериями: </w:t>
      </w:r>
    </w:p>
    <w:p w:rsidR="00F05E08" w:rsidRPr="00F05E08" w:rsidRDefault="00F05E08" w:rsidP="00F05E08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567" w:hanging="425"/>
        <w:rPr>
          <w:rFonts w:ascii="Times New Roman" w:eastAsia="Times New Roman" w:hAnsi="Times New Roman" w:cs="Times New Roman"/>
          <w:sz w:val="24"/>
          <w:szCs w:val="24"/>
        </w:rPr>
      </w:pPr>
      <w:r w:rsidRPr="00F05E08">
        <w:rPr>
          <w:rFonts w:ascii="Times New Roman" w:eastAsia="Times New Roman" w:hAnsi="Times New Roman" w:cs="Times New Roman"/>
          <w:sz w:val="24"/>
          <w:szCs w:val="24"/>
        </w:rPr>
        <w:t>100-90</w:t>
      </w:r>
      <w:proofErr w:type="gramStart"/>
      <w:r w:rsidRPr="00F05E08">
        <w:rPr>
          <w:rFonts w:ascii="Times New Roman" w:eastAsia="Times New Roman" w:hAnsi="Times New Roman" w:cs="Times New Roman"/>
          <w:sz w:val="24"/>
          <w:szCs w:val="24"/>
        </w:rPr>
        <w:t>%</w:t>
      </w:r>
      <w:r w:rsidRPr="00F05E0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(</w:t>
      </w:r>
      <w:proofErr w:type="gramEnd"/>
      <w:r w:rsidRPr="00F05E0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10-8 правильных ответов) </w:t>
      </w:r>
      <w:r w:rsidRPr="00F05E08">
        <w:rPr>
          <w:rFonts w:ascii="Times New Roman" w:eastAsia="Times New Roman" w:hAnsi="Times New Roman" w:cs="Times New Roman"/>
          <w:sz w:val="24"/>
          <w:szCs w:val="24"/>
        </w:rPr>
        <w:t>- «отлично»;</w:t>
      </w:r>
    </w:p>
    <w:p w:rsidR="00F05E08" w:rsidRPr="00F05E08" w:rsidRDefault="00F05E08" w:rsidP="00F05E08">
      <w:pPr>
        <w:widowControl w:val="0"/>
        <w:numPr>
          <w:ilvl w:val="0"/>
          <w:numId w:val="42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05E08">
        <w:rPr>
          <w:rFonts w:ascii="Times New Roman" w:eastAsia="Times New Roman" w:hAnsi="Times New Roman" w:cs="Times New Roman"/>
          <w:sz w:val="24"/>
          <w:szCs w:val="24"/>
        </w:rPr>
        <w:t>89-75%</w:t>
      </w:r>
      <w:r w:rsidRPr="00F05E0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(</w:t>
      </w:r>
      <w:r w:rsidRPr="00F05E0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7-5 правильных ответов) </w:t>
      </w:r>
      <w:r w:rsidRPr="00F05E08">
        <w:rPr>
          <w:rFonts w:ascii="Times New Roman" w:eastAsia="Times New Roman" w:hAnsi="Times New Roman" w:cs="Times New Roman"/>
          <w:sz w:val="24"/>
          <w:szCs w:val="24"/>
        </w:rPr>
        <w:t>- «хорошо»;</w:t>
      </w:r>
    </w:p>
    <w:p w:rsidR="00F05E08" w:rsidRPr="00F05E08" w:rsidRDefault="00F05E08" w:rsidP="00F05E08">
      <w:pPr>
        <w:widowControl w:val="0"/>
        <w:numPr>
          <w:ilvl w:val="0"/>
          <w:numId w:val="42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05E08">
        <w:rPr>
          <w:rFonts w:ascii="Times New Roman" w:eastAsia="Times New Roman" w:hAnsi="Times New Roman" w:cs="Times New Roman"/>
          <w:sz w:val="24"/>
          <w:szCs w:val="24"/>
        </w:rPr>
        <w:t>74-60%</w:t>
      </w:r>
      <w:r w:rsidRPr="00F05E0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(4-3 правильных ответов) </w:t>
      </w:r>
      <w:r w:rsidRPr="00F05E08">
        <w:rPr>
          <w:rFonts w:ascii="Times New Roman" w:eastAsia="Times New Roman" w:hAnsi="Times New Roman" w:cs="Times New Roman"/>
          <w:sz w:val="24"/>
          <w:szCs w:val="24"/>
        </w:rPr>
        <w:t>- «удовлетворительно»;</w:t>
      </w:r>
    </w:p>
    <w:p w:rsidR="00F05E08" w:rsidRPr="00F05E08" w:rsidRDefault="00F05E08" w:rsidP="00F05E08">
      <w:pPr>
        <w:widowControl w:val="0"/>
        <w:numPr>
          <w:ilvl w:val="0"/>
          <w:numId w:val="42"/>
        </w:numPr>
        <w:tabs>
          <w:tab w:val="left" w:pos="549"/>
          <w:tab w:val="left" w:pos="550"/>
        </w:tabs>
        <w:autoSpaceDE w:val="0"/>
        <w:autoSpaceDN w:val="0"/>
        <w:spacing w:after="0" w:line="29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05E08">
        <w:rPr>
          <w:rFonts w:ascii="Times New Roman" w:eastAsia="Times New Roman" w:hAnsi="Times New Roman" w:cs="Times New Roman"/>
          <w:sz w:val="24"/>
          <w:szCs w:val="24"/>
        </w:rPr>
        <w:t>ниже</w:t>
      </w:r>
      <w:r w:rsidRPr="00F05E0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05E08">
        <w:rPr>
          <w:rFonts w:ascii="Times New Roman" w:eastAsia="Times New Roman" w:hAnsi="Times New Roman" w:cs="Times New Roman"/>
          <w:sz w:val="24"/>
          <w:szCs w:val="24"/>
        </w:rPr>
        <w:t>60%</w:t>
      </w:r>
      <w:r w:rsidRPr="00F05E0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(</w:t>
      </w:r>
      <w:r w:rsidRPr="00F05E0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2 и менее правильных ответов) </w:t>
      </w:r>
      <w:r w:rsidRPr="00F05E08">
        <w:rPr>
          <w:rFonts w:ascii="Times New Roman" w:eastAsia="Times New Roman" w:hAnsi="Times New Roman" w:cs="Times New Roman"/>
          <w:sz w:val="24"/>
          <w:szCs w:val="24"/>
        </w:rPr>
        <w:t>- «неудовлетворительно».</w:t>
      </w:r>
    </w:p>
    <w:p w:rsidR="00F05E08" w:rsidRPr="00F05E08" w:rsidRDefault="00F05E08" w:rsidP="00F05E08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F05E08" w:rsidRPr="00F05E08" w:rsidRDefault="00F05E08" w:rsidP="00F05E08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snapToGrid w:val="0"/>
          <w:sz w:val="24"/>
        </w:rPr>
      </w:pPr>
      <w:r w:rsidRPr="00F05E08">
        <w:rPr>
          <w:rFonts w:ascii="Times New Roman" w:eastAsia="Times New Roman" w:hAnsi="Times New Roman" w:cs="Times New Roman"/>
          <w:b/>
          <w:snapToGrid w:val="0"/>
          <w:sz w:val="24"/>
        </w:rPr>
        <w:t>5.2 Методика и критерии оценки результатов обучения по дисциплине</w:t>
      </w:r>
    </w:p>
    <w:p w:rsidR="00F05E08" w:rsidRPr="00F05E08" w:rsidRDefault="00F05E08" w:rsidP="00F05E08">
      <w:pPr>
        <w:widowControl w:val="0"/>
        <w:autoSpaceDE w:val="0"/>
        <w:autoSpaceDN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</w:rPr>
      </w:pPr>
      <w:r w:rsidRPr="00F05E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Экзамен по дисциплине принимается в форме собеседования (по вопросам), в ходе которого определяется </w:t>
      </w:r>
      <w:r w:rsidRPr="00746F3E">
        <w:rPr>
          <w:rFonts w:ascii="Times New Roman" w:eastAsia="Times New Roman" w:hAnsi="Times New Roman" w:cs="Times New Roman"/>
          <w:sz w:val="24"/>
          <w:szCs w:val="24"/>
        </w:rPr>
        <w:t>уровень усвоения обучающимися материала, предусмотренного рабочей программой дисциплины.</w:t>
      </w:r>
    </w:p>
    <w:p w:rsidR="00F05E08" w:rsidRPr="00746F3E" w:rsidRDefault="00F05E08" w:rsidP="00F05E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6F3E">
        <w:rPr>
          <w:rFonts w:ascii="Times New Roman" w:eastAsia="Times New Roman" w:hAnsi="Times New Roman" w:cs="Times New Roman"/>
          <w:b/>
          <w:sz w:val="24"/>
          <w:szCs w:val="24"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2"/>
        <w:gridCol w:w="4412"/>
      </w:tblGrid>
      <w:tr w:rsidR="00F05E08" w:rsidRPr="00746F3E" w:rsidTr="00F05E08">
        <w:trPr>
          <w:trHeight w:val="357"/>
        </w:trPr>
        <w:tc>
          <w:tcPr>
            <w:tcW w:w="4935" w:type="dxa"/>
            <w:shd w:val="clear" w:color="auto" w:fill="auto"/>
          </w:tcPr>
          <w:p w:rsidR="00F05E08" w:rsidRPr="00746F3E" w:rsidRDefault="00F05E08" w:rsidP="00F05E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46F3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Виды работ</w:t>
            </w:r>
          </w:p>
        </w:tc>
        <w:tc>
          <w:tcPr>
            <w:tcW w:w="4414" w:type="dxa"/>
            <w:shd w:val="clear" w:color="auto" w:fill="auto"/>
          </w:tcPr>
          <w:p w:rsidR="00F05E08" w:rsidRPr="00746F3E" w:rsidRDefault="00F05E08" w:rsidP="00F05E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46F3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Количество баллов</w:t>
            </w:r>
          </w:p>
        </w:tc>
      </w:tr>
      <w:tr w:rsidR="00F05E08" w:rsidRPr="00746F3E" w:rsidTr="007F74FA">
        <w:tc>
          <w:tcPr>
            <w:tcW w:w="4935" w:type="dxa"/>
            <w:shd w:val="clear" w:color="auto" w:fill="auto"/>
          </w:tcPr>
          <w:p w:rsidR="00F05E08" w:rsidRPr="00746F3E" w:rsidRDefault="00F05E08" w:rsidP="00F05E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3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414" w:type="dxa"/>
            <w:shd w:val="clear" w:color="auto" w:fill="auto"/>
          </w:tcPr>
          <w:p w:rsidR="00F05E08" w:rsidRPr="00746F3E" w:rsidRDefault="00F05E08" w:rsidP="00F05E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Максимум 8 × 5 = </w:t>
            </w:r>
            <w:r w:rsidRPr="00746F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40</w:t>
            </w:r>
            <w:r w:rsidRPr="00746F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F05E08" w:rsidRPr="00746F3E" w:rsidTr="007F74FA">
        <w:tc>
          <w:tcPr>
            <w:tcW w:w="4935" w:type="dxa"/>
            <w:shd w:val="clear" w:color="auto" w:fill="auto"/>
          </w:tcPr>
          <w:p w:rsidR="00F05E08" w:rsidRPr="00746F3E" w:rsidRDefault="00F05E08" w:rsidP="00F05E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3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4414" w:type="dxa"/>
            <w:shd w:val="clear" w:color="auto" w:fill="auto"/>
          </w:tcPr>
          <w:p w:rsidR="00F05E08" w:rsidRPr="00746F3E" w:rsidRDefault="00F05E08" w:rsidP="00F05E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Максимум 10 × 5 = </w:t>
            </w:r>
            <w:r w:rsidRPr="00746F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</w:t>
            </w:r>
            <w:r w:rsidRPr="00746F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F05E08" w:rsidRPr="00746F3E" w:rsidTr="007F74FA">
        <w:tc>
          <w:tcPr>
            <w:tcW w:w="4935" w:type="dxa"/>
            <w:shd w:val="clear" w:color="auto" w:fill="auto"/>
          </w:tcPr>
          <w:p w:rsidR="00F05E08" w:rsidRPr="00746F3E" w:rsidRDefault="00F05E08" w:rsidP="00F05E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3E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4414" w:type="dxa"/>
            <w:shd w:val="clear" w:color="auto" w:fill="auto"/>
          </w:tcPr>
          <w:p w:rsidR="00F05E08" w:rsidRPr="00746F3E" w:rsidRDefault="00F05E08" w:rsidP="00F05E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3E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10 баллов</w:t>
            </w:r>
          </w:p>
        </w:tc>
      </w:tr>
      <w:tr w:rsidR="00F05E08" w:rsidRPr="00746F3E" w:rsidTr="007F74FA">
        <w:tc>
          <w:tcPr>
            <w:tcW w:w="4935" w:type="dxa"/>
            <w:shd w:val="clear" w:color="auto" w:fill="auto"/>
          </w:tcPr>
          <w:p w:rsidR="00F05E08" w:rsidRPr="00746F3E" w:rsidRDefault="00F05E08" w:rsidP="00F05E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46F3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Итого за семестр:</w:t>
            </w:r>
          </w:p>
        </w:tc>
        <w:tc>
          <w:tcPr>
            <w:tcW w:w="4414" w:type="dxa"/>
            <w:shd w:val="clear" w:color="auto" w:fill="auto"/>
          </w:tcPr>
          <w:p w:rsidR="00F05E08" w:rsidRPr="00746F3E" w:rsidRDefault="00F05E08" w:rsidP="00F05E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3E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– 100 баллов</w:t>
            </w:r>
          </w:p>
        </w:tc>
      </w:tr>
    </w:tbl>
    <w:p w:rsidR="00F05E08" w:rsidRPr="00F05E08" w:rsidRDefault="00F05E08" w:rsidP="00F05E08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</w:pPr>
      <w:r w:rsidRPr="00F05E08"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  <w:t>Критерии оценивания</w:t>
      </w:r>
    </w:p>
    <w:p w:rsidR="00F05E08" w:rsidRPr="00F05E08" w:rsidRDefault="00F05E08" w:rsidP="00F05E08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E08">
        <w:rPr>
          <w:rFonts w:ascii="Times New Roman" w:eastAsia="Times New Roman" w:hAnsi="Times New Roman" w:cs="Times New Roman"/>
          <w:sz w:val="24"/>
          <w:szCs w:val="24"/>
        </w:rPr>
        <w:t xml:space="preserve">Знания, умения и навыки обучающихся при промежуточной аттестации </w:t>
      </w:r>
      <w:r w:rsidRPr="00F05E08">
        <w:rPr>
          <w:rFonts w:ascii="Times New Roman" w:eastAsia="Times New Roman" w:hAnsi="Times New Roman" w:cs="Times New Roman"/>
          <w:b/>
          <w:sz w:val="24"/>
          <w:szCs w:val="24"/>
        </w:rPr>
        <w:t>в форме экзамена</w:t>
      </w:r>
      <w:r w:rsidRPr="00F05E08">
        <w:rPr>
          <w:rFonts w:ascii="Times New Roman" w:eastAsia="Times New Roman" w:hAnsi="Times New Roman" w:cs="Times New Roman"/>
          <w:sz w:val="24"/>
          <w:szCs w:val="24"/>
        </w:rPr>
        <w:t xml:space="preserve"> определяются оценками «отлично», «хорошо», «удовлетворительно», «неудовлетворительно».</w:t>
      </w:r>
    </w:p>
    <w:p w:rsidR="00F05E08" w:rsidRPr="00F05E08" w:rsidRDefault="00F05E08" w:rsidP="00F05E08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E08">
        <w:rPr>
          <w:rFonts w:ascii="Times New Roman" w:eastAsia="Times New Roman" w:hAnsi="Times New Roman" w:cs="Times New Roman"/>
          <w:b/>
          <w:sz w:val="24"/>
          <w:szCs w:val="24"/>
        </w:rPr>
        <w:t>«Отлично»</w:t>
      </w:r>
      <w:r w:rsidRPr="00F05E08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выставляется, если обучающийся достиг продвинутого уровня формирования компетенций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 задачами и практическими заданиями, правильно обосновывает принятые решения, умеет самостоятельно обобщать и излагать материал, не допуская ошибок.</w:t>
      </w:r>
    </w:p>
    <w:p w:rsidR="00F05E08" w:rsidRPr="00F05E08" w:rsidRDefault="00F05E08" w:rsidP="00F05E08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E08">
        <w:rPr>
          <w:rFonts w:ascii="Times New Roman" w:eastAsia="Times New Roman" w:hAnsi="Times New Roman" w:cs="Times New Roman"/>
          <w:b/>
          <w:sz w:val="24"/>
          <w:szCs w:val="24"/>
        </w:rPr>
        <w:t>«Хорошо»</w:t>
      </w:r>
      <w:r w:rsidRPr="00F05E08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выставляется, если обучающийся достиг повышенного уровня формирования компетенций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:rsidR="00F05E08" w:rsidRPr="00F05E08" w:rsidRDefault="00F05E08" w:rsidP="00F05E08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E08">
        <w:rPr>
          <w:rFonts w:ascii="Times New Roman" w:eastAsia="Times New Roman" w:hAnsi="Times New Roman" w:cs="Times New Roman"/>
          <w:b/>
          <w:sz w:val="24"/>
          <w:szCs w:val="24"/>
        </w:rPr>
        <w:t>«Удовлетворительно»</w:t>
      </w:r>
      <w:r w:rsidRPr="00F05E08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выставляется, если обучающийся достиг порогового уровня формирования компетенций – обучающийся усвоил только основной материал, но не знает отдельных деталей, допускает неточности, недостаточно правильные формулировки, </w:t>
      </w:r>
      <w:r w:rsidRPr="00F05E08">
        <w:rPr>
          <w:rFonts w:ascii="Times New Roman" w:eastAsia="Times New Roman" w:hAnsi="Times New Roman" w:cs="Times New Roman"/>
          <w:sz w:val="24"/>
          <w:szCs w:val="24"/>
        </w:rPr>
        <w:lastRenderedPageBreak/>
        <w:t>нарушает последовательность в изложении программного материала и испытывает затруднения в выполнении практических заданий.</w:t>
      </w:r>
    </w:p>
    <w:p w:rsidR="00F05E08" w:rsidRPr="00F05E08" w:rsidRDefault="00F05E08" w:rsidP="00F05E08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E08">
        <w:rPr>
          <w:rFonts w:ascii="Times New Roman" w:eastAsia="Times New Roman" w:hAnsi="Times New Roman" w:cs="Times New Roman"/>
          <w:b/>
          <w:sz w:val="24"/>
          <w:szCs w:val="24"/>
        </w:rPr>
        <w:t>«Неудовлетворительно»</w:t>
      </w:r>
      <w:r w:rsidRPr="00F05E08">
        <w:rPr>
          <w:rFonts w:ascii="Times New Roman" w:eastAsia="Times New Roman" w:hAnsi="Times New Roman" w:cs="Times New Roman"/>
          <w:sz w:val="24"/>
          <w:szCs w:val="24"/>
        </w:rPr>
        <w:t xml:space="preserve"> соответствует нулевому уровню формирования компетенций; обучающийся не знает значительной части программного материала, допускает существенные ошибки, с большими затруднениями выполняет практические задания, задачи.</w:t>
      </w:r>
    </w:p>
    <w:p w:rsidR="00F05E08" w:rsidRPr="00F05E08" w:rsidRDefault="00F05E08" w:rsidP="0004597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5E08">
        <w:rPr>
          <w:rFonts w:ascii="Times New Roman" w:eastAsia="Times New Roman" w:hAnsi="Times New Roman" w:cs="Times New Roman"/>
          <w:b/>
          <w:sz w:val="24"/>
          <w:szCs w:val="24"/>
        </w:rPr>
        <w:t>Шкала перевода баллов в оценки при промежуточной аттестации в форме экзамена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2"/>
        <w:gridCol w:w="2474"/>
        <w:gridCol w:w="2219"/>
        <w:gridCol w:w="2189"/>
      </w:tblGrid>
      <w:tr w:rsidR="00F05E08" w:rsidRPr="00F05E08" w:rsidTr="007F74FA">
        <w:trPr>
          <w:jc w:val="center"/>
        </w:trPr>
        <w:tc>
          <w:tcPr>
            <w:tcW w:w="2578" w:type="dxa"/>
            <w:hideMark/>
          </w:tcPr>
          <w:p w:rsidR="00F05E08" w:rsidRPr="00F05E08" w:rsidRDefault="00F05E08" w:rsidP="00F05E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5E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формирования компетенции</w:t>
            </w:r>
            <w:r w:rsidRPr="00F05E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74" w:type="dxa"/>
          </w:tcPr>
          <w:p w:rsidR="00F05E08" w:rsidRPr="00F05E08" w:rsidRDefault="00F05E08" w:rsidP="00F05E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05E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2303" w:type="dxa"/>
            <w:hideMark/>
          </w:tcPr>
          <w:p w:rsidR="00F05E08" w:rsidRPr="00F05E08" w:rsidRDefault="00F05E08" w:rsidP="00F05E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05E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Минимальное количество баллов</w:t>
            </w:r>
          </w:p>
        </w:tc>
        <w:tc>
          <w:tcPr>
            <w:tcW w:w="2251" w:type="dxa"/>
            <w:hideMark/>
          </w:tcPr>
          <w:p w:rsidR="00F05E08" w:rsidRPr="00F05E08" w:rsidRDefault="00F05E08" w:rsidP="00F05E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05E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Максимальное количество баллов</w:t>
            </w:r>
          </w:p>
        </w:tc>
      </w:tr>
      <w:tr w:rsidR="00F05E08" w:rsidRPr="00F05E08" w:rsidTr="007F74FA">
        <w:trPr>
          <w:trHeight w:val="248"/>
          <w:jc w:val="center"/>
        </w:trPr>
        <w:tc>
          <w:tcPr>
            <w:tcW w:w="2578" w:type="dxa"/>
          </w:tcPr>
          <w:p w:rsidR="00F05E08" w:rsidRPr="00F05E08" w:rsidRDefault="00F05E08" w:rsidP="00F05E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5E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Продвинутый</w:t>
            </w:r>
          </w:p>
        </w:tc>
        <w:tc>
          <w:tcPr>
            <w:tcW w:w="2474" w:type="dxa"/>
          </w:tcPr>
          <w:p w:rsidR="00F05E08" w:rsidRPr="00F05E08" w:rsidRDefault="00F05E08" w:rsidP="00F05E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5E08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2303" w:type="dxa"/>
            <w:hideMark/>
          </w:tcPr>
          <w:p w:rsidR="00F05E08" w:rsidRPr="00F05E08" w:rsidRDefault="00F05E08" w:rsidP="00F05E08">
            <w:pPr>
              <w:widowControl w:val="0"/>
              <w:tabs>
                <w:tab w:val="left" w:pos="585"/>
                <w:tab w:val="center" w:pos="10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E08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51" w:type="dxa"/>
            <w:hideMark/>
          </w:tcPr>
          <w:p w:rsidR="00F05E08" w:rsidRPr="00F05E08" w:rsidRDefault="00F05E08" w:rsidP="00F05E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E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05E08" w:rsidRPr="00F05E08" w:rsidTr="007F74FA">
        <w:trPr>
          <w:jc w:val="center"/>
        </w:trPr>
        <w:tc>
          <w:tcPr>
            <w:tcW w:w="2578" w:type="dxa"/>
          </w:tcPr>
          <w:p w:rsidR="00F05E08" w:rsidRPr="00F05E08" w:rsidRDefault="00F05E08" w:rsidP="00F05E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5E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  <w:tc>
          <w:tcPr>
            <w:tcW w:w="2474" w:type="dxa"/>
          </w:tcPr>
          <w:p w:rsidR="00F05E08" w:rsidRPr="00F05E08" w:rsidRDefault="00F05E08" w:rsidP="00F05E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5E08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2303" w:type="dxa"/>
            <w:hideMark/>
          </w:tcPr>
          <w:p w:rsidR="00F05E08" w:rsidRPr="00F05E08" w:rsidRDefault="00F05E08" w:rsidP="00F05E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E08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251" w:type="dxa"/>
            <w:hideMark/>
          </w:tcPr>
          <w:p w:rsidR="00F05E08" w:rsidRPr="00F05E08" w:rsidRDefault="00F05E08" w:rsidP="00F05E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E08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F05E08" w:rsidRPr="00F05E08" w:rsidTr="007F74FA">
        <w:trPr>
          <w:jc w:val="center"/>
        </w:trPr>
        <w:tc>
          <w:tcPr>
            <w:tcW w:w="2578" w:type="dxa"/>
          </w:tcPr>
          <w:p w:rsidR="00F05E08" w:rsidRPr="00F05E08" w:rsidRDefault="00F05E08" w:rsidP="00F05E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E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Пороговый</w:t>
            </w:r>
          </w:p>
        </w:tc>
        <w:tc>
          <w:tcPr>
            <w:tcW w:w="2474" w:type="dxa"/>
          </w:tcPr>
          <w:p w:rsidR="00F05E08" w:rsidRPr="00F05E08" w:rsidRDefault="00F05E08" w:rsidP="00F05E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E08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303" w:type="dxa"/>
          </w:tcPr>
          <w:p w:rsidR="00F05E08" w:rsidRPr="00F05E08" w:rsidRDefault="00F05E08" w:rsidP="00F05E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E08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51" w:type="dxa"/>
          </w:tcPr>
          <w:p w:rsidR="00F05E08" w:rsidRPr="00F05E08" w:rsidRDefault="00F05E08" w:rsidP="00F05E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E08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F05E08" w:rsidRPr="00F05E08" w:rsidTr="007F74FA">
        <w:trPr>
          <w:jc w:val="center"/>
        </w:trPr>
        <w:tc>
          <w:tcPr>
            <w:tcW w:w="2578" w:type="dxa"/>
          </w:tcPr>
          <w:p w:rsidR="00F05E08" w:rsidRPr="00F05E08" w:rsidRDefault="00F05E08" w:rsidP="00F05E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E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Нулевой </w:t>
            </w:r>
          </w:p>
        </w:tc>
        <w:tc>
          <w:tcPr>
            <w:tcW w:w="2474" w:type="dxa"/>
          </w:tcPr>
          <w:p w:rsidR="00F05E08" w:rsidRPr="00F05E08" w:rsidRDefault="00F05E08" w:rsidP="00F05E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E08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2303" w:type="dxa"/>
          </w:tcPr>
          <w:p w:rsidR="00F05E08" w:rsidRPr="00F05E08" w:rsidRDefault="00F05E08" w:rsidP="00F05E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E0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51" w:type="dxa"/>
          </w:tcPr>
          <w:p w:rsidR="00F05E08" w:rsidRPr="00F05E08" w:rsidRDefault="00F05E08" w:rsidP="00F05E0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E08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</w:tr>
    </w:tbl>
    <w:p w:rsidR="00F05E08" w:rsidRPr="00F05E08" w:rsidRDefault="00F05E08" w:rsidP="00B00C0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05E08">
        <w:rPr>
          <w:rFonts w:ascii="Times New Roman" w:eastAsia="Times New Roman" w:hAnsi="Times New Roman" w:cs="Times New Roman"/>
          <w:sz w:val="24"/>
          <w:szCs w:val="24"/>
          <w:lang w:eastAsia="x-none"/>
        </w:rPr>
        <w:t>Экзамен</w:t>
      </w:r>
      <w:r w:rsidRPr="00F05E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 дисциплине принимается в устной форме (собеседование).</w:t>
      </w:r>
    </w:p>
    <w:p w:rsidR="00F05E08" w:rsidRPr="00F05E08" w:rsidRDefault="00F05E08" w:rsidP="00F05E0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05E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Вопросы к экзамену содержат задания одного типа знаний: теоретические вопросы, раскрытие которых позволяет оценить (критерии оценки):</w:t>
      </w:r>
    </w:p>
    <w:p w:rsidR="00F05E08" w:rsidRPr="00F05E08" w:rsidRDefault="00F05E08" w:rsidP="00F05E08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05E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знание основных положений изученного материала – 20 балл</w:t>
      </w:r>
      <w:r w:rsidRPr="00F05E08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F05E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:rsidR="00F05E08" w:rsidRPr="00F05E08" w:rsidRDefault="00F05E08" w:rsidP="00F05E08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05E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знание дополнительного материала – 20 балл</w:t>
      </w:r>
      <w:r w:rsidRPr="00F05E08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F05E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:rsidR="00F05E08" w:rsidRPr="00F05E08" w:rsidRDefault="00F05E08" w:rsidP="00F05E08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05E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умение привести примеры, связать изученный материал с фактами реальной социальной ситуации и будущей профессиональной деятельностью – 20 балл</w:t>
      </w:r>
      <w:r w:rsidRPr="00F05E08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F05E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:rsidR="00F05E08" w:rsidRPr="00F05E08" w:rsidRDefault="00F05E08" w:rsidP="00F05E08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05E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умение пользоваться теоретическими знаниями для доказательства излагаемого материала – 20 балл</w:t>
      </w:r>
      <w:r w:rsidRPr="00F05E08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F05E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:rsidR="00F05E08" w:rsidRPr="00F05E08" w:rsidRDefault="00F05E08" w:rsidP="00F05E08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05E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владение профильной научной терминологией – 20 балл</w:t>
      </w:r>
      <w:r w:rsidRPr="00F05E08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F05E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F05E08" w:rsidRPr="00F05E08" w:rsidRDefault="00F05E08" w:rsidP="00B00C0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</w:pPr>
      <w:r w:rsidRPr="00F05E0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Таким образом, в случае набора студентом </w:t>
      </w:r>
      <w:r w:rsidRPr="00F05E08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90-100 баллов, он получает оценку </w:t>
      </w:r>
      <w:r w:rsidRPr="00F05E08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«отлично»,</w:t>
      </w:r>
      <w:r w:rsidRPr="00F05E08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что соответствует</w:t>
      </w:r>
      <w:r w:rsidRPr="00F05E0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достижени</w:t>
      </w:r>
      <w:r w:rsidRPr="00F05E08">
        <w:rPr>
          <w:rFonts w:ascii="Times New Roman" w:eastAsia="Calibri" w:hAnsi="Times New Roman" w:cs="Times New Roman"/>
          <w:sz w:val="24"/>
          <w:szCs w:val="24"/>
          <w:lang w:eastAsia="x-none"/>
        </w:rPr>
        <w:t>ю</w:t>
      </w:r>
      <w:r w:rsidRPr="00F05E0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</w:t>
      </w:r>
      <w:r w:rsidRPr="00F05E08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продвинутого</w:t>
      </w:r>
      <w:r w:rsidRPr="00F05E08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у</w:t>
      </w:r>
      <w:r w:rsidRPr="00F05E08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 xml:space="preserve">ровня </w:t>
      </w:r>
      <w:r w:rsidRPr="00F05E0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сформированности компетенций</w:t>
      </w:r>
      <w:r w:rsidRPr="00F05E08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. Для достижения </w:t>
      </w:r>
      <w:r w:rsidRPr="00F05E08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повышенного</w:t>
      </w:r>
      <w:r w:rsidRPr="00F05E08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уровня</w:t>
      </w:r>
      <w:r w:rsidRPr="00F05E08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студенту необходимо набрать 75-89 баллов, что соответствует оценке </w:t>
      </w:r>
      <w:r w:rsidRPr="00F05E08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«хорошо»</w:t>
      </w:r>
      <w:r w:rsidRPr="00F05E08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. При суммарном получении 60-74 баллов студент получает оценку </w:t>
      </w:r>
      <w:r w:rsidRPr="00F05E08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«удовлетворительно</w:t>
      </w:r>
      <w:r w:rsidRPr="00F05E08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», что соответствует достижению </w:t>
      </w:r>
      <w:r w:rsidRPr="00F05E08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порогового уровня</w:t>
      </w:r>
      <w:r w:rsidRPr="00F05E0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сформированности компетенций.</w:t>
      </w:r>
    </w:p>
    <w:p w:rsidR="00F05E08" w:rsidRPr="00F05E08" w:rsidRDefault="00F05E08" w:rsidP="00F05E0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05E08">
        <w:rPr>
          <w:rFonts w:ascii="Times New Roman" w:eastAsia="Times New Roman" w:hAnsi="Times New Roman" w:cs="Times New Roman"/>
          <w:sz w:val="24"/>
          <w:szCs w:val="24"/>
        </w:rPr>
        <w:t xml:space="preserve">Если студент в ходе экзамена набирает 0-59 баллов, то ему выставляется оценка </w:t>
      </w:r>
      <w:r w:rsidRPr="00F05E08">
        <w:rPr>
          <w:rFonts w:ascii="Times New Roman" w:eastAsia="Times New Roman" w:hAnsi="Times New Roman" w:cs="Times New Roman"/>
          <w:b/>
          <w:sz w:val="24"/>
          <w:szCs w:val="24"/>
        </w:rPr>
        <w:t>«неудовлетворительно»</w:t>
      </w:r>
      <w:r w:rsidRPr="00F05E08">
        <w:rPr>
          <w:rFonts w:ascii="Times New Roman" w:eastAsia="Times New Roman" w:hAnsi="Times New Roman" w:cs="Times New Roman"/>
          <w:sz w:val="24"/>
          <w:szCs w:val="24"/>
        </w:rPr>
        <w:t xml:space="preserve"> соответствует</w:t>
      </w:r>
      <w:r w:rsidRPr="00F05E08">
        <w:rPr>
          <w:rFonts w:ascii="Times New Roman" w:eastAsia="Times New Roman" w:hAnsi="Times New Roman" w:cs="Times New Roman"/>
          <w:b/>
          <w:sz w:val="24"/>
          <w:szCs w:val="24"/>
        </w:rPr>
        <w:t xml:space="preserve"> нулевому уровню</w:t>
      </w:r>
      <w:r w:rsidRPr="00F05E08">
        <w:rPr>
          <w:rFonts w:ascii="Times New Roman" w:eastAsia="Times New Roman" w:hAnsi="Times New Roman" w:cs="Times New Roman"/>
          <w:sz w:val="24"/>
          <w:szCs w:val="24"/>
        </w:rPr>
        <w:t xml:space="preserve"> формирования компетенций: обучающийся имеет пробелы в знаниях основного учебного материала, не знает значительной части программного материала, допускает принципиальные ошибки в выполнении предусмотренных программой заданий либо не выполнил практические задания. </w:t>
      </w:r>
    </w:p>
    <w:p w:rsidR="00F05E08" w:rsidRPr="00F05E08" w:rsidRDefault="00F05E08" w:rsidP="00F05E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36B4F" w:rsidRDefault="00136B4F" w:rsidP="00136B4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0938" w:rsidRPr="00CA15F1" w:rsidRDefault="003A0938" w:rsidP="00CA15F1">
      <w:pPr>
        <w:tabs>
          <w:tab w:val="left" w:pos="1134"/>
        </w:tabs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A0938" w:rsidRPr="00CA15F1" w:rsidSect="00787213">
      <w:footerReference w:type="default" r:id="rId8"/>
      <w:footerReference w:type="firs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5D6" w:rsidRDefault="007D45D6" w:rsidP="00E137F1">
      <w:pPr>
        <w:spacing w:after="0" w:line="240" w:lineRule="auto"/>
      </w:pPr>
      <w:r>
        <w:separator/>
      </w:r>
    </w:p>
  </w:endnote>
  <w:endnote w:type="continuationSeparator" w:id="0">
    <w:p w:rsidR="007D45D6" w:rsidRDefault="007D45D6" w:rsidP="00E13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8477857"/>
      <w:docPartObj>
        <w:docPartGallery w:val="Page Numbers (Bottom of Page)"/>
        <w:docPartUnique/>
      </w:docPartObj>
    </w:sdtPr>
    <w:sdtEndPr/>
    <w:sdtContent>
      <w:p w:rsidR="00C14FCC" w:rsidRDefault="00C14FC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224A">
          <w:rPr>
            <w:noProof/>
          </w:rPr>
          <w:t>7</w:t>
        </w:r>
        <w:r>
          <w:fldChar w:fldCharType="end"/>
        </w:r>
      </w:p>
    </w:sdtContent>
  </w:sdt>
  <w:p w:rsidR="00C14FCC" w:rsidRDefault="00C14FC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FCC" w:rsidRDefault="00C14FCC">
    <w:pPr>
      <w:pStyle w:val="a8"/>
      <w:jc w:val="center"/>
    </w:pPr>
  </w:p>
  <w:p w:rsidR="00C14FCC" w:rsidRDefault="00C14FC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5D6" w:rsidRDefault="007D45D6" w:rsidP="00E137F1">
      <w:pPr>
        <w:spacing w:after="0" w:line="240" w:lineRule="auto"/>
      </w:pPr>
      <w:r>
        <w:separator/>
      </w:r>
    </w:p>
  </w:footnote>
  <w:footnote w:type="continuationSeparator" w:id="0">
    <w:p w:rsidR="007D45D6" w:rsidRDefault="007D45D6" w:rsidP="00E137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97BB4"/>
    <w:multiLevelType w:val="hybridMultilevel"/>
    <w:tmpl w:val="C1FA4A1E"/>
    <w:lvl w:ilvl="0" w:tplc="B8E822F6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8D36E8"/>
    <w:multiLevelType w:val="hybridMultilevel"/>
    <w:tmpl w:val="ACB89184"/>
    <w:lvl w:ilvl="0" w:tplc="D764A4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540882"/>
    <w:multiLevelType w:val="hybridMultilevel"/>
    <w:tmpl w:val="22D0FBFC"/>
    <w:lvl w:ilvl="0" w:tplc="1DCEE6B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631F5"/>
    <w:multiLevelType w:val="hybridMultilevel"/>
    <w:tmpl w:val="6DB8A8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025C1"/>
    <w:multiLevelType w:val="hybridMultilevel"/>
    <w:tmpl w:val="5270077A"/>
    <w:lvl w:ilvl="0" w:tplc="B4AA9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D9565F"/>
    <w:multiLevelType w:val="multilevel"/>
    <w:tmpl w:val="E59C524C"/>
    <w:lvl w:ilvl="0">
      <w:start w:val="1"/>
      <w:numFmt w:val="decimal"/>
      <w:lvlText w:val="%1."/>
      <w:lvlJc w:val="left"/>
      <w:pPr>
        <w:ind w:left="1069" w:hanging="360"/>
      </w:pPr>
      <w:rPr>
        <w:b/>
      </w:rPr>
    </w:lvl>
    <w:lvl w:ilvl="1">
      <w:start w:val="1"/>
      <w:numFmt w:val="decimal"/>
      <w:lvlText w:val="%2.3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949" w:hanging="1440"/>
      </w:pPr>
    </w:lvl>
    <w:lvl w:ilvl="6">
      <w:start w:val="1"/>
      <w:numFmt w:val="decimal"/>
      <w:isLgl/>
      <w:lvlText w:val="%1.%2.%3.%4.%5.%6.%7."/>
      <w:lvlJc w:val="left"/>
      <w:pPr>
        <w:ind w:left="4669" w:hanging="1800"/>
      </w:p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</w:lvl>
  </w:abstractNum>
  <w:abstractNum w:abstractNumId="6" w15:restartNumberingAfterBreak="0">
    <w:nsid w:val="148571D3"/>
    <w:multiLevelType w:val="hybridMultilevel"/>
    <w:tmpl w:val="0E5E6B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DD1FB9"/>
    <w:multiLevelType w:val="hybridMultilevel"/>
    <w:tmpl w:val="4D6CB5E2"/>
    <w:lvl w:ilvl="0" w:tplc="A7A866F2">
      <w:start w:val="172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507049"/>
    <w:multiLevelType w:val="hybridMultilevel"/>
    <w:tmpl w:val="BE8CA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FF2686"/>
    <w:multiLevelType w:val="multilevel"/>
    <w:tmpl w:val="4784F76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4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0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C848EA"/>
    <w:multiLevelType w:val="hybridMultilevel"/>
    <w:tmpl w:val="E2766F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705A2C"/>
    <w:multiLevelType w:val="multilevel"/>
    <w:tmpl w:val="2FE852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2F103E48"/>
    <w:multiLevelType w:val="hybridMultilevel"/>
    <w:tmpl w:val="2A4C0D0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5034AA"/>
    <w:multiLevelType w:val="hybridMultilevel"/>
    <w:tmpl w:val="2C3E9E90"/>
    <w:lvl w:ilvl="0" w:tplc="0CF2FD86">
      <w:start w:val="1"/>
      <w:numFmt w:val="decimal"/>
      <w:lvlText w:val="4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1C50E92"/>
    <w:multiLevelType w:val="hybridMultilevel"/>
    <w:tmpl w:val="632024DE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B57F19"/>
    <w:multiLevelType w:val="hybridMultilevel"/>
    <w:tmpl w:val="69763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C47D79"/>
    <w:multiLevelType w:val="multilevel"/>
    <w:tmpl w:val="B84253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8" w15:restartNumberingAfterBreak="0">
    <w:nsid w:val="39721B3C"/>
    <w:multiLevelType w:val="hybridMultilevel"/>
    <w:tmpl w:val="29785B3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1A3BB2"/>
    <w:multiLevelType w:val="hybridMultilevel"/>
    <w:tmpl w:val="C840F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6F7E6F"/>
    <w:multiLevelType w:val="multilevel"/>
    <w:tmpl w:val="7C24DB1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/>
      </w:rPr>
    </w:lvl>
  </w:abstractNum>
  <w:abstractNum w:abstractNumId="22" w15:restartNumberingAfterBreak="0">
    <w:nsid w:val="45A509D1"/>
    <w:multiLevelType w:val="hybridMultilevel"/>
    <w:tmpl w:val="8FCC3016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BC21E9F"/>
    <w:multiLevelType w:val="hybridMultilevel"/>
    <w:tmpl w:val="0486DDC6"/>
    <w:lvl w:ilvl="0" w:tplc="773A57D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6B58FB"/>
    <w:multiLevelType w:val="hybridMultilevel"/>
    <w:tmpl w:val="CFC4263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734BF2"/>
    <w:multiLevelType w:val="hybridMultilevel"/>
    <w:tmpl w:val="7C007D0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BE1BD3"/>
    <w:multiLevelType w:val="hybridMultilevel"/>
    <w:tmpl w:val="59A80B7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023BE5"/>
    <w:multiLevelType w:val="hybridMultilevel"/>
    <w:tmpl w:val="1AE89202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8" w15:restartNumberingAfterBreak="0">
    <w:nsid w:val="52374E3C"/>
    <w:multiLevelType w:val="hybridMultilevel"/>
    <w:tmpl w:val="215AC95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3692999"/>
    <w:multiLevelType w:val="hybridMultilevel"/>
    <w:tmpl w:val="3898A07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CF5B4C"/>
    <w:multiLevelType w:val="hybridMultilevel"/>
    <w:tmpl w:val="C840F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D400D6"/>
    <w:multiLevelType w:val="multilevel"/>
    <w:tmpl w:val="1E10B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color="0070C0"/>
      </w:rPr>
    </w:lvl>
    <w:lvl w:ilvl="1">
      <w:start w:val="3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2" w15:restartNumberingAfterBreak="0">
    <w:nsid w:val="58515496"/>
    <w:multiLevelType w:val="hybridMultilevel"/>
    <w:tmpl w:val="7E840C7C"/>
    <w:lvl w:ilvl="0" w:tplc="A7A866F2">
      <w:start w:val="172"/>
      <w:numFmt w:val="bullet"/>
      <w:lvlText w:val="–"/>
      <w:lvlJc w:val="left"/>
      <w:pPr>
        <w:tabs>
          <w:tab w:val="num" w:pos="567"/>
        </w:tabs>
        <w:ind w:left="56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AC75B5"/>
    <w:multiLevelType w:val="hybridMultilevel"/>
    <w:tmpl w:val="A2CABC08"/>
    <w:lvl w:ilvl="0" w:tplc="04190017">
      <w:start w:val="1"/>
      <w:numFmt w:val="lowerLetter"/>
      <w:lvlText w:val="%1)"/>
      <w:lvlJc w:val="left"/>
      <w:pPr>
        <w:ind w:left="1004" w:hanging="360"/>
      </w:pPr>
    </w:lvl>
    <w:lvl w:ilvl="1" w:tplc="233055C0">
      <w:start w:val="1"/>
      <w:numFmt w:val="decimal"/>
      <w:lvlText w:val="%2."/>
      <w:lvlJc w:val="left"/>
      <w:pPr>
        <w:ind w:left="1784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5D5009C7"/>
    <w:multiLevelType w:val="hybridMultilevel"/>
    <w:tmpl w:val="ACB89184"/>
    <w:lvl w:ilvl="0" w:tplc="D764A4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36" w15:restartNumberingAfterBreak="0">
    <w:nsid w:val="6387038E"/>
    <w:multiLevelType w:val="hybridMultilevel"/>
    <w:tmpl w:val="B7E0C38E"/>
    <w:lvl w:ilvl="0" w:tplc="1DCEE6B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AE553F"/>
    <w:multiLevelType w:val="hybridMultilevel"/>
    <w:tmpl w:val="381855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8E031A"/>
    <w:multiLevelType w:val="multilevel"/>
    <w:tmpl w:val="3280C49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9" w15:restartNumberingAfterBreak="0">
    <w:nsid w:val="73C060B1"/>
    <w:multiLevelType w:val="hybridMultilevel"/>
    <w:tmpl w:val="5574CE12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6E4713"/>
    <w:multiLevelType w:val="hybridMultilevel"/>
    <w:tmpl w:val="BBC29B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DC0CCA"/>
    <w:multiLevelType w:val="hybridMultilevel"/>
    <w:tmpl w:val="C840F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abstractNum w:abstractNumId="43" w15:restartNumberingAfterBreak="0">
    <w:nsid w:val="7DE3319C"/>
    <w:multiLevelType w:val="hybridMultilevel"/>
    <w:tmpl w:val="453426DE"/>
    <w:lvl w:ilvl="0" w:tplc="E82C69A4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num w:numId="1">
    <w:abstractNumId w:val="5"/>
  </w:num>
  <w:num w:numId="2">
    <w:abstractNumId w:val="19"/>
  </w:num>
  <w:num w:numId="3">
    <w:abstractNumId w:val="33"/>
  </w:num>
  <w:num w:numId="4">
    <w:abstractNumId w:val="31"/>
  </w:num>
  <w:num w:numId="5">
    <w:abstractNumId w:val="14"/>
  </w:num>
  <w:num w:numId="6">
    <w:abstractNumId w:val="0"/>
  </w:num>
  <w:num w:numId="7">
    <w:abstractNumId w:val="32"/>
  </w:num>
  <w:num w:numId="8">
    <w:abstractNumId w:val="39"/>
  </w:num>
  <w:num w:numId="9">
    <w:abstractNumId w:val="36"/>
  </w:num>
  <w:num w:numId="10">
    <w:abstractNumId w:val="2"/>
  </w:num>
  <w:num w:numId="11">
    <w:abstractNumId w:val="9"/>
  </w:num>
  <w:num w:numId="12">
    <w:abstractNumId w:val="7"/>
  </w:num>
  <w:num w:numId="13">
    <w:abstractNumId w:val="8"/>
  </w:num>
  <w:num w:numId="14">
    <w:abstractNumId w:val="38"/>
  </w:num>
  <w:num w:numId="15">
    <w:abstractNumId w:val="21"/>
  </w:num>
  <w:num w:numId="16">
    <w:abstractNumId w:val="43"/>
  </w:num>
  <w:num w:numId="17">
    <w:abstractNumId w:val="37"/>
  </w:num>
  <w:num w:numId="18">
    <w:abstractNumId w:val="18"/>
  </w:num>
  <w:num w:numId="19">
    <w:abstractNumId w:val="29"/>
  </w:num>
  <w:num w:numId="20">
    <w:abstractNumId w:val="40"/>
  </w:num>
  <w:num w:numId="21">
    <w:abstractNumId w:val="3"/>
  </w:num>
  <w:num w:numId="22">
    <w:abstractNumId w:val="25"/>
  </w:num>
  <w:num w:numId="23">
    <w:abstractNumId w:val="11"/>
  </w:num>
  <w:num w:numId="24">
    <w:abstractNumId w:val="26"/>
  </w:num>
  <w:num w:numId="25">
    <w:abstractNumId w:val="16"/>
  </w:num>
  <w:num w:numId="26">
    <w:abstractNumId w:val="24"/>
  </w:num>
  <w:num w:numId="27">
    <w:abstractNumId w:val="22"/>
  </w:num>
  <w:num w:numId="28">
    <w:abstractNumId w:val="13"/>
  </w:num>
  <w:num w:numId="29">
    <w:abstractNumId w:val="6"/>
  </w:num>
  <w:num w:numId="30">
    <w:abstractNumId w:val="15"/>
  </w:num>
  <w:num w:numId="31">
    <w:abstractNumId w:val="41"/>
  </w:num>
  <w:num w:numId="32">
    <w:abstractNumId w:val="30"/>
  </w:num>
  <w:num w:numId="33">
    <w:abstractNumId w:val="20"/>
  </w:num>
  <w:num w:numId="34">
    <w:abstractNumId w:val="28"/>
  </w:num>
  <w:num w:numId="35">
    <w:abstractNumId w:val="1"/>
  </w:num>
  <w:num w:numId="36">
    <w:abstractNumId w:val="34"/>
  </w:num>
  <w:num w:numId="37">
    <w:abstractNumId w:val="23"/>
  </w:num>
  <w:num w:numId="38">
    <w:abstractNumId w:val="27"/>
  </w:num>
  <w:num w:numId="39">
    <w:abstractNumId w:val="12"/>
  </w:num>
  <w:num w:numId="40">
    <w:abstractNumId w:val="17"/>
  </w:num>
  <w:num w:numId="41">
    <w:abstractNumId w:val="10"/>
  </w:num>
  <w:num w:numId="42">
    <w:abstractNumId w:val="42"/>
  </w:num>
  <w:num w:numId="43">
    <w:abstractNumId w:val="35"/>
  </w:num>
  <w:num w:numId="44">
    <w:abstractNumId w:val="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A9D"/>
    <w:rsid w:val="000042DB"/>
    <w:rsid w:val="00033C94"/>
    <w:rsid w:val="00045979"/>
    <w:rsid w:val="00055E37"/>
    <w:rsid w:val="00090675"/>
    <w:rsid w:val="000A0324"/>
    <w:rsid w:val="000B27AF"/>
    <w:rsid w:val="000B4FEE"/>
    <w:rsid w:val="000D492D"/>
    <w:rsid w:val="000D76FC"/>
    <w:rsid w:val="000F59C4"/>
    <w:rsid w:val="000F7998"/>
    <w:rsid w:val="00114EDE"/>
    <w:rsid w:val="00136B4F"/>
    <w:rsid w:val="00156DD4"/>
    <w:rsid w:val="00172095"/>
    <w:rsid w:val="0017510B"/>
    <w:rsid w:val="00176DA7"/>
    <w:rsid w:val="00183C8D"/>
    <w:rsid w:val="00197C01"/>
    <w:rsid w:val="001A5FB2"/>
    <w:rsid w:val="001F6874"/>
    <w:rsid w:val="001F6F5B"/>
    <w:rsid w:val="002266D1"/>
    <w:rsid w:val="00230B57"/>
    <w:rsid w:val="00234724"/>
    <w:rsid w:val="002460DC"/>
    <w:rsid w:val="00255951"/>
    <w:rsid w:val="00271175"/>
    <w:rsid w:val="002B076F"/>
    <w:rsid w:val="002D694F"/>
    <w:rsid w:val="00307A9D"/>
    <w:rsid w:val="00312BD3"/>
    <w:rsid w:val="00315FB2"/>
    <w:rsid w:val="00340A4F"/>
    <w:rsid w:val="00350FA4"/>
    <w:rsid w:val="0035334C"/>
    <w:rsid w:val="00363D65"/>
    <w:rsid w:val="00364F28"/>
    <w:rsid w:val="00375178"/>
    <w:rsid w:val="00383E7F"/>
    <w:rsid w:val="003865A0"/>
    <w:rsid w:val="003A0938"/>
    <w:rsid w:val="003A0B36"/>
    <w:rsid w:val="003C1C07"/>
    <w:rsid w:val="003C5B29"/>
    <w:rsid w:val="003D159A"/>
    <w:rsid w:val="003E5DBA"/>
    <w:rsid w:val="003F78E4"/>
    <w:rsid w:val="00404159"/>
    <w:rsid w:val="00407A77"/>
    <w:rsid w:val="00410057"/>
    <w:rsid w:val="0041291A"/>
    <w:rsid w:val="00413C1F"/>
    <w:rsid w:val="00413F1F"/>
    <w:rsid w:val="00414297"/>
    <w:rsid w:val="00435E82"/>
    <w:rsid w:val="00443605"/>
    <w:rsid w:val="004448BC"/>
    <w:rsid w:val="00456178"/>
    <w:rsid w:val="00466ED1"/>
    <w:rsid w:val="0049386F"/>
    <w:rsid w:val="004963EE"/>
    <w:rsid w:val="004A6A4B"/>
    <w:rsid w:val="004D12D1"/>
    <w:rsid w:val="004D570B"/>
    <w:rsid w:val="004F13A2"/>
    <w:rsid w:val="00500C5E"/>
    <w:rsid w:val="00516051"/>
    <w:rsid w:val="005162F3"/>
    <w:rsid w:val="00520038"/>
    <w:rsid w:val="00521332"/>
    <w:rsid w:val="00526688"/>
    <w:rsid w:val="00540022"/>
    <w:rsid w:val="0054086C"/>
    <w:rsid w:val="00541328"/>
    <w:rsid w:val="005466CD"/>
    <w:rsid w:val="00553635"/>
    <w:rsid w:val="0059162D"/>
    <w:rsid w:val="005B3A50"/>
    <w:rsid w:val="005C0113"/>
    <w:rsid w:val="005D248C"/>
    <w:rsid w:val="005D263B"/>
    <w:rsid w:val="005D461C"/>
    <w:rsid w:val="005E1245"/>
    <w:rsid w:val="00616A35"/>
    <w:rsid w:val="00645118"/>
    <w:rsid w:val="00646F4F"/>
    <w:rsid w:val="0066177D"/>
    <w:rsid w:val="00676E51"/>
    <w:rsid w:val="00690223"/>
    <w:rsid w:val="006A69B8"/>
    <w:rsid w:val="006B7D9B"/>
    <w:rsid w:val="006D70FB"/>
    <w:rsid w:val="006E1787"/>
    <w:rsid w:val="007103E6"/>
    <w:rsid w:val="007279C1"/>
    <w:rsid w:val="00730395"/>
    <w:rsid w:val="00731431"/>
    <w:rsid w:val="007330FC"/>
    <w:rsid w:val="00740E8C"/>
    <w:rsid w:val="007412DD"/>
    <w:rsid w:val="00746F3E"/>
    <w:rsid w:val="00780B74"/>
    <w:rsid w:val="00782571"/>
    <w:rsid w:val="00786B6A"/>
    <w:rsid w:val="00787213"/>
    <w:rsid w:val="00795DF8"/>
    <w:rsid w:val="007A63D5"/>
    <w:rsid w:val="007B4F20"/>
    <w:rsid w:val="007B6444"/>
    <w:rsid w:val="007C4F6A"/>
    <w:rsid w:val="007D369F"/>
    <w:rsid w:val="007D45D6"/>
    <w:rsid w:val="007F4467"/>
    <w:rsid w:val="00806B86"/>
    <w:rsid w:val="00811B3D"/>
    <w:rsid w:val="008415B7"/>
    <w:rsid w:val="00870396"/>
    <w:rsid w:val="00877622"/>
    <w:rsid w:val="00893748"/>
    <w:rsid w:val="008A1A8E"/>
    <w:rsid w:val="008A23DE"/>
    <w:rsid w:val="008A7B82"/>
    <w:rsid w:val="008B096F"/>
    <w:rsid w:val="008B5357"/>
    <w:rsid w:val="008D48ED"/>
    <w:rsid w:val="008F485A"/>
    <w:rsid w:val="009022AA"/>
    <w:rsid w:val="00903C42"/>
    <w:rsid w:val="0093224A"/>
    <w:rsid w:val="0094606F"/>
    <w:rsid w:val="009563A8"/>
    <w:rsid w:val="00971CA2"/>
    <w:rsid w:val="009730BA"/>
    <w:rsid w:val="00977F90"/>
    <w:rsid w:val="009807A4"/>
    <w:rsid w:val="009841D4"/>
    <w:rsid w:val="00985F14"/>
    <w:rsid w:val="009860BA"/>
    <w:rsid w:val="00992851"/>
    <w:rsid w:val="0099660C"/>
    <w:rsid w:val="009C2E5E"/>
    <w:rsid w:val="009D080E"/>
    <w:rsid w:val="009D6B5C"/>
    <w:rsid w:val="009E13F1"/>
    <w:rsid w:val="009F7B37"/>
    <w:rsid w:val="00A02F23"/>
    <w:rsid w:val="00A14747"/>
    <w:rsid w:val="00A228D1"/>
    <w:rsid w:val="00A320A4"/>
    <w:rsid w:val="00A40650"/>
    <w:rsid w:val="00A410D0"/>
    <w:rsid w:val="00A447AA"/>
    <w:rsid w:val="00A50F98"/>
    <w:rsid w:val="00A544EA"/>
    <w:rsid w:val="00A627C1"/>
    <w:rsid w:val="00A63275"/>
    <w:rsid w:val="00A63695"/>
    <w:rsid w:val="00A638C1"/>
    <w:rsid w:val="00A70615"/>
    <w:rsid w:val="00A8458A"/>
    <w:rsid w:val="00A84DA8"/>
    <w:rsid w:val="00A8649A"/>
    <w:rsid w:val="00A87755"/>
    <w:rsid w:val="00AB6375"/>
    <w:rsid w:val="00B00C00"/>
    <w:rsid w:val="00B073F1"/>
    <w:rsid w:val="00B31E05"/>
    <w:rsid w:val="00B57176"/>
    <w:rsid w:val="00B63C0B"/>
    <w:rsid w:val="00B7685E"/>
    <w:rsid w:val="00B909E8"/>
    <w:rsid w:val="00B9719C"/>
    <w:rsid w:val="00BA0D1B"/>
    <w:rsid w:val="00BA4068"/>
    <w:rsid w:val="00BB0CAB"/>
    <w:rsid w:val="00BC32AA"/>
    <w:rsid w:val="00C0669C"/>
    <w:rsid w:val="00C14FCC"/>
    <w:rsid w:val="00C23EB7"/>
    <w:rsid w:val="00C36541"/>
    <w:rsid w:val="00C64C16"/>
    <w:rsid w:val="00C70603"/>
    <w:rsid w:val="00CA15F1"/>
    <w:rsid w:val="00CC7FDD"/>
    <w:rsid w:val="00D013D7"/>
    <w:rsid w:val="00D03DF2"/>
    <w:rsid w:val="00D22FB1"/>
    <w:rsid w:val="00D41D59"/>
    <w:rsid w:val="00D429CD"/>
    <w:rsid w:val="00D8721A"/>
    <w:rsid w:val="00D90F92"/>
    <w:rsid w:val="00DA6DC4"/>
    <w:rsid w:val="00DB29B3"/>
    <w:rsid w:val="00DC3ED7"/>
    <w:rsid w:val="00DD20A5"/>
    <w:rsid w:val="00DD2BA6"/>
    <w:rsid w:val="00DD2C8A"/>
    <w:rsid w:val="00DF23DC"/>
    <w:rsid w:val="00E07627"/>
    <w:rsid w:val="00E10018"/>
    <w:rsid w:val="00E137F1"/>
    <w:rsid w:val="00E20531"/>
    <w:rsid w:val="00E22F47"/>
    <w:rsid w:val="00E31797"/>
    <w:rsid w:val="00E33415"/>
    <w:rsid w:val="00E339E0"/>
    <w:rsid w:val="00E52F3B"/>
    <w:rsid w:val="00E55921"/>
    <w:rsid w:val="00E577DD"/>
    <w:rsid w:val="00E70821"/>
    <w:rsid w:val="00E7613A"/>
    <w:rsid w:val="00EB03A8"/>
    <w:rsid w:val="00EC1A77"/>
    <w:rsid w:val="00EC4542"/>
    <w:rsid w:val="00ED60A0"/>
    <w:rsid w:val="00EF4274"/>
    <w:rsid w:val="00F05E08"/>
    <w:rsid w:val="00F35F89"/>
    <w:rsid w:val="00F640C4"/>
    <w:rsid w:val="00F72E2E"/>
    <w:rsid w:val="00FA54D7"/>
    <w:rsid w:val="00FE007E"/>
    <w:rsid w:val="00FE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78151"/>
  <w15:chartTrackingRefBased/>
  <w15:docId w15:val="{17780458-F96B-4050-8A11-02D1E64B3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159"/>
  </w:style>
  <w:style w:type="paragraph" w:styleId="1">
    <w:name w:val="heading 1"/>
    <w:basedOn w:val="a"/>
    <w:next w:val="a"/>
    <w:link w:val="10"/>
    <w:uiPriority w:val="9"/>
    <w:qFormat/>
    <w:rsid w:val="006E1787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26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B4F20"/>
    <w:pPr>
      <w:ind w:left="720"/>
      <w:contextualSpacing/>
    </w:pPr>
  </w:style>
  <w:style w:type="table" w:styleId="a5">
    <w:name w:val="Table Grid"/>
    <w:basedOn w:val="a1"/>
    <w:uiPriority w:val="59"/>
    <w:rsid w:val="00A63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5"/>
    <w:rsid w:val="000B4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5"/>
    <w:rsid w:val="00175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rsid w:val="00175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rsid w:val="004A6A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1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37F1"/>
  </w:style>
  <w:style w:type="paragraph" w:styleId="a8">
    <w:name w:val="footer"/>
    <w:basedOn w:val="a"/>
    <w:link w:val="a9"/>
    <w:uiPriority w:val="99"/>
    <w:unhideWhenUsed/>
    <w:rsid w:val="00E1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37F1"/>
  </w:style>
  <w:style w:type="character" w:customStyle="1" w:styleId="10">
    <w:name w:val="Заголовок 1 Знак"/>
    <w:basedOn w:val="a0"/>
    <w:link w:val="1"/>
    <w:uiPriority w:val="9"/>
    <w:rsid w:val="006E1787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a4">
    <w:name w:val="Абзац списка Знак"/>
    <w:link w:val="a3"/>
    <w:uiPriority w:val="34"/>
    <w:locked/>
    <w:rsid w:val="00E339E0"/>
  </w:style>
  <w:style w:type="paragraph" w:customStyle="1" w:styleId="Default">
    <w:name w:val="Default"/>
    <w:rsid w:val="000F59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a">
    <w:name w:val="Hyperlink"/>
    <w:uiPriority w:val="99"/>
    <w:rsid w:val="00FE00AF"/>
    <w:rPr>
      <w:rFonts w:cs="Times New Roman"/>
      <w:color w:val="0000FF"/>
      <w:u w:val="single"/>
    </w:rPr>
  </w:style>
  <w:style w:type="paragraph" w:styleId="12">
    <w:name w:val="toc 1"/>
    <w:basedOn w:val="a"/>
    <w:next w:val="a"/>
    <w:autoRedefine/>
    <w:uiPriority w:val="39"/>
    <w:rsid w:val="00903C42"/>
    <w:pPr>
      <w:tabs>
        <w:tab w:val="right" w:leader="dot" w:pos="9345"/>
      </w:tabs>
      <w:spacing w:after="0" w:line="240" w:lineRule="auto"/>
      <w:ind w:firstLine="567"/>
      <w:jc w:val="both"/>
    </w:pPr>
    <w:rPr>
      <w:rFonts w:ascii="Times New Roman" w:eastAsia="Calibri" w:hAnsi="Times New Roman" w:cs="Times New Roman"/>
      <w:noProof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156DD4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c"/>
    <w:uiPriority w:val="1"/>
    <w:qFormat/>
    <w:rsid w:val="002347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1"/>
    <w:rsid w:val="00234724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D26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0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6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3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5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5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9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7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9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3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7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5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4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48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4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2320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3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9915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6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9310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1CB194-DAD0-4612-B492-12AAB80CD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7</Pages>
  <Words>2291</Words>
  <Characters>13060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User-2210-1</cp:lastModifiedBy>
  <cp:revision>21</cp:revision>
  <dcterms:created xsi:type="dcterms:W3CDTF">2023-10-07T17:16:00Z</dcterms:created>
  <dcterms:modified xsi:type="dcterms:W3CDTF">2025-03-13T09:15:00Z</dcterms:modified>
</cp:coreProperties>
</file>